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7A02" w14:textId="178A6B39" w:rsidR="000134C6" w:rsidRPr="003A70A9" w:rsidRDefault="00B96068" w:rsidP="000134C6">
      <w:pPr>
        <w:pStyle w:val="Nadpis1"/>
        <w:jc w:val="center"/>
        <w:rPr>
          <w:b/>
          <w:bCs/>
          <w:sz w:val="56"/>
          <w:szCs w:val="56"/>
          <w:u w:val="single"/>
          <w:lang w:val="en-GB"/>
        </w:rPr>
      </w:pPr>
      <w:r w:rsidRPr="6BC6D25C">
        <w:rPr>
          <w:b/>
          <w:bCs/>
          <w:sz w:val="56"/>
          <w:szCs w:val="56"/>
          <w:u w:val="single"/>
        </w:rPr>
        <w:t>Questions for State Rigorous Exam in Surgery 202</w:t>
      </w:r>
      <w:r w:rsidR="002C7AA2">
        <w:rPr>
          <w:b/>
          <w:bCs/>
          <w:sz w:val="56"/>
          <w:szCs w:val="56"/>
          <w:u w:val="single"/>
        </w:rPr>
        <w:t>3</w:t>
      </w:r>
      <w:r w:rsidRPr="6BC6D25C">
        <w:rPr>
          <w:b/>
          <w:bCs/>
          <w:sz w:val="56"/>
          <w:szCs w:val="56"/>
          <w:u w:val="single"/>
        </w:rPr>
        <w:t>-</w:t>
      </w:r>
      <w:r w:rsidR="000134C6" w:rsidRPr="6BC6D25C">
        <w:rPr>
          <w:b/>
          <w:bCs/>
          <w:sz w:val="56"/>
          <w:szCs w:val="56"/>
          <w:u w:val="single"/>
        </w:rPr>
        <w:t>202</w:t>
      </w:r>
      <w:r w:rsidR="002C7AA2">
        <w:rPr>
          <w:b/>
          <w:bCs/>
          <w:sz w:val="56"/>
          <w:szCs w:val="56"/>
          <w:u w:val="single"/>
        </w:rPr>
        <w:t>4</w:t>
      </w:r>
      <w:r w:rsidRPr="6BC6D25C">
        <w:rPr>
          <w:b/>
          <w:bCs/>
          <w:sz w:val="56"/>
          <w:szCs w:val="56"/>
          <w:u w:val="single"/>
        </w:rPr>
        <w:t xml:space="preserve"> </w:t>
      </w:r>
    </w:p>
    <w:p w14:paraId="6666C397" w14:textId="77777777" w:rsidR="000134C6" w:rsidRPr="003A70A9" w:rsidRDefault="000134C6" w:rsidP="000134C6">
      <w:pPr>
        <w:pStyle w:val="Nadpis1"/>
        <w:rPr>
          <w:lang w:val="en-GB"/>
        </w:rPr>
      </w:pPr>
    </w:p>
    <w:p w14:paraId="5C3272B0" w14:textId="154D1A7E" w:rsidR="000134C6" w:rsidRPr="003A70A9" w:rsidRDefault="00B96068" w:rsidP="000134C6">
      <w:pPr>
        <w:pStyle w:val="Nzev"/>
        <w:rPr>
          <w:lang w:val="en-GB"/>
        </w:rPr>
      </w:pPr>
      <w:r>
        <w:t>General Surgery</w:t>
      </w:r>
      <w:r w:rsidR="000134C6">
        <w:t>:</w:t>
      </w:r>
      <w:r>
        <w:t xml:space="preserve"> </w:t>
      </w:r>
    </w:p>
    <w:p w14:paraId="162DD4EC" w14:textId="68C90061" w:rsidR="000134C6" w:rsidRPr="003A70A9" w:rsidRDefault="00B96068" w:rsidP="00B96068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 xml:space="preserve">Local </w:t>
      </w:r>
      <w:r w:rsidR="00E77F7C" w:rsidRPr="6BC6D25C">
        <w:rPr>
          <w:sz w:val="20"/>
          <w:szCs w:val="20"/>
        </w:rPr>
        <w:t>anesthesia</w:t>
      </w:r>
      <w:r w:rsidR="000134C6" w:rsidRPr="6BC6D25C">
        <w:rPr>
          <w:sz w:val="20"/>
          <w:szCs w:val="20"/>
        </w:rPr>
        <w:t>,</w:t>
      </w:r>
      <w:r w:rsidR="00271D35">
        <w:rPr>
          <w:sz w:val="20"/>
          <w:szCs w:val="20"/>
        </w:rPr>
        <w:t xml:space="preserve"> regional anesthesia</w:t>
      </w:r>
      <w:r w:rsidR="000134C6" w:rsidRPr="6BC6D25C">
        <w:rPr>
          <w:sz w:val="20"/>
          <w:szCs w:val="20"/>
        </w:rPr>
        <w:t xml:space="preserve"> </w:t>
      </w:r>
      <w:r w:rsidR="00271D35">
        <w:rPr>
          <w:sz w:val="20"/>
          <w:szCs w:val="20"/>
        </w:rPr>
        <w:t>(</w:t>
      </w:r>
      <w:r w:rsidR="7F0F5F81" w:rsidRPr="6BC6D25C">
        <w:rPr>
          <w:sz w:val="20"/>
          <w:szCs w:val="20"/>
        </w:rPr>
        <w:t>peripheral nerve blocks</w:t>
      </w:r>
      <w:r w:rsidR="00271D35">
        <w:rPr>
          <w:sz w:val="20"/>
          <w:szCs w:val="20"/>
        </w:rPr>
        <w:t>, epidural and spinal anesthesia)</w:t>
      </w:r>
    </w:p>
    <w:p w14:paraId="774E1DC0" w14:textId="6D803F39" w:rsidR="000134C6" w:rsidRPr="003A70A9" w:rsidRDefault="00B96068" w:rsidP="000134C6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Purulent </w:t>
      </w:r>
      <w:r w:rsidR="55F4C959" w:rsidRPr="46BF7951">
        <w:rPr>
          <w:sz w:val="20"/>
          <w:szCs w:val="20"/>
        </w:rPr>
        <w:t>infection</w:t>
      </w:r>
      <w:r w:rsidRPr="46BF7951">
        <w:rPr>
          <w:sz w:val="20"/>
          <w:szCs w:val="20"/>
        </w:rPr>
        <w:t xml:space="preserve"> of hand and fingers </w:t>
      </w:r>
    </w:p>
    <w:p w14:paraId="0AD83B8D" w14:textId="0853A05A" w:rsidR="000134C6" w:rsidRPr="003A70A9" w:rsidRDefault="00B96068" w:rsidP="000134C6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Sterilization, asepsis</w:t>
      </w:r>
      <w:r w:rsidR="000134C6" w:rsidRPr="6BC6D25C">
        <w:rPr>
          <w:sz w:val="20"/>
          <w:szCs w:val="20"/>
        </w:rPr>
        <w:t>, d</w:t>
      </w:r>
      <w:r w:rsidRPr="6BC6D25C">
        <w:rPr>
          <w:sz w:val="20"/>
          <w:szCs w:val="20"/>
        </w:rPr>
        <w:t>is</w:t>
      </w:r>
      <w:r w:rsidR="000134C6" w:rsidRPr="6BC6D25C">
        <w:rPr>
          <w:sz w:val="20"/>
          <w:szCs w:val="20"/>
        </w:rPr>
        <w:t>infec</w:t>
      </w:r>
      <w:r w:rsidRPr="6BC6D25C">
        <w:rPr>
          <w:sz w:val="20"/>
          <w:szCs w:val="20"/>
        </w:rPr>
        <w:t xml:space="preserve">tion, antisepsis </w:t>
      </w:r>
    </w:p>
    <w:p w14:paraId="247139CF" w14:textId="70D4EFA9" w:rsidR="000134C6" w:rsidRPr="003A70A9" w:rsidRDefault="00375E76" w:rsidP="000134C6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 xml:space="preserve">Antibiotics in surgery </w:t>
      </w:r>
    </w:p>
    <w:p w14:paraId="26C38CC6" w14:textId="4F967911" w:rsidR="000134C6" w:rsidRPr="003A70A9" w:rsidRDefault="12DF7555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Intra</w:t>
      </w:r>
      <w:r w:rsidR="788DDA69" w:rsidRPr="6BC6D25C">
        <w:rPr>
          <w:sz w:val="20"/>
          <w:szCs w:val="20"/>
        </w:rPr>
        <w:t>venous fluid therapy</w:t>
      </w:r>
      <w:r w:rsidR="000134C6" w:rsidRPr="6BC6D25C">
        <w:rPr>
          <w:sz w:val="20"/>
          <w:szCs w:val="20"/>
        </w:rPr>
        <w:t xml:space="preserve">, </w:t>
      </w:r>
      <w:r w:rsidR="00375E76" w:rsidRPr="6BC6D25C">
        <w:rPr>
          <w:sz w:val="20"/>
          <w:szCs w:val="20"/>
        </w:rPr>
        <w:t xml:space="preserve">fluid </w:t>
      </w:r>
      <w:r w:rsidR="07091DCE" w:rsidRPr="6BC6D25C">
        <w:rPr>
          <w:sz w:val="20"/>
          <w:szCs w:val="20"/>
        </w:rPr>
        <w:t xml:space="preserve">and electrolyte </w:t>
      </w:r>
      <w:r w:rsidR="00E77F7C" w:rsidRPr="6BC6D25C">
        <w:rPr>
          <w:sz w:val="20"/>
          <w:szCs w:val="20"/>
        </w:rPr>
        <w:t>balance</w:t>
      </w:r>
      <w:r w:rsidR="00BC329A">
        <w:rPr>
          <w:sz w:val="20"/>
          <w:szCs w:val="20"/>
        </w:rPr>
        <w:t xml:space="preserve"> and disorders</w:t>
      </w:r>
      <w:r w:rsidR="00E77F7C" w:rsidRPr="6BC6D25C">
        <w:rPr>
          <w:sz w:val="20"/>
          <w:szCs w:val="20"/>
        </w:rPr>
        <w:t>, types</w:t>
      </w:r>
      <w:r w:rsidR="4374CF26" w:rsidRPr="6BC6D25C">
        <w:rPr>
          <w:sz w:val="20"/>
          <w:szCs w:val="20"/>
        </w:rPr>
        <w:t xml:space="preserve"> of </w:t>
      </w:r>
      <w:r w:rsidR="003C499C">
        <w:rPr>
          <w:sz w:val="20"/>
          <w:szCs w:val="20"/>
        </w:rPr>
        <w:t>intravenous</w:t>
      </w:r>
      <w:r w:rsidR="4374CF26" w:rsidRPr="6BC6D25C">
        <w:rPr>
          <w:sz w:val="20"/>
          <w:szCs w:val="20"/>
        </w:rPr>
        <w:t xml:space="preserve"> fluids </w:t>
      </w:r>
      <w:r w:rsidR="000134C6" w:rsidRPr="6BC6D25C">
        <w:rPr>
          <w:sz w:val="20"/>
          <w:szCs w:val="20"/>
        </w:rPr>
        <w:t xml:space="preserve"> </w:t>
      </w:r>
    </w:p>
    <w:p w14:paraId="36FC41DA" w14:textId="5DD34FC1" w:rsidR="000134C6" w:rsidRPr="003A70A9" w:rsidRDefault="000134C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SSI – Surgical site infections</w:t>
      </w:r>
      <w:r w:rsidR="00F72FA6" w:rsidRPr="6BC6D25C">
        <w:rPr>
          <w:sz w:val="20"/>
          <w:szCs w:val="20"/>
        </w:rPr>
        <w:t>:</w:t>
      </w:r>
      <w:r w:rsidRPr="6BC6D25C">
        <w:rPr>
          <w:sz w:val="20"/>
          <w:szCs w:val="20"/>
        </w:rPr>
        <w:t xml:space="preserve"> </w:t>
      </w:r>
      <w:r w:rsidR="00F72FA6" w:rsidRPr="6BC6D25C">
        <w:rPr>
          <w:sz w:val="20"/>
          <w:szCs w:val="20"/>
        </w:rPr>
        <w:t>cl</w:t>
      </w:r>
      <w:r w:rsidRPr="6BC6D25C">
        <w:rPr>
          <w:sz w:val="20"/>
          <w:szCs w:val="20"/>
        </w:rPr>
        <w:t>a</w:t>
      </w:r>
      <w:r w:rsidR="00F72FA6" w:rsidRPr="6BC6D25C">
        <w:rPr>
          <w:sz w:val="20"/>
          <w:szCs w:val="20"/>
        </w:rPr>
        <w:t>s</w:t>
      </w:r>
      <w:r w:rsidRPr="6BC6D25C">
        <w:rPr>
          <w:sz w:val="20"/>
          <w:szCs w:val="20"/>
        </w:rPr>
        <w:t>sific</w:t>
      </w:r>
      <w:r w:rsidR="00F72FA6" w:rsidRPr="6BC6D25C">
        <w:rPr>
          <w:sz w:val="20"/>
          <w:szCs w:val="20"/>
        </w:rPr>
        <w:t>ation, prevention</w:t>
      </w:r>
      <w:r w:rsidRPr="6BC6D25C">
        <w:rPr>
          <w:sz w:val="20"/>
          <w:szCs w:val="20"/>
        </w:rPr>
        <w:t xml:space="preserve">, </w:t>
      </w:r>
      <w:r w:rsidR="00F72FA6" w:rsidRPr="6BC6D25C">
        <w:rPr>
          <w:sz w:val="20"/>
          <w:szCs w:val="20"/>
        </w:rPr>
        <w:t>diagnosis</w:t>
      </w:r>
      <w:r w:rsidRPr="6BC6D25C">
        <w:rPr>
          <w:sz w:val="20"/>
          <w:szCs w:val="20"/>
        </w:rPr>
        <w:t xml:space="preserve">, </w:t>
      </w:r>
      <w:r w:rsidR="00F72FA6" w:rsidRPr="6BC6D25C">
        <w:rPr>
          <w:sz w:val="20"/>
          <w:szCs w:val="20"/>
        </w:rPr>
        <w:t xml:space="preserve">treatment </w:t>
      </w:r>
    </w:p>
    <w:p w14:paraId="15FBD8DE" w14:textId="579F41C4" w:rsidR="000134C6" w:rsidRPr="003A70A9" w:rsidRDefault="00F72FA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Purulent</w:t>
      </w:r>
      <w:r w:rsidR="00CC307E" w:rsidRPr="6BC6D25C">
        <w:rPr>
          <w:sz w:val="20"/>
          <w:szCs w:val="20"/>
        </w:rPr>
        <w:t xml:space="preserve"> (</w:t>
      </w:r>
      <w:r w:rsidR="003C499C">
        <w:rPr>
          <w:sz w:val="20"/>
          <w:szCs w:val="20"/>
        </w:rPr>
        <w:t>n</w:t>
      </w:r>
      <w:r w:rsidR="00CC307E" w:rsidRPr="6BC6D25C">
        <w:rPr>
          <w:sz w:val="20"/>
          <w:szCs w:val="20"/>
        </w:rPr>
        <w:t>on-</w:t>
      </w:r>
      <w:r w:rsidR="00E77F7C" w:rsidRPr="6BC6D25C">
        <w:rPr>
          <w:sz w:val="20"/>
          <w:szCs w:val="20"/>
        </w:rPr>
        <w:t>necrotizing</w:t>
      </w:r>
      <w:r w:rsidR="00CC307E" w:rsidRPr="6BC6D25C">
        <w:rPr>
          <w:sz w:val="20"/>
          <w:szCs w:val="20"/>
        </w:rPr>
        <w:t>)</w:t>
      </w:r>
      <w:r w:rsidR="000134C6" w:rsidRPr="6BC6D25C">
        <w:rPr>
          <w:sz w:val="20"/>
          <w:szCs w:val="20"/>
        </w:rPr>
        <w:t xml:space="preserve"> </w:t>
      </w:r>
      <w:r w:rsidR="00CC307E" w:rsidRPr="6BC6D25C">
        <w:rPr>
          <w:sz w:val="20"/>
          <w:szCs w:val="20"/>
        </w:rPr>
        <w:t>i</w:t>
      </w:r>
      <w:r w:rsidRPr="6BC6D25C">
        <w:rPr>
          <w:sz w:val="20"/>
          <w:szCs w:val="20"/>
        </w:rPr>
        <w:t>nfe</w:t>
      </w:r>
      <w:r w:rsidR="000134C6" w:rsidRPr="6BC6D25C">
        <w:rPr>
          <w:sz w:val="20"/>
          <w:szCs w:val="20"/>
        </w:rPr>
        <w:t>c</w:t>
      </w:r>
      <w:r w:rsidRPr="6BC6D25C">
        <w:rPr>
          <w:sz w:val="20"/>
          <w:szCs w:val="20"/>
        </w:rPr>
        <w:t xml:space="preserve">tion of </w:t>
      </w:r>
      <w:r w:rsidR="00E77F7C">
        <w:rPr>
          <w:sz w:val="20"/>
          <w:szCs w:val="20"/>
        </w:rPr>
        <w:t xml:space="preserve">skin and </w:t>
      </w:r>
      <w:r w:rsidRPr="6BC6D25C">
        <w:rPr>
          <w:sz w:val="20"/>
          <w:szCs w:val="20"/>
        </w:rPr>
        <w:t>soft tissues</w:t>
      </w:r>
      <w:r w:rsidR="000134C6" w:rsidRPr="6BC6D25C">
        <w:rPr>
          <w:sz w:val="20"/>
          <w:szCs w:val="20"/>
        </w:rPr>
        <w:t xml:space="preserve">, </w:t>
      </w:r>
      <w:r w:rsidRPr="6BC6D25C">
        <w:rPr>
          <w:sz w:val="20"/>
          <w:szCs w:val="20"/>
        </w:rPr>
        <w:t>diagnosis</w:t>
      </w:r>
      <w:r w:rsidR="000134C6" w:rsidRPr="6BC6D25C">
        <w:rPr>
          <w:sz w:val="20"/>
          <w:szCs w:val="20"/>
        </w:rPr>
        <w:t xml:space="preserve">, </w:t>
      </w:r>
      <w:r w:rsidRPr="6BC6D25C">
        <w:rPr>
          <w:sz w:val="20"/>
          <w:szCs w:val="20"/>
        </w:rPr>
        <w:t xml:space="preserve">treatment </w:t>
      </w:r>
    </w:p>
    <w:p w14:paraId="79BB7DD5" w14:textId="4134F320" w:rsidR="000134C6" w:rsidRPr="009949FE" w:rsidRDefault="7E169308" w:rsidP="00C91DB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Necrotizing</w:t>
      </w:r>
      <w:r w:rsidR="00CD36A4" w:rsidRPr="6BC6D25C">
        <w:rPr>
          <w:sz w:val="20"/>
          <w:szCs w:val="20"/>
        </w:rPr>
        <w:t xml:space="preserve"> a</w:t>
      </w:r>
      <w:r w:rsidR="00C91DBB" w:rsidRPr="6BC6D25C">
        <w:rPr>
          <w:sz w:val="20"/>
          <w:szCs w:val="20"/>
        </w:rPr>
        <w:t>nd</w:t>
      </w:r>
      <w:r w:rsidR="00CD36A4" w:rsidRPr="6BC6D25C">
        <w:rPr>
          <w:sz w:val="20"/>
          <w:szCs w:val="20"/>
        </w:rPr>
        <w:t xml:space="preserve"> anaerob</w:t>
      </w:r>
      <w:r w:rsidR="52213EE1" w:rsidRPr="6BC6D25C">
        <w:rPr>
          <w:sz w:val="20"/>
          <w:szCs w:val="20"/>
        </w:rPr>
        <w:t>i</w:t>
      </w:r>
      <w:r w:rsidR="5D6905A1" w:rsidRPr="6BC6D25C">
        <w:rPr>
          <w:sz w:val="20"/>
          <w:szCs w:val="20"/>
        </w:rPr>
        <w:t>c</w:t>
      </w:r>
      <w:r w:rsidR="00C91DBB" w:rsidRPr="6BC6D25C">
        <w:rPr>
          <w:sz w:val="20"/>
          <w:szCs w:val="20"/>
        </w:rPr>
        <w:t xml:space="preserve"> </w:t>
      </w:r>
      <w:r w:rsidR="000134C6" w:rsidRPr="6BC6D25C">
        <w:rPr>
          <w:sz w:val="20"/>
          <w:szCs w:val="20"/>
        </w:rPr>
        <w:t>infec</w:t>
      </w:r>
      <w:r w:rsidR="00C91DBB" w:rsidRPr="6BC6D25C">
        <w:rPr>
          <w:sz w:val="20"/>
          <w:szCs w:val="20"/>
        </w:rPr>
        <w:t xml:space="preserve">tions of </w:t>
      </w:r>
      <w:r w:rsidR="00E77F7C">
        <w:rPr>
          <w:sz w:val="20"/>
          <w:szCs w:val="20"/>
        </w:rPr>
        <w:t xml:space="preserve">skin and </w:t>
      </w:r>
      <w:r w:rsidR="00C91DBB" w:rsidRPr="6BC6D25C">
        <w:rPr>
          <w:sz w:val="20"/>
          <w:szCs w:val="20"/>
        </w:rPr>
        <w:t xml:space="preserve">soft tissues, diagnosis, treatment </w:t>
      </w:r>
    </w:p>
    <w:p w14:paraId="275FEC77" w14:textId="74E77E92" w:rsidR="009949FE" w:rsidRPr="003A70A9" w:rsidRDefault="009949FE" w:rsidP="00C91DB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Osteomyelitis</w:t>
      </w:r>
    </w:p>
    <w:p w14:paraId="06770B56" w14:textId="537E7233" w:rsidR="000134C6" w:rsidRPr="003A70A9" w:rsidRDefault="00D7457A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Mass-casualty incidents</w:t>
      </w:r>
      <w:r w:rsidR="000134C6" w:rsidRPr="6BC6D25C">
        <w:rPr>
          <w:sz w:val="20"/>
          <w:szCs w:val="20"/>
        </w:rPr>
        <w:t xml:space="preserve">, </w:t>
      </w:r>
      <w:r w:rsidRPr="00E77F7C">
        <w:rPr>
          <w:sz w:val="20"/>
          <w:szCs w:val="20"/>
        </w:rPr>
        <w:t>principles of triage</w:t>
      </w:r>
      <w:r w:rsidR="0080187B" w:rsidRPr="00E77F7C">
        <w:rPr>
          <w:sz w:val="20"/>
          <w:szCs w:val="20"/>
        </w:rPr>
        <w:t xml:space="preserve"> and stages of </w:t>
      </w:r>
      <w:r w:rsidR="0038378A" w:rsidRPr="00E77F7C">
        <w:rPr>
          <w:sz w:val="20"/>
          <w:szCs w:val="20"/>
        </w:rPr>
        <w:t>manage</w:t>
      </w:r>
      <w:r w:rsidR="0080187B" w:rsidRPr="00E77F7C">
        <w:rPr>
          <w:sz w:val="20"/>
          <w:szCs w:val="20"/>
        </w:rPr>
        <w:t>ment</w:t>
      </w:r>
      <w:r w:rsidR="000134C6" w:rsidRPr="6BC6D25C">
        <w:rPr>
          <w:sz w:val="20"/>
          <w:szCs w:val="20"/>
        </w:rPr>
        <w:t xml:space="preserve">, </w:t>
      </w:r>
      <w:r w:rsidRPr="6BC6D25C">
        <w:rPr>
          <w:sz w:val="20"/>
          <w:szCs w:val="20"/>
        </w:rPr>
        <w:t>the</w:t>
      </w:r>
      <w:r w:rsidR="000134C6" w:rsidRPr="6BC6D25C">
        <w:rPr>
          <w:sz w:val="20"/>
          <w:szCs w:val="20"/>
        </w:rPr>
        <w:t xml:space="preserve"> START</w:t>
      </w:r>
      <w:r w:rsidRPr="6BC6D25C">
        <w:rPr>
          <w:sz w:val="20"/>
          <w:szCs w:val="20"/>
        </w:rPr>
        <w:t xml:space="preserve"> </w:t>
      </w:r>
      <w:proofErr w:type="gramStart"/>
      <w:r w:rsidR="00E77F7C" w:rsidRPr="6BC6D25C">
        <w:rPr>
          <w:sz w:val="20"/>
          <w:szCs w:val="20"/>
        </w:rPr>
        <w:t>system</w:t>
      </w:r>
      <w:proofErr w:type="gramEnd"/>
      <w:r w:rsidRPr="6BC6D25C">
        <w:rPr>
          <w:sz w:val="20"/>
          <w:szCs w:val="20"/>
        </w:rPr>
        <w:t xml:space="preserve"> </w:t>
      </w:r>
    </w:p>
    <w:p w14:paraId="1FFA8C21" w14:textId="4CAF96A6" w:rsidR="000134C6" w:rsidRPr="003A70A9" w:rsidRDefault="4B0F059A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P</w:t>
      </w:r>
      <w:r w:rsidR="235CC747" w:rsidRPr="46BF7951">
        <w:rPr>
          <w:sz w:val="20"/>
          <w:szCs w:val="20"/>
        </w:rPr>
        <w:t>ressure ulcers – classification, treatment</w:t>
      </w:r>
      <w:r w:rsidR="008E661C" w:rsidRPr="46BF7951">
        <w:rPr>
          <w:sz w:val="20"/>
          <w:szCs w:val="20"/>
        </w:rPr>
        <w:t xml:space="preserve"> </w:t>
      </w:r>
    </w:p>
    <w:p w14:paraId="69DE9611" w14:textId="49BCDE4E" w:rsidR="000134C6" w:rsidRPr="003A70A9" w:rsidRDefault="008E661C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Types of wounds</w:t>
      </w:r>
      <w:r w:rsidR="000134C6" w:rsidRPr="6BC6D25C">
        <w:rPr>
          <w:sz w:val="20"/>
          <w:szCs w:val="20"/>
        </w:rPr>
        <w:t xml:space="preserve"> </w:t>
      </w:r>
      <w:r w:rsidRPr="6BC6D25C">
        <w:rPr>
          <w:sz w:val="20"/>
          <w:szCs w:val="20"/>
        </w:rPr>
        <w:t>–</w:t>
      </w:r>
      <w:r w:rsidR="000134C6" w:rsidRPr="6BC6D25C">
        <w:rPr>
          <w:sz w:val="20"/>
          <w:szCs w:val="20"/>
        </w:rPr>
        <w:t xml:space="preserve"> </w:t>
      </w:r>
      <w:r w:rsidRPr="6BC6D25C">
        <w:rPr>
          <w:sz w:val="20"/>
          <w:szCs w:val="20"/>
        </w:rPr>
        <w:t>classification, characteristic</w:t>
      </w:r>
      <w:r w:rsidR="000134C6" w:rsidRPr="6BC6D25C">
        <w:rPr>
          <w:sz w:val="20"/>
          <w:szCs w:val="20"/>
        </w:rPr>
        <w:t>, algor</w:t>
      </w:r>
      <w:r w:rsidRPr="6BC6D25C">
        <w:rPr>
          <w:sz w:val="20"/>
          <w:szCs w:val="20"/>
        </w:rPr>
        <w:t>i</w:t>
      </w:r>
      <w:r w:rsidR="000134C6" w:rsidRPr="6BC6D25C">
        <w:rPr>
          <w:sz w:val="20"/>
          <w:szCs w:val="20"/>
        </w:rPr>
        <w:t>t</w:t>
      </w:r>
      <w:r w:rsidRPr="6BC6D25C">
        <w:rPr>
          <w:sz w:val="20"/>
          <w:szCs w:val="20"/>
        </w:rPr>
        <w:t>h</w:t>
      </w:r>
      <w:r w:rsidR="000134C6" w:rsidRPr="6BC6D25C">
        <w:rPr>
          <w:sz w:val="20"/>
          <w:szCs w:val="20"/>
        </w:rPr>
        <w:t>m</w:t>
      </w:r>
      <w:r w:rsidRPr="6BC6D25C">
        <w:rPr>
          <w:sz w:val="20"/>
          <w:szCs w:val="20"/>
        </w:rPr>
        <w:t xml:space="preserve"> of treatment </w:t>
      </w:r>
    </w:p>
    <w:p w14:paraId="1B300057" w14:textId="76A16130" w:rsidR="000134C6" w:rsidRPr="003A70A9" w:rsidRDefault="00271D35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W</w:t>
      </w:r>
      <w:r w:rsidR="008E661C" w:rsidRPr="6BC6D25C">
        <w:rPr>
          <w:sz w:val="20"/>
          <w:szCs w:val="20"/>
        </w:rPr>
        <w:t xml:space="preserve">ound healing </w:t>
      </w:r>
    </w:p>
    <w:p w14:paraId="1B89CE3E" w14:textId="5532489A" w:rsidR="000134C6" w:rsidRPr="003A70A9" w:rsidRDefault="00BC329A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Blood t</w:t>
      </w:r>
      <w:r w:rsidR="000134C6" w:rsidRPr="6BC6D25C">
        <w:rPr>
          <w:sz w:val="20"/>
          <w:szCs w:val="20"/>
        </w:rPr>
        <w:t>ransfus</w:t>
      </w:r>
      <w:r w:rsidR="008E661C" w:rsidRPr="6BC6D25C">
        <w:rPr>
          <w:sz w:val="20"/>
          <w:szCs w:val="20"/>
        </w:rPr>
        <w:t>ion</w:t>
      </w:r>
      <w:r w:rsidR="000134C6" w:rsidRPr="6BC6D25C">
        <w:rPr>
          <w:sz w:val="20"/>
          <w:szCs w:val="20"/>
        </w:rPr>
        <w:t>, indi</w:t>
      </w:r>
      <w:r w:rsidR="008E661C" w:rsidRPr="6BC6D25C">
        <w:rPr>
          <w:sz w:val="20"/>
          <w:szCs w:val="20"/>
        </w:rPr>
        <w:t>c</w:t>
      </w:r>
      <w:r w:rsidR="000134C6" w:rsidRPr="6BC6D25C">
        <w:rPr>
          <w:sz w:val="20"/>
          <w:szCs w:val="20"/>
        </w:rPr>
        <w:t>a</w:t>
      </w:r>
      <w:r w:rsidR="008E661C" w:rsidRPr="6BC6D25C">
        <w:rPr>
          <w:sz w:val="20"/>
          <w:szCs w:val="20"/>
        </w:rPr>
        <w:t>tion</w:t>
      </w:r>
      <w:r w:rsidR="4059186A" w:rsidRPr="6BC6D25C">
        <w:rPr>
          <w:sz w:val="20"/>
          <w:szCs w:val="20"/>
        </w:rPr>
        <w:t>s</w:t>
      </w:r>
      <w:r w:rsidR="000134C6" w:rsidRPr="6BC6D25C">
        <w:rPr>
          <w:sz w:val="20"/>
          <w:szCs w:val="20"/>
        </w:rPr>
        <w:t>,</w:t>
      </w:r>
      <w:r w:rsidR="145D9704" w:rsidRPr="6BC6D25C">
        <w:rPr>
          <w:sz w:val="20"/>
          <w:szCs w:val="20"/>
        </w:rPr>
        <w:t xml:space="preserve"> general principles, blood </w:t>
      </w:r>
      <w:r w:rsidR="00271D35">
        <w:rPr>
          <w:sz w:val="20"/>
          <w:szCs w:val="20"/>
        </w:rPr>
        <w:t>type</w:t>
      </w:r>
      <w:r w:rsidR="145D9704" w:rsidRPr="6BC6D25C">
        <w:rPr>
          <w:sz w:val="20"/>
          <w:szCs w:val="20"/>
        </w:rPr>
        <w:t xml:space="preserve"> system</w:t>
      </w:r>
      <w:r w:rsidR="00271D35">
        <w:rPr>
          <w:sz w:val="20"/>
          <w:szCs w:val="20"/>
        </w:rPr>
        <w:t>s</w:t>
      </w:r>
      <w:r w:rsidR="145D9704" w:rsidRPr="6BC6D25C">
        <w:rPr>
          <w:sz w:val="20"/>
          <w:szCs w:val="20"/>
        </w:rPr>
        <w:t xml:space="preserve">, </w:t>
      </w:r>
      <w:r w:rsidR="1CD9A435" w:rsidRPr="6BC6D25C">
        <w:rPr>
          <w:sz w:val="20"/>
          <w:szCs w:val="20"/>
        </w:rPr>
        <w:t>transfusion safety measures</w:t>
      </w:r>
      <w:r w:rsidR="0324DCD1" w:rsidRPr="6BC6D25C">
        <w:rPr>
          <w:sz w:val="20"/>
          <w:szCs w:val="20"/>
        </w:rPr>
        <w:t>,</w:t>
      </w:r>
      <w:r w:rsidR="1CD9A435" w:rsidRPr="6BC6D25C">
        <w:rPr>
          <w:sz w:val="20"/>
          <w:szCs w:val="20"/>
        </w:rPr>
        <w:t xml:space="preserve"> administration</w:t>
      </w:r>
      <w:r w:rsidR="6047BE96" w:rsidRPr="6BC6D25C">
        <w:rPr>
          <w:sz w:val="20"/>
          <w:szCs w:val="20"/>
        </w:rPr>
        <w:t xml:space="preserve"> of </w:t>
      </w:r>
      <w:r w:rsidR="00E77F7C" w:rsidRPr="6BC6D25C">
        <w:rPr>
          <w:sz w:val="20"/>
          <w:szCs w:val="20"/>
        </w:rPr>
        <w:t>transfusions,</w:t>
      </w:r>
      <w:r w:rsidR="000134C6" w:rsidRPr="6BC6D25C">
        <w:rPr>
          <w:sz w:val="20"/>
          <w:szCs w:val="20"/>
        </w:rPr>
        <w:t xml:space="preserve"> </w:t>
      </w:r>
      <w:r w:rsidR="008E661C" w:rsidRPr="6BC6D25C">
        <w:rPr>
          <w:sz w:val="20"/>
          <w:szCs w:val="20"/>
        </w:rPr>
        <w:t xml:space="preserve">complications </w:t>
      </w:r>
    </w:p>
    <w:p w14:paraId="10B9E2B0" w14:textId="55789D65" w:rsidR="000134C6" w:rsidRPr="003A70A9" w:rsidRDefault="008E661C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Sepsis</w:t>
      </w:r>
      <w:r w:rsidR="3B26F151" w:rsidRPr="104E5973">
        <w:rPr>
          <w:sz w:val="20"/>
          <w:szCs w:val="20"/>
        </w:rPr>
        <w:t xml:space="preserve">, Systemic </w:t>
      </w:r>
      <w:r w:rsidR="00BC329A">
        <w:rPr>
          <w:sz w:val="20"/>
          <w:szCs w:val="20"/>
        </w:rPr>
        <w:t>I</w:t>
      </w:r>
      <w:r w:rsidR="3B26F151" w:rsidRPr="104E5973">
        <w:rPr>
          <w:sz w:val="20"/>
          <w:szCs w:val="20"/>
        </w:rPr>
        <w:t xml:space="preserve">nflammatory </w:t>
      </w:r>
      <w:r w:rsidR="00BC329A">
        <w:rPr>
          <w:sz w:val="20"/>
          <w:szCs w:val="20"/>
        </w:rPr>
        <w:t>R</w:t>
      </w:r>
      <w:r w:rsidR="00E77F7C" w:rsidRPr="104E5973">
        <w:rPr>
          <w:sz w:val="20"/>
          <w:szCs w:val="20"/>
        </w:rPr>
        <w:t>esponse</w:t>
      </w:r>
      <w:r w:rsidR="3B26F151" w:rsidRPr="104E5973">
        <w:rPr>
          <w:sz w:val="20"/>
          <w:szCs w:val="20"/>
        </w:rPr>
        <w:t xml:space="preserve"> </w:t>
      </w:r>
      <w:r w:rsidR="00BC329A">
        <w:rPr>
          <w:sz w:val="20"/>
          <w:szCs w:val="20"/>
        </w:rPr>
        <w:t>S</w:t>
      </w:r>
      <w:r w:rsidR="3B26F151" w:rsidRPr="104E5973">
        <w:rPr>
          <w:sz w:val="20"/>
          <w:szCs w:val="20"/>
        </w:rPr>
        <w:t xml:space="preserve">yndrome </w:t>
      </w:r>
      <w:r w:rsidR="00115F45" w:rsidRPr="104E5973">
        <w:rPr>
          <w:sz w:val="20"/>
          <w:szCs w:val="20"/>
        </w:rPr>
        <w:t>(</w:t>
      </w:r>
      <w:r w:rsidR="3B26F151" w:rsidRPr="104E5973">
        <w:rPr>
          <w:sz w:val="20"/>
          <w:szCs w:val="20"/>
        </w:rPr>
        <w:t>SIRS</w:t>
      </w:r>
      <w:r w:rsidR="64394E2F" w:rsidRPr="104E5973">
        <w:rPr>
          <w:sz w:val="20"/>
          <w:szCs w:val="20"/>
        </w:rPr>
        <w:t>)</w:t>
      </w:r>
      <w:r w:rsidR="3B26F151" w:rsidRPr="104E5973">
        <w:rPr>
          <w:sz w:val="20"/>
          <w:szCs w:val="20"/>
        </w:rPr>
        <w:t>,</w:t>
      </w:r>
      <w:r w:rsidR="4AF67A6F" w:rsidRPr="104E5973">
        <w:rPr>
          <w:sz w:val="20"/>
          <w:szCs w:val="20"/>
        </w:rPr>
        <w:t xml:space="preserve"> </w:t>
      </w:r>
      <w:r w:rsidR="003C499C">
        <w:rPr>
          <w:sz w:val="20"/>
          <w:szCs w:val="20"/>
        </w:rPr>
        <w:t>MODS</w:t>
      </w:r>
    </w:p>
    <w:p w14:paraId="19DBC758" w14:textId="6B7E86BB" w:rsidR="000134C6" w:rsidRPr="003A70A9" w:rsidRDefault="000134C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Princip</w:t>
      </w:r>
      <w:r w:rsidR="008E661C" w:rsidRPr="104E5973">
        <w:rPr>
          <w:sz w:val="20"/>
          <w:szCs w:val="20"/>
        </w:rPr>
        <w:t xml:space="preserve">les of </w:t>
      </w:r>
      <w:r w:rsidR="00BC329A">
        <w:rPr>
          <w:sz w:val="20"/>
          <w:szCs w:val="20"/>
        </w:rPr>
        <w:t>cancer management</w:t>
      </w:r>
    </w:p>
    <w:p w14:paraId="1F7B4706" w14:textId="3E6EDC37" w:rsidR="000134C6" w:rsidRPr="003A70A9" w:rsidRDefault="0030601B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Nutritional management and acid-base balance in the surgical patient  </w:t>
      </w:r>
      <w:r w:rsidR="3B632B9E" w:rsidRPr="104E5973">
        <w:rPr>
          <w:sz w:val="20"/>
          <w:szCs w:val="20"/>
        </w:rPr>
        <w:t xml:space="preserve"> </w:t>
      </w:r>
    </w:p>
    <w:p w14:paraId="576072AA" w14:textId="541E159B" w:rsidR="000134C6" w:rsidRPr="003A70A9" w:rsidRDefault="00D45C3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 xml:space="preserve">Physical examination in surgery </w:t>
      </w:r>
    </w:p>
    <w:p w14:paraId="2A1BDA85" w14:textId="2F0AFEC3" w:rsidR="000134C6" w:rsidRPr="003A70A9" w:rsidRDefault="4E12BCA8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 xml:space="preserve">Principles </w:t>
      </w:r>
      <w:r w:rsidR="0038157E" w:rsidRPr="104E5973">
        <w:rPr>
          <w:sz w:val="20"/>
          <w:szCs w:val="20"/>
        </w:rPr>
        <w:t>of transplant</w:t>
      </w:r>
      <w:r w:rsidR="00BC329A">
        <w:rPr>
          <w:sz w:val="20"/>
          <w:szCs w:val="20"/>
        </w:rPr>
        <w:t>ation</w:t>
      </w:r>
      <w:r w:rsidR="00D45C36" w:rsidRPr="104E5973">
        <w:rPr>
          <w:sz w:val="20"/>
          <w:szCs w:val="20"/>
        </w:rPr>
        <w:t xml:space="preserve"> surgery </w:t>
      </w:r>
    </w:p>
    <w:p w14:paraId="099AF656" w14:textId="042DA0F0" w:rsidR="000134C6" w:rsidRPr="003A70A9" w:rsidRDefault="00D45C3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General</w:t>
      </w:r>
      <w:r w:rsidR="000134C6" w:rsidRPr="104E5973">
        <w:rPr>
          <w:sz w:val="20"/>
          <w:szCs w:val="20"/>
        </w:rPr>
        <w:t xml:space="preserve"> </w:t>
      </w:r>
      <w:r w:rsidR="0038157E" w:rsidRPr="104E5973">
        <w:rPr>
          <w:sz w:val="20"/>
          <w:szCs w:val="20"/>
        </w:rPr>
        <w:t>anesthesia</w:t>
      </w:r>
      <w:r w:rsidR="00271D35">
        <w:rPr>
          <w:sz w:val="20"/>
          <w:szCs w:val="20"/>
        </w:rPr>
        <w:t xml:space="preserve"> – intravenous and inhalational anesthetics</w:t>
      </w:r>
      <w:r w:rsidR="000134C6" w:rsidRPr="104E5973">
        <w:rPr>
          <w:sz w:val="20"/>
          <w:szCs w:val="20"/>
        </w:rPr>
        <w:t xml:space="preserve"> </w:t>
      </w:r>
    </w:p>
    <w:p w14:paraId="18E908CD" w14:textId="44DC6E94" w:rsidR="000134C6" w:rsidRPr="003A70A9" w:rsidRDefault="00FE3C4A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Preoperative assessment – patient fitness for surgery, r</w:t>
      </w:r>
      <w:r w:rsidR="000134C6" w:rsidRPr="104E5973">
        <w:rPr>
          <w:sz w:val="20"/>
          <w:szCs w:val="20"/>
        </w:rPr>
        <w:t>i</w:t>
      </w:r>
      <w:r w:rsidR="00E15D45" w:rsidRPr="104E5973">
        <w:rPr>
          <w:sz w:val="20"/>
          <w:szCs w:val="20"/>
        </w:rPr>
        <w:t>s</w:t>
      </w:r>
      <w:r w:rsidR="000134C6" w:rsidRPr="104E5973">
        <w:rPr>
          <w:sz w:val="20"/>
          <w:szCs w:val="20"/>
        </w:rPr>
        <w:t>k</w:t>
      </w:r>
      <w:r w:rsidR="00E15D45" w:rsidRPr="104E5973">
        <w:rPr>
          <w:sz w:val="20"/>
          <w:szCs w:val="20"/>
        </w:rPr>
        <w:t>s</w:t>
      </w:r>
      <w:r w:rsidR="000134C6" w:rsidRPr="104E5973">
        <w:rPr>
          <w:sz w:val="20"/>
          <w:szCs w:val="20"/>
        </w:rPr>
        <w:t xml:space="preserve"> o</w:t>
      </w:r>
      <w:r w:rsidR="00E15D45" w:rsidRPr="104E5973">
        <w:rPr>
          <w:sz w:val="20"/>
          <w:szCs w:val="20"/>
        </w:rPr>
        <w:t>f a surgical intervention</w:t>
      </w:r>
      <w:r w:rsidR="000134C6" w:rsidRPr="104E5973">
        <w:rPr>
          <w:sz w:val="20"/>
          <w:szCs w:val="20"/>
        </w:rPr>
        <w:t xml:space="preserve">, </w:t>
      </w:r>
      <w:r w:rsidR="00E15D45" w:rsidRPr="104E5973">
        <w:rPr>
          <w:sz w:val="20"/>
          <w:szCs w:val="20"/>
        </w:rPr>
        <w:t>c</w:t>
      </w:r>
      <w:r w:rsidR="000134C6" w:rsidRPr="104E5973">
        <w:rPr>
          <w:sz w:val="20"/>
          <w:szCs w:val="20"/>
        </w:rPr>
        <w:t>la</w:t>
      </w:r>
      <w:r w:rsidR="00E15D45" w:rsidRPr="104E5973">
        <w:rPr>
          <w:sz w:val="20"/>
          <w:szCs w:val="20"/>
        </w:rPr>
        <w:t>s</w:t>
      </w:r>
      <w:r w:rsidR="000134C6" w:rsidRPr="104E5973">
        <w:rPr>
          <w:sz w:val="20"/>
          <w:szCs w:val="20"/>
        </w:rPr>
        <w:t>sifi</w:t>
      </w:r>
      <w:r w:rsidR="00E15D45" w:rsidRPr="104E5973">
        <w:rPr>
          <w:sz w:val="20"/>
          <w:szCs w:val="20"/>
        </w:rPr>
        <w:t>c</w:t>
      </w:r>
      <w:r w:rsidR="000134C6" w:rsidRPr="104E5973">
        <w:rPr>
          <w:sz w:val="20"/>
          <w:szCs w:val="20"/>
        </w:rPr>
        <w:t>a</w:t>
      </w:r>
      <w:r w:rsidR="00E15D45" w:rsidRPr="104E5973">
        <w:rPr>
          <w:sz w:val="20"/>
          <w:szCs w:val="20"/>
        </w:rPr>
        <w:t>tion</w:t>
      </w:r>
      <w:r w:rsidR="000134C6" w:rsidRPr="104E5973">
        <w:rPr>
          <w:sz w:val="20"/>
          <w:szCs w:val="20"/>
        </w:rPr>
        <w:t xml:space="preserve"> </w:t>
      </w:r>
    </w:p>
    <w:p w14:paraId="3F0365DB" w14:textId="1E98D9FF" w:rsidR="000134C6" w:rsidRPr="003A70A9" w:rsidRDefault="00A751AE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Legal</w:t>
      </w:r>
      <w:r w:rsidR="000134C6" w:rsidRPr="104E5973">
        <w:rPr>
          <w:sz w:val="20"/>
          <w:szCs w:val="20"/>
        </w:rPr>
        <w:t xml:space="preserve"> aspe</w:t>
      </w:r>
      <w:r w:rsidRPr="104E5973">
        <w:rPr>
          <w:sz w:val="20"/>
          <w:szCs w:val="20"/>
        </w:rPr>
        <w:t>c</w:t>
      </w:r>
      <w:r w:rsidR="000134C6" w:rsidRPr="104E5973">
        <w:rPr>
          <w:sz w:val="20"/>
          <w:szCs w:val="20"/>
        </w:rPr>
        <w:t>t</w:t>
      </w:r>
      <w:r w:rsidRPr="104E5973">
        <w:rPr>
          <w:sz w:val="20"/>
          <w:szCs w:val="20"/>
        </w:rPr>
        <w:t>s</w:t>
      </w:r>
      <w:r w:rsidR="000134C6" w:rsidRPr="104E5973">
        <w:rPr>
          <w:sz w:val="20"/>
          <w:szCs w:val="20"/>
        </w:rPr>
        <w:t xml:space="preserve"> </w:t>
      </w:r>
      <w:r w:rsidRPr="104E5973">
        <w:rPr>
          <w:sz w:val="20"/>
          <w:szCs w:val="20"/>
        </w:rPr>
        <w:t xml:space="preserve">of surgical interventions </w:t>
      </w:r>
    </w:p>
    <w:p w14:paraId="0067640B" w14:textId="0AC50B27" w:rsidR="000134C6" w:rsidRPr="003A70A9" w:rsidRDefault="00A751AE" w:rsidP="00A751AE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Cricothyrotomy, tracheostomy</w:t>
      </w:r>
      <w:r w:rsidR="000134C6" w:rsidRPr="104E5973">
        <w:rPr>
          <w:sz w:val="20"/>
          <w:szCs w:val="20"/>
        </w:rPr>
        <w:t xml:space="preserve"> </w:t>
      </w:r>
      <w:r w:rsidRPr="104E5973">
        <w:rPr>
          <w:sz w:val="20"/>
          <w:szCs w:val="20"/>
        </w:rPr>
        <w:t>(</w:t>
      </w:r>
      <w:r w:rsidR="000134C6" w:rsidRPr="104E5973">
        <w:rPr>
          <w:sz w:val="20"/>
          <w:szCs w:val="20"/>
        </w:rPr>
        <w:t>indic</w:t>
      </w:r>
      <w:r w:rsidRPr="104E5973">
        <w:rPr>
          <w:sz w:val="20"/>
          <w:szCs w:val="20"/>
        </w:rPr>
        <w:t xml:space="preserve">ation </w:t>
      </w:r>
      <w:r w:rsidR="0038157E" w:rsidRPr="104E5973">
        <w:rPr>
          <w:sz w:val="20"/>
          <w:szCs w:val="20"/>
        </w:rPr>
        <w:t>for intervention</w:t>
      </w:r>
      <w:r w:rsidRPr="104E5973">
        <w:rPr>
          <w:sz w:val="20"/>
          <w:szCs w:val="20"/>
        </w:rPr>
        <w:t>)</w:t>
      </w:r>
      <w:r w:rsidR="000134C6" w:rsidRPr="104E5973">
        <w:rPr>
          <w:sz w:val="20"/>
          <w:szCs w:val="20"/>
        </w:rPr>
        <w:t xml:space="preserve"> </w:t>
      </w:r>
    </w:p>
    <w:p w14:paraId="1975B98A" w14:textId="363374C9" w:rsidR="000134C6" w:rsidRPr="003A70A9" w:rsidRDefault="00A751AE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Principles of</w:t>
      </w:r>
      <w:r w:rsidR="000134C6" w:rsidRPr="104E5973">
        <w:rPr>
          <w:sz w:val="20"/>
          <w:szCs w:val="20"/>
        </w:rPr>
        <w:t xml:space="preserve"> po</w:t>
      </w:r>
      <w:r w:rsidRPr="104E5973">
        <w:rPr>
          <w:sz w:val="20"/>
          <w:szCs w:val="20"/>
        </w:rPr>
        <w:t>st</w:t>
      </w:r>
      <w:r w:rsidR="000134C6" w:rsidRPr="104E5973">
        <w:rPr>
          <w:sz w:val="20"/>
          <w:szCs w:val="20"/>
        </w:rPr>
        <w:t>opera</w:t>
      </w:r>
      <w:r w:rsidRPr="104E5973">
        <w:rPr>
          <w:sz w:val="20"/>
          <w:szCs w:val="20"/>
        </w:rPr>
        <w:t xml:space="preserve">tive care </w:t>
      </w:r>
      <w:r w:rsidR="00271D35">
        <w:rPr>
          <w:sz w:val="20"/>
          <w:szCs w:val="20"/>
        </w:rPr>
        <w:t>(recovery room, ICU)</w:t>
      </w:r>
    </w:p>
    <w:p w14:paraId="545B97CF" w14:textId="1CC9EE0C" w:rsidR="000134C6" w:rsidRPr="003A70A9" w:rsidRDefault="000134C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T</w:t>
      </w:r>
      <w:r w:rsidR="00A751AE" w:rsidRPr="104E5973">
        <w:rPr>
          <w:sz w:val="20"/>
          <w:szCs w:val="20"/>
        </w:rPr>
        <w:t>hromboembolic disease</w:t>
      </w:r>
      <w:r w:rsidR="00116FF9">
        <w:rPr>
          <w:sz w:val="20"/>
          <w:szCs w:val="20"/>
        </w:rPr>
        <w:t xml:space="preserve"> – prevention of venous thromboembolism</w:t>
      </w:r>
      <w:r w:rsidR="00344FF5">
        <w:rPr>
          <w:sz w:val="20"/>
          <w:szCs w:val="20"/>
        </w:rPr>
        <w:t xml:space="preserve"> in surgery</w:t>
      </w:r>
    </w:p>
    <w:p w14:paraId="58DBBCA4" w14:textId="62DAFD89" w:rsidR="000134C6" w:rsidRPr="003A70A9" w:rsidRDefault="009E2C9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Cardiovasc</w:t>
      </w:r>
      <w:r w:rsidR="000134C6" w:rsidRPr="104E5973">
        <w:rPr>
          <w:sz w:val="20"/>
          <w:szCs w:val="20"/>
        </w:rPr>
        <w:t>ul</w:t>
      </w:r>
      <w:r w:rsidRPr="104E5973">
        <w:rPr>
          <w:sz w:val="20"/>
          <w:szCs w:val="20"/>
        </w:rPr>
        <w:t>a</w:t>
      </w:r>
      <w:r w:rsidR="000134C6" w:rsidRPr="104E5973">
        <w:rPr>
          <w:sz w:val="20"/>
          <w:szCs w:val="20"/>
        </w:rPr>
        <w:t>r a</w:t>
      </w:r>
      <w:r w:rsidRPr="104E5973">
        <w:rPr>
          <w:sz w:val="20"/>
          <w:szCs w:val="20"/>
        </w:rPr>
        <w:t>nd</w:t>
      </w:r>
      <w:r w:rsidR="000134C6" w:rsidRPr="104E5973">
        <w:rPr>
          <w:sz w:val="20"/>
          <w:szCs w:val="20"/>
        </w:rPr>
        <w:t xml:space="preserve"> respira</w:t>
      </w:r>
      <w:r w:rsidRPr="104E5973">
        <w:rPr>
          <w:sz w:val="20"/>
          <w:szCs w:val="20"/>
        </w:rPr>
        <w:t>tory postoperative c</w:t>
      </w:r>
      <w:r w:rsidR="000134C6" w:rsidRPr="104E5973">
        <w:rPr>
          <w:sz w:val="20"/>
          <w:szCs w:val="20"/>
        </w:rPr>
        <w:t>omplic</w:t>
      </w:r>
      <w:r w:rsidRPr="104E5973">
        <w:rPr>
          <w:sz w:val="20"/>
          <w:szCs w:val="20"/>
        </w:rPr>
        <w:t>ations</w:t>
      </w:r>
      <w:r w:rsidR="000134C6" w:rsidRPr="104E5973">
        <w:rPr>
          <w:sz w:val="20"/>
          <w:szCs w:val="20"/>
        </w:rPr>
        <w:t xml:space="preserve"> </w:t>
      </w:r>
    </w:p>
    <w:p w14:paraId="00E0C6D5" w14:textId="3EAF62DD" w:rsidR="000134C6" w:rsidRPr="003A70A9" w:rsidRDefault="009E2C9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Gastrointestina</w:t>
      </w:r>
      <w:r w:rsidR="000134C6" w:rsidRPr="104E5973">
        <w:rPr>
          <w:sz w:val="20"/>
          <w:szCs w:val="20"/>
        </w:rPr>
        <w:t>l a</w:t>
      </w:r>
      <w:r w:rsidRPr="104E5973">
        <w:rPr>
          <w:sz w:val="20"/>
          <w:szCs w:val="20"/>
        </w:rPr>
        <w:t>nd urinary postoperative</w:t>
      </w:r>
      <w:r w:rsidR="000134C6" w:rsidRPr="104E5973">
        <w:rPr>
          <w:sz w:val="20"/>
          <w:szCs w:val="20"/>
        </w:rPr>
        <w:t xml:space="preserve"> </w:t>
      </w:r>
      <w:r w:rsidRPr="104E5973">
        <w:rPr>
          <w:sz w:val="20"/>
          <w:szCs w:val="20"/>
        </w:rPr>
        <w:t xml:space="preserve">complications </w:t>
      </w:r>
    </w:p>
    <w:p w14:paraId="4A389865" w14:textId="1CE0C753" w:rsidR="000134C6" w:rsidRPr="00271D35" w:rsidRDefault="00271D35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00271D35">
        <w:rPr>
          <w:sz w:val="20"/>
          <w:szCs w:val="20"/>
        </w:rPr>
        <w:t>T</w:t>
      </w:r>
      <w:r w:rsidR="3F02E607" w:rsidRPr="00271D35">
        <w:rPr>
          <w:sz w:val="20"/>
          <w:szCs w:val="20"/>
        </w:rPr>
        <w:t xml:space="preserve">horacentesis </w:t>
      </w:r>
      <w:r w:rsidR="7876B365" w:rsidRPr="00271D35">
        <w:rPr>
          <w:sz w:val="20"/>
          <w:szCs w:val="20"/>
        </w:rPr>
        <w:t xml:space="preserve">and chest tube </w:t>
      </w:r>
      <w:r w:rsidR="0038157E" w:rsidRPr="00271D35">
        <w:rPr>
          <w:sz w:val="20"/>
          <w:szCs w:val="20"/>
        </w:rPr>
        <w:t>drainage</w:t>
      </w:r>
      <w:r w:rsidR="009E2C96" w:rsidRPr="00271D35">
        <w:rPr>
          <w:sz w:val="20"/>
          <w:szCs w:val="20"/>
        </w:rPr>
        <w:t xml:space="preserve">  </w:t>
      </w:r>
    </w:p>
    <w:p w14:paraId="783B2B50" w14:textId="46EB8DD2" w:rsidR="000134C6" w:rsidRPr="003A70A9" w:rsidRDefault="009E2C9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Principles of plastic surgery</w:t>
      </w:r>
      <w:r w:rsidR="000134C6" w:rsidRPr="104E5973">
        <w:rPr>
          <w:sz w:val="20"/>
          <w:szCs w:val="20"/>
        </w:rPr>
        <w:t xml:space="preserve"> </w:t>
      </w:r>
    </w:p>
    <w:p w14:paraId="10F99274" w14:textId="2A55C165" w:rsidR="000134C6" w:rsidRPr="003A70A9" w:rsidRDefault="000134C6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Pat</w:t>
      </w:r>
      <w:r w:rsidR="009E2C96" w:rsidRPr="104E5973">
        <w:rPr>
          <w:sz w:val="20"/>
          <w:szCs w:val="20"/>
        </w:rPr>
        <w:t>h</w:t>
      </w:r>
      <w:r w:rsidRPr="104E5973">
        <w:rPr>
          <w:sz w:val="20"/>
          <w:szCs w:val="20"/>
        </w:rPr>
        <w:t>o</w:t>
      </w:r>
      <w:r w:rsidR="009E2C96" w:rsidRPr="104E5973">
        <w:rPr>
          <w:sz w:val="20"/>
          <w:szCs w:val="20"/>
        </w:rPr>
        <w:t>ph</w:t>
      </w:r>
      <w:r w:rsidRPr="104E5973">
        <w:rPr>
          <w:sz w:val="20"/>
          <w:szCs w:val="20"/>
        </w:rPr>
        <w:t>y</w:t>
      </w:r>
      <w:r w:rsidR="009E2C96" w:rsidRPr="104E5973">
        <w:rPr>
          <w:sz w:val="20"/>
          <w:szCs w:val="20"/>
        </w:rPr>
        <w:t>s</w:t>
      </w:r>
      <w:r w:rsidRPr="104E5973">
        <w:rPr>
          <w:sz w:val="20"/>
          <w:szCs w:val="20"/>
        </w:rPr>
        <w:t>iolog</w:t>
      </w:r>
      <w:r w:rsidR="009E2C96" w:rsidRPr="104E5973">
        <w:rPr>
          <w:sz w:val="20"/>
          <w:szCs w:val="20"/>
        </w:rPr>
        <w:t>y of shock</w:t>
      </w:r>
      <w:r w:rsidR="004C3F09" w:rsidRPr="104E5973">
        <w:rPr>
          <w:sz w:val="20"/>
          <w:szCs w:val="20"/>
        </w:rPr>
        <w:t xml:space="preserve">, </w:t>
      </w:r>
      <w:r w:rsidR="00915D54" w:rsidRPr="104E5973">
        <w:rPr>
          <w:sz w:val="20"/>
          <w:szCs w:val="20"/>
        </w:rPr>
        <w:t xml:space="preserve">classification </w:t>
      </w:r>
    </w:p>
    <w:p w14:paraId="51741F51" w14:textId="6E40504B" w:rsidR="000134C6" w:rsidRPr="003A70A9" w:rsidRDefault="00915D54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 xml:space="preserve">Shock </w:t>
      </w:r>
      <w:r w:rsidR="00344FF5">
        <w:rPr>
          <w:sz w:val="20"/>
          <w:szCs w:val="20"/>
        </w:rPr>
        <w:t xml:space="preserve">- </w:t>
      </w:r>
      <w:r w:rsidRPr="104E5973">
        <w:rPr>
          <w:sz w:val="20"/>
          <w:szCs w:val="20"/>
        </w:rPr>
        <w:t xml:space="preserve">prevention </w:t>
      </w:r>
      <w:r w:rsidR="000134C6" w:rsidRPr="104E5973">
        <w:rPr>
          <w:sz w:val="20"/>
          <w:szCs w:val="20"/>
        </w:rPr>
        <w:t>a</w:t>
      </w:r>
      <w:r w:rsidRPr="104E5973">
        <w:rPr>
          <w:sz w:val="20"/>
          <w:szCs w:val="20"/>
        </w:rPr>
        <w:t xml:space="preserve">nd treatment </w:t>
      </w:r>
    </w:p>
    <w:p w14:paraId="6EE24296" w14:textId="11D07316" w:rsidR="000134C6" w:rsidRPr="003A70A9" w:rsidRDefault="00915D54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Bleeding</w:t>
      </w:r>
      <w:r w:rsidR="000134C6" w:rsidRPr="104E5973">
        <w:rPr>
          <w:sz w:val="20"/>
          <w:szCs w:val="20"/>
        </w:rPr>
        <w:t xml:space="preserve">, </w:t>
      </w:r>
      <w:r w:rsidRPr="104E5973">
        <w:rPr>
          <w:sz w:val="20"/>
          <w:szCs w:val="20"/>
        </w:rPr>
        <w:t>c</w:t>
      </w:r>
      <w:r w:rsidR="000134C6" w:rsidRPr="104E5973">
        <w:rPr>
          <w:sz w:val="20"/>
          <w:szCs w:val="20"/>
        </w:rPr>
        <w:t>la</w:t>
      </w:r>
      <w:r w:rsidRPr="104E5973">
        <w:rPr>
          <w:sz w:val="20"/>
          <w:szCs w:val="20"/>
        </w:rPr>
        <w:t>s</w:t>
      </w:r>
      <w:r w:rsidR="000134C6" w:rsidRPr="104E5973">
        <w:rPr>
          <w:sz w:val="20"/>
          <w:szCs w:val="20"/>
        </w:rPr>
        <w:t>sifi</w:t>
      </w:r>
      <w:r w:rsidRPr="104E5973">
        <w:rPr>
          <w:sz w:val="20"/>
          <w:szCs w:val="20"/>
        </w:rPr>
        <w:t>c</w:t>
      </w:r>
      <w:r w:rsidR="000134C6" w:rsidRPr="104E5973">
        <w:rPr>
          <w:sz w:val="20"/>
          <w:szCs w:val="20"/>
        </w:rPr>
        <w:t>a</w:t>
      </w:r>
      <w:r w:rsidRPr="104E5973">
        <w:rPr>
          <w:sz w:val="20"/>
          <w:szCs w:val="20"/>
        </w:rPr>
        <w:t>tion</w:t>
      </w:r>
      <w:r w:rsidR="000134C6" w:rsidRPr="104E5973">
        <w:rPr>
          <w:sz w:val="20"/>
          <w:szCs w:val="20"/>
        </w:rPr>
        <w:t xml:space="preserve">, </w:t>
      </w:r>
      <w:r w:rsidRPr="104E5973">
        <w:rPr>
          <w:sz w:val="20"/>
          <w:szCs w:val="20"/>
        </w:rPr>
        <w:t>first aid</w:t>
      </w:r>
      <w:r w:rsidR="000134C6" w:rsidRPr="104E5973">
        <w:rPr>
          <w:sz w:val="20"/>
          <w:szCs w:val="20"/>
        </w:rPr>
        <w:t xml:space="preserve">, </w:t>
      </w:r>
      <w:r w:rsidRPr="104E5973">
        <w:rPr>
          <w:sz w:val="20"/>
          <w:szCs w:val="20"/>
        </w:rPr>
        <w:t xml:space="preserve">treatment </w:t>
      </w:r>
    </w:p>
    <w:p w14:paraId="79215E5D" w14:textId="2D22A789" w:rsidR="000134C6" w:rsidRPr="003A70A9" w:rsidRDefault="3FE5BBED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C</w:t>
      </w:r>
      <w:r w:rsidR="00915D54" w:rsidRPr="104E5973">
        <w:rPr>
          <w:sz w:val="20"/>
          <w:szCs w:val="20"/>
        </w:rPr>
        <w:t xml:space="preserve">ardiopulmonary resuscitation </w:t>
      </w:r>
    </w:p>
    <w:p w14:paraId="102E08F4" w14:textId="1EE54E2A" w:rsidR="000134C6" w:rsidRPr="00465CDF" w:rsidRDefault="00465CDF" w:rsidP="104E5973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00465CDF">
        <w:rPr>
          <w:sz w:val="20"/>
          <w:szCs w:val="20"/>
        </w:rPr>
        <w:t xml:space="preserve">Preoperative management </w:t>
      </w:r>
      <w:r w:rsidR="00EA5A1B">
        <w:rPr>
          <w:sz w:val="20"/>
          <w:szCs w:val="20"/>
        </w:rPr>
        <w:t xml:space="preserve">– preoperative lifestyle modification, fasting and </w:t>
      </w:r>
      <w:r w:rsidRPr="00465CDF">
        <w:rPr>
          <w:sz w:val="20"/>
          <w:szCs w:val="20"/>
        </w:rPr>
        <w:t xml:space="preserve">medical </w:t>
      </w:r>
      <w:proofErr w:type="gramStart"/>
      <w:r w:rsidRPr="00465CDF">
        <w:rPr>
          <w:sz w:val="20"/>
          <w:szCs w:val="20"/>
        </w:rPr>
        <w:t>problems</w:t>
      </w:r>
      <w:proofErr w:type="gramEnd"/>
    </w:p>
    <w:p w14:paraId="511A3329" w14:textId="4BDC2A6B" w:rsidR="000134C6" w:rsidRPr="003A70A9" w:rsidRDefault="00AF33E1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 xml:space="preserve">Present-day war injuries, injuries in terrorist </w:t>
      </w:r>
      <w:r w:rsidR="6BE0AC0E" w:rsidRPr="104E5973">
        <w:rPr>
          <w:sz w:val="20"/>
          <w:szCs w:val="20"/>
        </w:rPr>
        <w:t>attacks</w:t>
      </w:r>
      <w:r w:rsidR="00465CDF">
        <w:rPr>
          <w:sz w:val="20"/>
          <w:szCs w:val="20"/>
        </w:rPr>
        <w:t>,</w:t>
      </w:r>
      <w:r w:rsidR="000134C6" w:rsidRPr="104E5973">
        <w:rPr>
          <w:sz w:val="20"/>
          <w:szCs w:val="20"/>
        </w:rPr>
        <w:t xml:space="preserve"> </w:t>
      </w:r>
      <w:proofErr w:type="gramStart"/>
      <w:r w:rsidR="212D31EA" w:rsidRPr="104E5973">
        <w:rPr>
          <w:sz w:val="20"/>
          <w:szCs w:val="20"/>
        </w:rPr>
        <w:t>characteristics</w:t>
      </w:r>
      <w:proofErr w:type="gramEnd"/>
      <w:r w:rsidR="000134C6" w:rsidRPr="104E5973">
        <w:rPr>
          <w:sz w:val="20"/>
          <w:szCs w:val="20"/>
        </w:rPr>
        <w:t xml:space="preserve"> a</w:t>
      </w:r>
      <w:r w:rsidRPr="104E5973">
        <w:rPr>
          <w:sz w:val="20"/>
          <w:szCs w:val="20"/>
        </w:rPr>
        <w:t>nd</w:t>
      </w:r>
      <w:r w:rsidR="000134C6" w:rsidRPr="104E5973">
        <w:rPr>
          <w:sz w:val="20"/>
          <w:szCs w:val="20"/>
        </w:rPr>
        <w:t xml:space="preserve"> </w:t>
      </w:r>
      <w:r w:rsidRPr="104E5973">
        <w:rPr>
          <w:sz w:val="20"/>
          <w:szCs w:val="20"/>
        </w:rPr>
        <w:t xml:space="preserve">treatment </w:t>
      </w:r>
    </w:p>
    <w:p w14:paraId="54303826" w14:textId="3814D930" w:rsidR="000134C6" w:rsidRPr="00465CDF" w:rsidRDefault="00915ED7" w:rsidP="00465CDF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00465CDF">
        <w:rPr>
          <w:sz w:val="20"/>
          <w:szCs w:val="20"/>
        </w:rPr>
        <w:t>Burns</w:t>
      </w:r>
      <w:r w:rsidR="000134C6" w:rsidRPr="00465CDF">
        <w:rPr>
          <w:sz w:val="20"/>
          <w:szCs w:val="20"/>
        </w:rPr>
        <w:t xml:space="preserve"> a</w:t>
      </w:r>
      <w:r w:rsidRPr="00465CDF">
        <w:rPr>
          <w:sz w:val="20"/>
          <w:szCs w:val="20"/>
        </w:rPr>
        <w:t xml:space="preserve">nd </w:t>
      </w:r>
      <w:proofErr w:type="gramStart"/>
      <w:r w:rsidRPr="00465CDF">
        <w:rPr>
          <w:sz w:val="20"/>
          <w:szCs w:val="20"/>
        </w:rPr>
        <w:t>frostbites</w:t>
      </w:r>
      <w:proofErr w:type="gramEnd"/>
    </w:p>
    <w:p w14:paraId="304459BF" w14:textId="2D0E445B" w:rsidR="000134C6" w:rsidRPr="003A70A9" w:rsidRDefault="4458DFAE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D</w:t>
      </w:r>
      <w:r w:rsidR="0C7287D6" w:rsidRPr="104E5973">
        <w:rPr>
          <w:sz w:val="20"/>
          <w:szCs w:val="20"/>
        </w:rPr>
        <w:t>iagnostic methods in surgery</w:t>
      </w:r>
      <w:r w:rsidR="00465CDF">
        <w:rPr>
          <w:sz w:val="20"/>
          <w:szCs w:val="20"/>
        </w:rPr>
        <w:t xml:space="preserve"> </w:t>
      </w:r>
      <w:r w:rsidR="0C7287D6" w:rsidRPr="104E5973">
        <w:rPr>
          <w:sz w:val="20"/>
          <w:szCs w:val="20"/>
        </w:rPr>
        <w:t xml:space="preserve">- </w:t>
      </w:r>
      <w:r w:rsidR="08E02922" w:rsidRPr="104E5973">
        <w:rPr>
          <w:sz w:val="20"/>
          <w:szCs w:val="20"/>
        </w:rPr>
        <w:t xml:space="preserve">laboratory </w:t>
      </w:r>
      <w:r w:rsidR="0C7287D6" w:rsidRPr="104E5973">
        <w:rPr>
          <w:sz w:val="20"/>
          <w:szCs w:val="20"/>
        </w:rPr>
        <w:t>test</w:t>
      </w:r>
      <w:r w:rsidR="3514280E" w:rsidRPr="104E5973">
        <w:rPr>
          <w:sz w:val="20"/>
          <w:szCs w:val="20"/>
        </w:rPr>
        <w:t>s</w:t>
      </w:r>
      <w:r w:rsidR="0C7287D6" w:rsidRPr="104E5973">
        <w:rPr>
          <w:sz w:val="20"/>
          <w:szCs w:val="20"/>
        </w:rPr>
        <w:t xml:space="preserve">, </w:t>
      </w:r>
      <w:r w:rsidR="60D4DEEA" w:rsidRPr="104E5973">
        <w:rPr>
          <w:sz w:val="20"/>
          <w:szCs w:val="20"/>
        </w:rPr>
        <w:t>imaging</w:t>
      </w:r>
      <w:r w:rsidR="0C7287D6" w:rsidRPr="104E5973">
        <w:rPr>
          <w:sz w:val="20"/>
          <w:szCs w:val="20"/>
        </w:rPr>
        <w:t xml:space="preserve"> methods</w:t>
      </w:r>
    </w:p>
    <w:p w14:paraId="4933CFE0" w14:textId="0B717A01" w:rsidR="000134C6" w:rsidRPr="003A70A9" w:rsidRDefault="00915ED7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Nos</w:t>
      </w:r>
      <w:r w:rsidR="000134C6" w:rsidRPr="104E5973">
        <w:rPr>
          <w:sz w:val="20"/>
          <w:szCs w:val="20"/>
        </w:rPr>
        <w:t>o</w:t>
      </w:r>
      <w:r w:rsidRPr="104E5973">
        <w:rPr>
          <w:sz w:val="20"/>
          <w:szCs w:val="20"/>
        </w:rPr>
        <w:t>c</w:t>
      </w:r>
      <w:r w:rsidR="000134C6" w:rsidRPr="104E5973">
        <w:rPr>
          <w:sz w:val="20"/>
          <w:szCs w:val="20"/>
        </w:rPr>
        <w:t>omi</w:t>
      </w:r>
      <w:r w:rsidRPr="104E5973">
        <w:rPr>
          <w:sz w:val="20"/>
          <w:szCs w:val="20"/>
        </w:rPr>
        <w:t>a</w:t>
      </w:r>
      <w:r w:rsidR="000134C6" w:rsidRPr="104E5973">
        <w:rPr>
          <w:sz w:val="20"/>
          <w:szCs w:val="20"/>
        </w:rPr>
        <w:t>l</w:t>
      </w:r>
      <w:r w:rsidRPr="104E5973">
        <w:rPr>
          <w:sz w:val="20"/>
          <w:szCs w:val="20"/>
        </w:rPr>
        <w:t xml:space="preserve"> </w:t>
      </w:r>
      <w:r w:rsidR="000134C6" w:rsidRPr="104E5973">
        <w:rPr>
          <w:sz w:val="20"/>
          <w:szCs w:val="20"/>
        </w:rPr>
        <w:t>infec</w:t>
      </w:r>
      <w:r w:rsidRPr="104E5973">
        <w:rPr>
          <w:sz w:val="20"/>
          <w:szCs w:val="20"/>
        </w:rPr>
        <w:t xml:space="preserve">tion </w:t>
      </w:r>
      <w:r w:rsidR="63A96253" w:rsidRPr="104E5973">
        <w:rPr>
          <w:sz w:val="20"/>
          <w:szCs w:val="20"/>
        </w:rPr>
        <w:t>(healthcare</w:t>
      </w:r>
      <w:r w:rsidR="62503778" w:rsidRPr="104E5973">
        <w:rPr>
          <w:sz w:val="20"/>
          <w:szCs w:val="20"/>
        </w:rPr>
        <w:t>-</w:t>
      </w:r>
      <w:r w:rsidR="63A96253" w:rsidRPr="104E5973">
        <w:rPr>
          <w:sz w:val="20"/>
          <w:szCs w:val="20"/>
        </w:rPr>
        <w:t>associated infections)</w:t>
      </w:r>
      <w:r w:rsidR="00465CDF">
        <w:rPr>
          <w:sz w:val="20"/>
          <w:szCs w:val="20"/>
        </w:rPr>
        <w:t xml:space="preserve"> </w:t>
      </w:r>
      <w:r w:rsidRPr="104E5973">
        <w:rPr>
          <w:sz w:val="20"/>
          <w:szCs w:val="20"/>
        </w:rPr>
        <w:t>– definition</w:t>
      </w:r>
      <w:r w:rsidR="000134C6" w:rsidRPr="104E5973">
        <w:rPr>
          <w:sz w:val="20"/>
          <w:szCs w:val="20"/>
        </w:rPr>
        <w:t xml:space="preserve"> a</w:t>
      </w:r>
      <w:r w:rsidRPr="104E5973">
        <w:rPr>
          <w:sz w:val="20"/>
          <w:szCs w:val="20"/>
        </w:rPr>
        <w:t xml:space="preserve">nd classification </w:t>
      </w:r>
    </w:p>
    <w:p w14:paraId="63BA95E5" w14:textId="7E5E8EBF" w:rsidR="000134C6" w:rsidRPr="003A70A9" w:rsidRDefault="00915ED7" w:rsidP="000134C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Types of sutures in surgery, suture materials,</w:t>
      </w:r>
      <w:r w:rsidR="000134C6" w:rsidRPr="104E5973">
        <w:rPr>
          <w:sz w:val="20"/>
          <w:szCs w:val="20"/>
        </w:rPr>
        <w:t xml:space="preserve"> </w:t>
      </w:r>
      <w:r w:rsidRPr="104E5973">
        <w:rPr>
          <w:sz w:val="20"/>
          <w:szCs w:val="20"/>
        </w:rPr>
        <w:t xml:space="preserve">staplers </w:t>
      </w:r>
    </w:p>
    <w:p w14:paraId="08156403" w14:textId="28C9E4EA" w:rsidR="000134C6" w:rsidRPr="00014244" w:rsidRDefault="000134C6" w:rsidP="000134C6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  <w:lang w:val="en-GB"/>
        </w:rPr>
      </w:pPr>
      <w:r w:rsidRPr="00014244">
        <w:rPr>
          <w:sz w:val="20"/>
          <w:szCs w:val="20"/>
        </w:rPr>
        <w:t>Opera</w:t>
      </w:r>
      <w:r w:rsidR="00915ED7" w:rsidRPr="00014244">
        <w:rPr>
          <w:sz w:val="20"/>
          <w:szCs w:val="20"/>
        </w:rPr>
        <w:t>ting theatre</w:t>
      </w:r>
      <w:r w:rsidR="00014244" w:rsidRPr="00014244">
        <w:rPr>
          <w:sz w:val="20"/>
          <w:szCs w:val="20"/>
        </w:rPr>
        <w:t>, operating room equipment, operating room staff</w:t>
      </w:r>
      <w:r w:rsidR="00271D35">
        <w:rPr>
          <w:sz w:val="20"/>
          <w:szCs w:val="20"/>
        </w:rPr>
        <w:t>, personal protective equipment</w:t>
      </w:r>
      <w:r w:rsidR="00014244" w:rsidRPr="00014244">
        <w:rPr>
          <w:sz w:val="20"/>
          <w:szCs w:val="20"/>
        </w:rPr>
        <w:t xml:space="preserve"> </w:t>
      </w:r>
      <w:r w:rsidR="690EC4D1" w:rsidRPr="00014244">
        <w:rPr>
          <w:sz w:val="20"/>
          <w:szCs w:val="20"/>
        </w:rPr>
        <w:t xml:space="preserve"> </w:t>
      </w:r>
      <w:r w:rsidR="00915ED7" w:rsidRPr="00014244">
        <w:rPr>
          <w:sz w:val="20"/>
          <w:szCs w:val="20"/>
        </w:rPr>
        <w:t xml:space="preserve"> </w:t>
      </w:r>
    </w:p>
    <w:p w14:paraId="41650337" w14:textId="77777777" w:rsidR="000134C6" w:rsidRPr="003A70A9" w:rsidRDefault="000134C6" w:rsidP="000134C6">
      <w:pPr>
        <w:pStyle w:val="Nadpis1"/>
        <w:rPr>
          <w:lang w:val="en-GB"/>
        </w:rPr>
      </w:pPr>
    </w:p>
    <w:p w14:paraId="331EF459" w14:textId="5467FAD6" w:rsidR="000134C6" w:rsidRPr="003A70A9" w:rsidRDefault="000134C6" w:rsidP="000134C6">
      <w:pPr>
        <w:pStyle w:val="Nzev"/>
        <w:rPr>
          <w:lang w:val="en-GB"/>
        </w:rPr>
      </w:pPr>
      <w:r>
        <w:t>Speci</w:t>
      </w:r>
      <w:r w:rsidR="00915ED7">
        <w:t>a</w:t>
      </w:r>
      <w:r>
        <w:t xml:space="preserve">l </w:t>
      </w:r>
      <w:r w:rsidR="00915ED7">
        <w:t xml:space="preserve">Surgery </w:t>
      </w:r>
    </w:p>
    <w:p w14:paraId="7B230178" w14:textId="73C98D69" w:rsidR="000134C6" w:rsidRPr="003A70A9" w:rsidRDefault="006E2AB2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Definition and classification of acute abdomen</w:t>
      </w:r>
      <w:r w:rsidRPr="6BC6D25C">
        <w:rPr>
          <w:sz w:val="20"/>
          <w:szCs w:val="20"/>
        </w:rPr>
        <w:t xml:space="preserve"> </w:t>
      </w:r>
      <w:r w:rsidR="000134C6" w:rsidRPr="6BC6D25C">
        <w:rPr>
          <w:sz w:val="20"/>
          <w:szCs w:val="20"/>
        </w:rPr>
        <w:t xml:space="preserve"> </w:t>
      </w:r>
    </w:p>
    <w:p w14:paraId="08FC3FB3" w14:textId="116D1A57" w:rsidR="000134C6" w:rsidRPr="003A70A9" w:rsidRDefault="006E2AB2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Clinical manifestation</w:t>
      </w:r>
      <w:r>
        <w:rPr>
          <w:sz w:val="20"/>
          <w:szCs w:val="20"/>
        </w:rPr>
        <w:t xml:space="preserve"> </w:t>
      </w:r>
      <w:r w:rsidRPr="104E5973">
        <w:rPr>
          <w:sz w:val="20"/>
          <w:szCs w:val="20"/>
        </w:rPr>
        <w:t>of acute abdomen</w:t>
      </w:r>
      <w:r w:rsidR="000134C6" w:rsidRPr="6BC6D25C">
        <w:rPr>
          <w:sz w:val="20"/>
          <w:szCs w:val="20"/>
        </w:rPr>
        <w:t xml:space="preserve"> </w:t>
      </w:r>
    </w:p>
    <w:p w14:paraId="5024671B" w14:textId="3C2A44F0" w:rsidR="000134C6" w:rsidRPr="003A70A9" w:rsidRDefault="006E2AB2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Abdominal pain</w:t>
      </w:r>
      <w:r>
        <w:rPr>
          <w:sz w:val="20"/>
          <w:szCs w:val="20"/>
        </w:rPr>
        <w:t xml:space="preserve"> </w:t>
      </w:r>
      <w:r w:rsidRPr="104E5973">
        <w:rPr>
          <w:sz w:val="20"/>
          <w:szCs w:val="20"/>
        </w:rPr>
        <w:t>in the right lower quadrant, differential diagnosis</w:t>
      </w:r>
      <w:r w:rsidR="008E0464" w:rsidRPr="6BC6D25C">
        <w:rPr>
          <w:sz w:val="20"/>
          <w:szCs w:val="20"/>
        </w:rPr>
        <w:t xml:space="preserve"> </w:t>
      </w:r>
    </w:p>
    <w:p w14:paraId="1F944FAD" w14:textId="011267F8" w:rsidR="000134C6" w:rsidRPr="003A70A9" w:rsidRDefault="006E2AB2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Abdominal pain in the epigastrium and right upper quadrant</w:t>
      </w:r>
      <w:r>
        <w:rPr>
          <w:sz w:val="20"/>
          <w:szCs w:val="20"/>
        </w:rPr>
        <w:t>,</w:t>
      </w:r>
      <w:r w:rsidRPr="104E5973">
        <w:rPr>
          <w:sz w:val="20"/>
          <w:szCs w:val="20"/>
        </w:rPr>
        <w:t xml:space="preserve"> differential diagnosis</w:t>
      </w:r>
      <w:r w:rsidRPr="00116FF9">
        <w:rPr>
          <w:b/>
          <w:bCs/>
          <w:sz w:val="20"/>
          <w:szCs w:val="20"/>
        </w:rPr>
        <w:t xml:space="preserve"> </w:t>
      </w:r>
      <w:r w:rsidR="008E0464" w:rsidRPr="46BF7951">
        <w:rPr>
          <w:sz w:val="20"/>
          <w:szCs w:val="20"/>
        </w:rPr>
        <w:t xml:space="preserve"> </w:t>
      </w:r>
    </w:p>
    <w:p w14:paraId="17C163A9" w14:textId="761A4861" w:rsidR="000134C6" w:rsidRPr="003A70A9" w:rsidRDefault="006E2AB2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Abdominal pain in the left lower quadrant</w:t>
      </w:r>
      <w:r>
        <w:rPr>
          <w:sz w:val="20"/>
          <w:szCs w:val="20"/>
        </w:rPr>
        <w:t>,</w:t>
      </w:r>
      <w:r w:rsidRPr="104E5973">
        <w:rPr>
          <w:sz w:val="20"/>
          <w:szCs w:val="20"/>
        </w:rPr>
        <w:t xml:space="preserve"> differential diagnosis</w:t>
      </w:r>
      <w:r w:rsidRPr="46BF7951">
        <w:rPr>
          <w:sz w:val="20"/>
          <w:szCs w:val="20"/>
        </w:rPr>
        <w:t xml:space="preserve"> </w:t>
      </w:r>
    </w:p>
    <w:p w14:paraId="52CEABC4" w14:textId="4AC673D2" w:rsidR="006E2AB2" w:rsidRPr="003A70A9" w:rsidRDefault="006E2AB2" w:rsidP="006E2AB2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Obstructive jaundice </w:t>
      </w:r>
      <w:r>
        <w:rPr>
          <w:sz w:val="20"/>
          <w:szCs w:val="20"/>
        </w:rPr>
        <w:t xml:space="preserve"> </w:t>
      </w:r>
    </w:p>
    <w:p w14:paraId="7E03B60E" w14:textId="07387204" w:rsidR="006E2AB2" w:rsidRPr="003A70A9" w:rsidRDefault="006E2AB2" w:rsidP="006E2AB2">
      <w:pPr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sz w:val="20"/>
          <w:szCs w:val="20"/>
          <w:lang w:val="en-GB"/>
        </w:rPr>
      </w:pPr>
      <w:r w:rsidRPr="46BF7951">
        <w:rPr>
          <w:color w:val="000000" w:themeColor="text1"/>
          <w:sz w:val="20"/>
          <w:szCs w:val="20"/>
        </w:rPr>
        <w:t>Hematemesis, melena</w:t>
      </w:r>
      <w:r w:rsidRPr="006E2AB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46BF7951">
        <w:rPr>
          <w:color w:val="000000" w:themeColor="text1"/>
          <w:sz w:val="20"/>
          <w:szCs w:val="20"/>
        </w:rPr>
        <w:t xml:space="preserve">hematochezia </w:t>
      </w:r>
    </w:p>
    <w:p w14:paraId="790A76CC" w14:textId="67B43435" w:rsidR="006E2AB2" w:rsidRDefault="006E2AB2" w:rsidP="006E2AB2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46BF7951">
        <w:rPr>
          <w:sz w:val="20"/>
          <w:szCs w:val="20"/>
        </w:rPr>
        <w:t>Pneumoperitoneum – etiology</w:t>
      </w:r>
      <w:r>
        <w:rPr>
          <w:sz w:val="20"/>
          <w:szCs w:val="20"/>
        </w:rPr>
        <w:t>,</w:t>
      </w:r>
      <w:r w:rsidRPr="46BF7951">
        <w:rPr>
          <w:sz w:val="20"/>
          <w:szCs w:val="20"/>
        </w:rPr>
        <w:t xml:space="preserve"> diagnosis, therapy </w:t>
      </w:r>
    </w:p>
    <w:p w14:paraId="163089D8" w14:textId="58E9C508" w:rsidR="00F71D00" w:rsidRPr="003A70A9" w:rsidRDefault="00F71D00" w:rsidP="00F71D00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Non-traumatic </w:t>
      </w:r>
      <w:r w:rsidR="00EA5A1B" w:rsidRPr="46BF7951">
        <w:rPr>
          <w:sz w:val="20"/>
          <w:szCs w:val="20"/>
        </w:rPr>
        <w:t>hemoperitoneum</w:t>
      </w:r>
      <w:r w:rsidRPr="46BF7951">
        <w:rPr>
          <w:sz w:val="20"/>
          <w:szCs w:val="20"/>
        </w:rPr>
        <w:t xml:space="preserve"> – local and systemic causes </w:t>
      </w:r>
    </w:p>
    <w:p w14:paraId="3F7B856D" w14:textId="77777777" w:rsidR="00F71D00" w:rsidRPr="00EA5A1B" w:rsidRDefault="00F71D0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Classification of intraabdominal infections</w:t>
      </w:r>
      <w:r w:rsidRPr="46BF7951" w:rsidDel="008E0464">
        <w:rPr>
          <w:sz w:val="20"/>
          <w:szCs w:val="20"/>
        </w:rPr>
        <w:t xml:space="preserve"> </w:t>
      </w:r>
    </w:p>
    <w:p w14:paraId="0C17BE24" w14:textId="15A97CF8" w:rsidR="00F71D00" w:rsidRPr="00EA5A1B" w:rsidRDefault="00F71D0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Acute peritonitis, classification and principle</w:t>
      </w:r>
      <w:r>
        <w:rPr>
          <w:sz w:val="20"/>
          <w:szCs w:val="20"/>
        </w:rPr>
        <w:t>s</w:t>
      </w:r>
      <w:r w:rsidRPr="46BF7951">
        <w:rPr>
          <w:sz w:val="20"/>
          <w:szCs w:val="20"/>
        </w:rPr>
        <w:t xml:space="preserve"> of diagnosis and treatment</w:t>
      </w:r>
      <w:r w:rsidRPr="46BF7951" w:rsidDel="008E0464">
        <w:rPr>
          <w:sz w:val="20"/>
          <w:szCs w:val="20"/>
        </w:rPr>
        <w:t xml:space="preserve"> </w:t>
      </w:r>
    </w:p>
    <w:p w14:paraId="48782A60" w14:textId="77777777" w:rsidR="00F71D00" w:rsidRPr="00F71D00" w:rsidRDefault="00F71D00" w:rsidP="00F71D00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00EA5A1B">
        <w:rPr>
          <w:sz w:val="20"/>
          <w:szCs w:val="20"/>
        </w:rPr>
        <w:t>Acute appendicitis</w:t>
      </w:r>
      <w:r w:rsidRPr="00F71D00">
        <w:rPr>
          <w:sz w:val="20"/>
          <w:szCs w:val="20"/>
        </w:rPr>
        <w:t xml:space="preserve"> </w:t>
      </w:r>
    </w:p>
    <w:p w14:paraId="441E65FE" w14:textId="77777777" w:rsidR="00F71D00" w:rsidRPr="00EA5A1B" w:rsidRDefault="00F71D0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Acute appendicitis in children</w:t>
      </w:r>
    </w:p>
    <w:p w14:paraId="71190CA1" w14:textId="67BB2667" w:rsidR="000134C6" w:rsidRPr="003A70A9" w:rsidRDefault="00303902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Acute </w:t>
      </w:r>
      <w:r w:rsidR="000134C6" w:rsidRPr="46BF7951">
        <w:rPr>
          <w:sz w:val="20"/>
          <w:szCs w:val="20"/>
        </w:rPr>
        <w:t>a</w:t>
      </w:r>
      <w:r w:rsidR="008E0464" w:rsidRPr="46BF7951">
        <w:rPr>
          <w:sz w:val="20"/>
          <w:szCs w:val="20"/>
        </w:rPr>
        <w:t>ppendicitis</w:t>
      </w:r>
      <w:r w:rsidR="5F82AB9A" w:rsidRPr="46BF7951">
        <w:rPr>
          <w:sz w:val="20"/>
          <w:szCs w:val="20"/>
        </w:rPr>
        <w:t>:</w:t>
      </w:r>
      <w:r w:rsidR="008E0464" w:rsidRPr="46BF7951">
        <w:rPr>
          <w:sz w:val="20"/>
          <w:szCs w:val="20"/>
        </w:rPr>
        <w:t xml:space="preserve"> </w:t>
      </w:r>
      <w:r w:rsidR="0272A3AD" w:rsidRPr="46BF7951">
        <w:rPr>
          <w:sz w:val="20"/>
          <w:szCs w:val="20"/>
        </w:rPr>
        <w:t xml:space="preserve"> uncomplicated vs complicated course</w:t>
      </w:r>
    </w:p>
    <w:p w14:paraId="69066C34" w14:textId="2406E00A" w:rsidR="000134C6" w:rsidRPr="003A70A9" w:rsidRDefault="000134C6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Atypic</w:t>
      </w:r>
      <w:r w:rsidR="008E0464" w:rsidRPr="104E5973">
        <w:rPr>
          <w:sz w:val="20"/>
          <w:szCs w:val="20"/>
        </w:rPr>
        <w:t xml:space="preserve">al </w:t>
      </w:r>
      <w:r w:rsidR="125BEE01" w:rsidRPr="104E5973">
        <w:rPr>
          <w:sz w:val="20"/>
          <w:szCs w:val="20"/>
        </w:rPr>
        <w:t xml:space="preserve">manifestation of </w:t>
      </w:r>
      <w:r w:rsidR="497A10D5" w:rsidRPr="104E5973">
        <w:rPr>
          <w:sz w:val="20"/>
          <w:szCs w:val="20"/>
        </w:rPr>
        <w:t>acute</w:t>
      </w:r>
      <w:r w:rsidR="125BEE01" w:rsidRPr="104E5973">
        <w:rPr>
          <w:sz w:val="20"/>
          <w:szCs w:val="20"/>
        </w:rPr>
        <w:t xml:space="preserve"> </w:t>
      </w:r>
      <w:r w:rsidR="008E0464" w:rsidRPr="104E5973">
        <w:rPr>
          <w:sz w:val="20"/>
          <w:szCs w:val="20"/>
        </w:rPr>
        <w:t>appendicitis</w:t>
      </w:r>
      <w:r w:rsidR="7AB56D0B" w:rsidRPr="104E5973">
        <w:rPr>
          <w:sz w:val="20"/>
          <w:szCs w:val="20"/>
        </w:rPr>
        <w:t xml:space="preserve"> </w:t>
      </w:r>
      <w:r w:rsidR="00272C8E" w:rsidRPr="46BF7951">
        <w:rPr>
          <w:sz w:val="20"/>
          <w:szCs w:val="20"/>
        </w:rPr>
        <w:t>–</w:t>
      </w:r>
      <w:r w:rsidR="00272C8E">
        <w:rPr>
          <w:sz w:val="20"/>
          <w:szCs w:val="20"/>
        </w:rPr>
        <w:t xml:space="preserve"> </w:t>
      </w:r>
      <w:r w:rsidR="328C238D" w:rsidRPr="104E5973">
        <w:rPr>
          <w:sz w:val="20"/>
          <w:szCs w:val="20"/>
        </w:rPr>
        <w:t>etiology and clinical manifestation</w:t>
      </w:r>
    </w:p>
    <w:p w14:paraId="56E9B633" w14:textId="1D36C403" w:rsidR="00F71D00" w:rsidRPr="00272C8E" w:rsidRDefault="00F71D00" w:rsidP="00F71D00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00272C8E">
        <w:rPr>
          <w:sz w:val="20"/>
          <w:szCs w:val="20"/>
        </w:rPr>
        <w:t xml:space="preserve">Acute cholecystitis, acute cholangitis </w:t>
      </w:r>
    </w:p>
    <w:p w14:paraId="36720080" w14:textId="4139252B" w:rsidR="000134C6" w:rsidRPr="003A70A9" w:rsidRDefault="00F71D0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Acute pancreatitis</w:t>
      </w:r>
      <w:r w:rsidR="008E0464" w:rsidRPr="46BF7951">
        <w:rPr>
          <w:sz w:val="20"/>
          <w:szCs w:val="20"/>
        </w:rPr>
        <w:t xml:space="preserve"> </w:t>
      </w:r>
    </w:p>
    <w:p w14:paraId="67753C4D" w14:textId="0A1ED6D6" w:rsidR="00F71D00" w:rsidRPr="003A70A9" w:rsidRDefault="00F71D00" w:rsidP="00F71D00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Acute </w:t>
      </w:r>
      <w:r w:rsidRPr="104E5973">
        <w:rPr>
          <w:sz w:val="20"/>
          <w:szCs w:val="20"/>
        </w:rPr>
        <w:t>diverticulitis</w:t>
      </w:r>
      <w:r w:rsidR="00570AB5">
        <w:rPr>
          <w:sz w:val="20"/>
          <w:szCs w:val="20"/>
        </w:rPr>
        <w:t>, complications</w:t>
      </w:r>
      <w:r w:rsidRPr="104E5973">
        <w:rPr>
          <w:sz w:val="20"/>
          <w:szCs w:val="20"/>
        </w:rPr>
        <w:t xml:space="preserve"> </w:t>
      </w:r>
    </w:p>
    <w:p w14:paraId="21FABF4C" w14:textId="4837B84D" w:rsidR="00570AB5" w:rsidRPr="003A70A9" w:rsidRDefault="00570AB5" w:rsidP="00570AB5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Subdiaphragmatic absces</w:t>
      </w:r>
      <w:r>
        <w:rPr>
          <w:sz w:val="20"/>
          <w:szCs w:val="20"/>
        </w:rPr>
        <w:t>ses</w:t>
      </w:r>
      <w:r w:rsidRPr="46BF7951">
        <w:rPr>
          <w:sz w:val="20"/>
          <w:szCs w:val="20"/>
        </w:rPr>
        <w:t xml:space="preserve"> </w:t>
      </w:r>
    </w:p>
    <w:p w14:paraId="16C75080" w14:textId="746768D2" w:rsidR="00570AB5" w:rsidRPr="00272C8E" w:rsidRDefault="00570AB5" w:rsidP="46BF7951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00272C8E">
        <w:rPr>
          <w:sz w:val="20"/>
          <w:szCs w:val="20"/>
        </w:rPr>
        <w:t>Classification and pathophysiology of bowel obstruction</w:t>
      </w:r>
      <w:r w:rsidR="00953BC0">
        <w:rPr>
          <w:sz w:val="20"/>
          <w:szCs w:val="20"/>
        </w:rPr>
        <w:t xml:space="preserve"> and bowel strangulation</w:t>
      </w:r>
    </w:p>
    <w:p w14:paraId="225B1147" w14:textId="44AB8C75" w:rsidR="0038365A" w:rsidRPr="00953BC0" w:rsidRDefault="00953BC0" w:rsidP="46BF7951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00953BC0">
        <w:rPr>
          <w:sz w:val="20"/>
          <w:szCs w:val="20"/>
        </w:rPr>
        <w:t>Mechanical</w:t>
      </w:r>
      <w:r w:rsidR="0038365A" w:rsidRPr="00953BC0">
        <w:rPr>
          <w:sz w:val="20"/>
          <w:szCs w:val="20"/>
        </w:rPr>
        <w:t xml:space="preserve"> bowel obstruction</w:t>
      </w:r>
    </w:p>
    <w:p w14:paraId="654CE31D" w14:textId="77777777" w:rsidR="0038365A" w:rsidRPr="003A70A9" w:rsidRDefault="0038365A" w:rsidP="0038365A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Incarcerated abdominal </w:t>
      </w:r>
      <w:proofErr w:type="gramStart"/>
      <w:r w:rsidRPr="46BF7951">
        <w:rPr>
          <w:sz w:val="20"/>
          <w:szCs w:val="20"/>
        </w:rPr>
        <w:t>hernias</w:t>
      </w:r>
      <w:proofErr w:type="gramEnd"/>
      <w:r w:rsidRPr="46BF7951">
        <w:rPr>
          <w:sz w:val="20"/>
          <w:szCs w:val="20"/>
        </w:rPr>
        <w:t xml:space="preserve"> </w:t>
      </w:r>
    </w:p>
    <w:p w14:paraId="3CC4F8A7" w14:textId="3D643D54" w:rsidR="0038365A" w:rsidRPr="003A70A9" w:rsidRDefault="0038365A" w:rsidP="0038365A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 xml:space="preserve">Bowel volvulus and </w:t>
      </w:r>
      <w:r w:rsidR="009949FE">
        <w:rPr>
          <w:sz w:val="20"/>
          <w:szCs w:val="20"/>
        </w:rPr>
        <w:t xml:space="preserve">bowel </w:t>
      </w:r>
      <w:r w:rsidRPr="104E5973">
        <w:rPr>
          <w:sz w:val="20"/>
          <w:szCs w:val="20"/>
        </w:rPr>
        <w:t xml:space="preserve">intussusception </w:t>
      </w:r>
    </w:p>
    <w:p w14:paraId="5C528C62" w14:textId="77777777" w:rsidR="00D733D9" w:rsidRPr="007F4BD5" w:rsidRDefault="00D733D9" w:rsidP="46BF7951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Intestinal ischemia</w:t>
      </w:r>
    </w:p>
    <w:p w14:paraId="1C263617" w14:textId="1E06D88E" w:rsidR="00D733D9" w:rsidRPr="00D733D9" w:rsidRDefault="007F4BD5" w:rsidP="46BF7951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Paralytic</w:t>
      </w:r>
      <w:r w:rsidR="00D733D9">
        <w:rPr>
          <w:sz w:val="20"/>
          <w:szCs w:val="20"/>
        </w:rPr>
        <w:t xml:space="preserve"> ileus</w:t>
      </w:r>
    </w:p>
    <w:p w14:paraId="094B2676" w14:textId="6A74C766" w:rsidR="000134C6" w:rsidRPr="003A70A9" w:rsidRDefault="79D69DD5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Upper GIT </w:t>
      </w:r>
      <w:r w:rsidR="00D733D9" w:rsidRPr="46BF7951">
        <w:rPr>
          <w:sz w:val="20"/>
          <w:szCs w:val="20"/>
        </w:rPr>
        <w:t>bleeding</w:t>
      </w:r>
    </w:p>
    <w:p w14:paraId="230F2C00" w14:textId="76625452" w:rsidR="000134C6" w:rsidRPr="003A70A9" w:rsidRDefault="5929106E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Lower GIT ble</w:t>
      </w:r>
      <w:r w:rsidR="00D733D9">
        <w:rPr>
          <w:sz w:val="20"/>
          <w:szCs w:val="20"/>
        </w:rPr>
        <w:t>e</w:t>
      </w:r>
      <w:r w:rsidRPr="46BF7951">
        <w:rPr>
          <w:sz w:val="20"/>
          <w:szCs w:val="20"/>
        </w:rPr>
        <w:t>ding</w:t>
      </w:r>
    </w:p>
    <w:p w14:paraId="04BFF41D" w14:textId="77777777" w:rsidR="00D733D9" w:rsidRPr="003A70A9" w:rsidRDefault="00D733D9" w:rsidP="00D733D9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Classification of traumatic acute abdomen (penetrating and blunt trauma)   </w:t>
      </w:r>
    </w:p>
    <w:p w14:paraId="685063BE" w14:textId="77777777" w:rsidR="00D733D9" w:rsidRPr="007F4BD5" w:rsidRDefault="00D733D9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Trauma of liver and spleen</w:t>
      </w:r>
    </w:p>
    <w:p w14:paraId="682BF526" w14:textId="341F1009" w:rsidR="00D733D9" w:rsidRPr="003A70A9" w:rsidRDefault="00D733D9" w:rsidP="00D733D9">
      <w:pPr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sz w:val="20"/>
          <w:szCs w:val="20"/>
          <w:lang w:val="en-GB"/>
        </w:rPr>
      </w:pPr>
      <w:r w:rsidRPr="46BF7951">
        <w:rPr>
          <w:sz w:val="20"/>
          <w:szCs w:val="20"/>
        </w:rPr>
        <w:t>Cholelithiasis</w:t>
      </w:r>
      <w:r w:rsidRPr="46BF795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– symptomatology and complications</w:t>
      </w:r>
      <w:r w:rsidRPr="46BF7951">
        <w:rPr>
          <w:color w:val="000000" w:themeColor="text1"/>
          <w:sz w:val="20"/>
          <w:szCs w:val="20"/>
        </w:rPr>
        <w:t xml:space="preserve"> </w:t>
      </w:r>
    </w:p>
    <w:p w14:paraId="12DBA833" w14:textId="77777777" w:rsidR="00D733D9" w:rsidRPr="003A70A9" w:rsidRDefault="00D733D9" w:rsidP="00D733D9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Inguinal and femoral hernias </w:t>
      </w:r>
    </w:p>
    <w:p w14:paraId="32999F08" w14:textId="3C8943E8" w:rsidR="00D733D9" w:rsidRPr="00FE0BEF" w:rsidRDefault="001125F1" w:rsidP="00D733D9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00FE0BEF">
        <w:rPr>
          <w:sz w:val="20"/>
          <w:szCs w:val="20"/>
        </w:rPr>
        <w:t>Uncommon hernias</w:t>
      </w:r>
      <w:r w:rsidR="00D733D9" w:rsidRPr="00FE0BEF">
        <w:rPr>
          <w:sz w:val="20"/>
          <w:szCs w:val="20"/>
        </w:rPr>
        <w:t xml:space="preserve"> </w:t>
      </w:r>
      <w:r w:rsidR="004E58C9" w:rsidRPr="00FE0BEF">
        <w:rPr>
          <w:sz w:val="20"/>
          <w:szCs w:val="20"/>
        </w:rPr>
        <w:t>– pelvic hernia</w:t>
      </w:r>
      <w:r w:rsidRPr="00FE0BEF">
        <w:rPr>
          <w:sz w:val="20"/>
          <w:szCs w:val="20"/>
        </w:rPr>
        <w:t>s</w:t>
      </w:r>
      <w:r w:rsidR="00A27B39" w:rsidRPr="00FE0BEF">
        <w:rPr>
          <w:sz w:val="20"/>
          <w:szCs w:val="20"/>
        </w:rPr>
        <w:t xml:space="preserve">, </w:t>
      </w:r>
      <w:r w:rsidR="00187FD1" w:rsidRPr="00FE0BEF">
        <w:rPr>
          <w:sz w:val="20"/>
          <w:szCs w:val="20"/>
        </w:rPr>
        <w:t>lateral abdominal wall hernia</w:t>
      </w:r>
      <w:r w:rsidRPr="00FE0BEF">
        <w:rPr>
          <w:sz w:val="20"/>
          <w:szCs w:val="20"/>
        </w:rPr>
        <w:t>s</w:t>
      </w:r>
    </w:p>
    <w:p w14:paraId="0537CCAB" w14:textId="0722BDB8" w:rsidR="00D733D9" w:rsidRPr="003A70A9" w:rsidRDefault="00D733D9" w:rsidP="00D733D9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Ventral hernias (umbilical, supra</w:t>
      </w:r>
      <w:r>
        <w:rPr>
          <w:sz w:val="20"/>
          <w:szCs w:val="20"/>
        </w:rPr>
        <w:t>-</w:t>
      </w:r>
      <w:r w:rsidRPr="46BF7951">
        <w:rPr>
          <w:sz w:val="20"/>
          <w:szCs w:val="20"/>
        </w:rPr>
        <w:t xml:space="preserve">umbilical, incisional, parastomal) </w:t>
      </w:r>
    </w:p>
    <w:p w14:paraId="0A6E5A45" w14:textId="77777777" w:rsidR="00D733D9" w:rsidRPr="00624B83" w:rsidRDefault="00D733D9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Chronic pancreatitis</w:t>
      </w:r>
    </w:p>
    <w:p w14:paraId="5377B9DE" w14:textId="77777777" w:rsidR="00AB4CDD" w:rsidRPr="00624B83" w:rsidRDefault="00AB4CDD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104E5973">
        <w:rPr>
          <w:sz w:val="20"/>
          <w:szCs w:val="20"/>
        </w:rPr>
        <w:t>Surgery for peptic ulcer disease complications</w:t>
      </w:r>
      <w:r w:rsidRPr="46BF7951">
        <w:rPr>
          <w:sz w:val="20"/>
          <w:szCs w:val="20"/>
        </w:rPr>
        <w:t xml:space="preserve"> </w:t>
      </w:r>
    </w:p>
    <w:p w14:paraId="2043E1D9" w14:textId="77777777" w:rsidR="00AB4CDD" w:rsidRPr="003A70A9" w:rsidRDefault="00AB4CDD" w:rsidP="00AB4CD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Ulcerative colitis, Crohn´s disease </w:t>
      </w:r>
    </w:p>
    <w:p w14:paraId="6FD18A57" w14:textId="38FA4963" w:rsidR="00AB4CDD" w:rsidRPr="003A70A9" w:rsidRDefault="00AB4CDD" w:rsidP="00AB4CD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Anal abscess and fistula  </w:t>
      </w:r>
    </w:p>
    <w:p w14:paraId="46E9AFD2" w14:textId="3FE00BE5" w:rsidR="00AB4CDD" w:rsidRPr="003A70A9" w:rsidRDefault="00624B83" w:rsidP="00AB4CD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Anal fissures and hemorrhoids</w:t>
      </w:r>
      <w:r w:rsidR="00AB4CDD" w:rsidRPr="46BF7951">
        <w:rPr>
          <w:sz w:val="20"/>
          <w:szCs w:val="20"/>
        </w:rPr>
        <w:t xml:space="preserve"> </w:t>
      </w:r>
    </w:p>
    <w:p w14:paraId="152CDC24" w14:textId="50256899" w:rsidR="00AB4CDD" w:rsidRPr="003A70A9" w:rsidRDefault="00AB4CDD" w:rsidP="00AB4CD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Pilonidal </w:t>
      </w:r>
      <w:r w:rsidR="00267A41">
        <w:rPr>
          <w:sz w:val="20"/>
          <w:szCs w:val="20"/>
        </w:rPr>
        <w:t>cyst</w:t>
      </w:r>
      <w:r>
        <w:rPr>
          <w:sz w:val="20"/>
          <w:szCs w:val="20"/>
        </w:rPr>
        <w:t xml:space="preserve"> </w:t>
      </w:r>
      <w:r w:rsidRPr="46BF7951">
        <w:rPr>
          <w:sz w:val="20"/>
          <w:szCs w:val="20"/>
        </w:rPr>
        <w:t>– etiology, clinical manifestation,</w:t>
      </w:r>
      <w:r>
        <w:rPr>
          <w:sz w:val="20"/>
          <w:szCs w:val="20"/>
        </w:rPr>
        <w:t xml:space="preserve"> </w:t>
      </w:r>
      <w:r w:rsidRPr="46BF7951">
        <w:rPr>
          <w:sz w:val="20"/>
          <w:szCs w:val="20"/>
        </w:rPr>
        <w:t xml:space="preserve">and treatment </w:t>
      </w:r>
    </w:p>
    <w:p w14:paraId="66CF1363" w14:textId="1BEFD2DD" w:rsidR="00AB4CDD" w:rsidRPr="00624B83" w:rsidRDefault="00AB4CDD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Hiatal hernia and GERD, esophageal achalasia </w:t>
      </w:r>
    </w:p>
    <w:p w14:paraId="2490BDB8" w14:textId="4F56B1E6" w:rsidR="00AB4CDD" w:rsidRPr="003A70A9" w:rsidRDefault="00AB4CDD" w:rsidP="00AB4CD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Mediastinum – injuries, inflammation, tumors </w:t>
      </w:r>
    </w:p>
    <w:p w14:paraId="3A3740E6" w14:textId="7623546F" w:rsidR="00AB4CDD" w:rsidRPr="003A70A9" w:rsidRDefault="00AB4CDD" w:rsidP="00AB4CD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Pneumothorax, hemothorax</w:t>
      </w:r>
      <w:r w:rsidR="00267A41">
        <w:rPr>
          <w:sz w:val="20"/>
          <w:szCs w:val="20"/>
        </w:rPr>
        <w:t>, pleural effusion (pleural empyema, malignant pleural effusion)</w:t>
      </w:r>
      <w:r w:rsidRPr="46BF7951">
        <w:rPr>
          <w:sz w:val="20"/>
          <w:szCs w:val="20"/>
        </w:rPr>
        <w:t xml:space="preserve"> </w:t>
      </w:r>
    </w:p>
    <w:p w14:paraId="71963FE5" w14:textId="77777777" w:rsidR="00AB4CDD" w:rsidRPr="003A70A9" w:rsidRDefault="00AB4CDD" w:rsidP="00AB4CD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Lung trauma, complications of pneumonia, emphysema of the thorax </w:t>
      </w:r>
    </w:p>
    <w:p w14:paraId="6FA1783C" w14:textId="66EAE169" w:rsidR="00AB4CDD" w:rsidRPr="003A70A9" w:rsidRDefault="00AB4CDD" w:rsidP="00AB4CD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Cysts and abscesses of the liver, benign liver tumors </w:t>
      </w:r>
    </w:p>
    <w:p w14:paraId="70453B3A" w14:textId="61B2723E" w:rsidR="008D1FFB" w:rsidRPr="003A70A9" w:rsidRDefault="008D1FFB" w:rsidP="008D1FFB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Goiter, classification. Thyrotoxicosis</w:t>
      </w:r>
      <w:r>
        <w:rPr>
          <w:sz w:val="20"/>
          <w:szCs w:val="20"/>
        </w:rPr>
        <w:t>.</w:t>
      </w:r>
      <w:r w:rsidRPr="46BF7951">
        <w:rPr>
          <w:sz w:val="20"/>
          <w:szCs w:val="20"/>
        </w:rPr>
        <w:t xml:space="preserve"> </w:t>
      </w:r>
    </w:p>
    <w:p w14:paraId="32A0A6DB" w14:textId="5B8B29BD" w:rsidR="008D1FFB" w:rsidRPr="003A70A9" w:rsidRDefault="008D1FFB" w:rsidP="008D1FFB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Thyroid gland tumors </w:t>
      </w:r>
    </w:p>
    <w:p w14:paraId="503D4D15" w14:textId="740DA385" w:rsidR="008D1FFB" w:rsidRPr="003A70A9" w:rsidRDefault="008D1FFB" w:rsidP="008D1FFB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Tumors of the esophagus </w:t>
      </w:r>
    </w:p>
    <w:p w14:paraId="42759379" w14:textId="758F0AF5" w:rsidR="008D1FFB" w:rsidRPr="003A70A9" w:rsidRDefault="008D1FFB" w:rsidP="008D1FFB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Tumors of the stomach </w:t>
      </w:r>
    </w:p>
    <w:p w14:paraId="4662BEBB" w14:textId="5145A20B" w:rsidR="008D1FFB" w:rsidRPr="003A70A9" w:rsidRDefault="008D1FFB" w:rsidP="008D1FFB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Malignant liver tumors </w:t>
      </w:r>
    </w:p>
    <w:p w14:paraId="3566ABF3" w14:textId="3C4589BF" w:rsidR="000134C6" w:rsidRPr="003A70A9" w:rsidRDefault="008D1FFB" w:rsidP="008D1FFB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Tumors and inflammation of the small intestine</w:t>
      </w:r>
      <w:r w:rsidR="00163368" w:rsidRPr="008D1FFB">
        <w:rPr>
          <w:b/>
          <w:bCs/>
          <w:sz w:val="20"/>
          <w:szCs w:val="20"/>
        </w:rPr>
        <w:t xml:space="preserve"> </w:t>
      </w:r>
    </w:p>
    <w:p w14:paraId="3B12975D" w14:textId="1F4142CC" w:rsidR="008D1FFB" w:rsidRPr="003A70A9" w:rsidRDefault="008D1FFB" w:rsidP="008D1FFB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Tumors of the large intestine and rectum – screening, clinical manifestations, diagnosis </w:t>
      </w:r>
    </w:p>
    <w:p w14:paraId="2392C30F" w14:textId="21F6B175" w:rsidR="008D1FFB" w:rsidRPr="003A70A9" w:rsidRDefault="008D1FFB" w:rsidP="008D1FFB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lastRenderedPageBreak/>
        <w:t xml:space="preserve">Tumors of the bile duct and ampulla of </w:t>
      </w:r>
      <w:proofErr w:type="spellStart"/>
      <w:r w:rsidRPr="46BF7951">
        <w:rPr>
          <w:sz w:val="20"/>
          <w:szCs w:val="20"/>
        </w:rPr>
        <w:t>Vater</w:t>
      </w:r>
      <w:proofErr w:type="spellEnd"/>
      <w:r w:rsidRPr="46BF7951">
        <w:rPr>
          <w:sz w:val="20"/>
          <w:szCs w:val="20"/>
        </w:rPr>
        <w:t xml:space="preserve"> </w:t>
      </w:r>
    </w:p>
    <w:p w14:paraId="0CDCFDF6" w14:textId="1F38883D" w:rsidR="00EF645D" w:rsidRPr="003A70A9" w:rsidRDefault="00EF645D" w:rsidP="00EF645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Tumors of the pancreas – clinical </w:t>
      </w:r>
      <w:r w:rsidR="00D411C6">
        <w:rPr>
          <w:sz w:val="20"/>
          <w:szCs w:val="20"/>
        </w:rPr>
        <w:t>manifestation</w:t>
      </w:r>
      <w:r w:rsidRPr="46BF7951">
        <w:rPr>
          <w:sz w:val="20"/>
          <w:szCs w:val="20"/>
        </w:rPr>
        <w:t xml:space="preserve">, treatment </w:t>
      </w:r>
    </w:p>
    <w:p w14:paraId="33BA1AF5" w14:textId="2D8BF590" w:rsidR="00EF645D" w:rsidRPr="003A70A9" w:rsidRDefault="00EF645D" w:rsidP="00EF645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Neuroendocrine tumors of the GI</w:t>
      </w:r>
      <w:r w:rsidR="00DD0106">
        <w:rPr>
          <w:sz w:val="20"/>
          <w:szCs w:val="20"/>
        </w:rPr>
        <w:t>T</w:t>
      </w:r>
      <w:r w:rsidRPr="46BF7951">
        <w:rPr>
          <w:sz w:val="20"/>
          <w:szCs w:val="20"/>
        </w:rPr>
        <w:t xml:space="preserve"> </w:t>
      </w:r>
    </w:p>
    <w:p w14:paraId="37783D19" w14:textId="77777777" w:rsidR="00EF645D" w:rsidRPr="003A70A9" w:rsidRDefault="00EF645D" w:rsidP="00EF645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Malignant melanoma </w:t>
      </w:r>
    </w:p>
    <w:p w14:paraId="22353384" w14:textId="6DAA690A" w:rsidR="00EF645D" w:rsidRPr="00D411C6" w:rsidRDefault="00EF645D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Sarcomas of soft tissues (in extremities and retroperitoneum)</w:t>
      </w:r>
    </w:p>
    <w:p w14:paraId="61CE9FB1" w14:textId="3A0BDB96" w:rsidR="00EF645D" w:rsidRPr="003A70A9" w:rsidRDefault="00EF645D" w:rsidP="00EF645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Tumors of the lung </w:t>
      </w:r>
    </w:p>
    <w:p w14:paraId="65C5E265" w14:textId="3E00B9C4" w:rsidR="00EF645D" w:rsidRPr="003A70A9" w:rsidRDefault="00EF645D" w:rsidP="00EF645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Tumors</w:t>
      </w:r>
      <w:r w:rsidRPr="46BF7951">
        <w:rPr>
          <w:sz w:val="20"/>
          <w:szCs w:val="20"/>
        </w:rPr>
        <w:t xml:space="preserve"> of the mammary gland – classification, </w:t>
      </w:r>
      <w:r>
        <w:rPr>
          <w:sz w:val="20"/>
          <w:szCs w:val="20"/>
        </w:rPr>
        <w:t xml:space="preserve">screening, diagnosis, </w:t>
      </w:r>
      <w:r w:rsidRPr="46BF7951">
        <w:rPr>
          <w:sz w:val="20"/>
          <w:szCs w:val="20"/>
        </w:rPr>
        <w:t>treatment</w:t>
      </w:r>
    </w:p>
    <w:p w14:paraId="785A5EDF" w14:textId="33060479" w:rsidR="00EF645D" w:rsidRPr="003A70A9" w:rsidRDefault="00EF645D" w:rsidP="00EF645D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Inflammations of the mammary gland – classification,</w:t>
      </w:r>
      <w:r>
        <w:rPr>
          <w:sz w:val="20"/>
          <w:szCs w:val="20"/>
        </w:rPr>
        <w:t xml:space="preserve"> </w:t>
      </w:r>
      <w:r w:rsidRPr="46BF7951">
        <w:rPr>
          <w:sz w:val="20"/>
          <w:szCs w:val="20"/>
        </w:rPr>
        <w:t xml:space="preserve">differential diagnosis, </w:t>
      </w:r>
      <w:r>
        <w:rPr>
          <w:sz w:val="20"/>
          <w:szCs w:val="20"/>
        </w:rPr>
        <w:t>treatment</w:t>
      </w:r>
    </w:p>
    <w:p w14:paraId="267891E2" w14:textId="289AC089" w:rsidR="000134C6" w:rsidRPr="003A70A9" w:rsidRDefault="00A17FE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Hernias, </w:t>
      </w:r>
      <w:proofErr w:type="gramStart"/>
      <w:r w:rsidRPr="46BF7951">
        <w:rPr>
          <w:sz w:val="20"/>
          <w:szCs w:val="20"/>
        </w:rPr>
        <w:t>phimosis</w:t>
      </w:r>
      <w:proofErr w:type="gramEnd"/>
      <w:r w:rsidR="000134C6" w:rsidRPr="46BF7951">
        <w:rPr>
          <w:sz w:val="20"/>
          <w:szCs w:val="20"/>
        </w:rPr>
        <w:t xml:space="preserve"> a</w:t>
      </w:r>
      <w:r w:rsidRPr="46BF7951">
        <w:rPr>
          <w:sz w:val="20"/>
          <w:szCs w:val="20"/>
        </w:rPr>
        <w:t>nd</w:t>
      </w:r>
      <w:r w:rsidR="000134C6" w:rsidRPr="46BF7951">
        <w:rPr>
          <w:sz w:val="20"/>
          <w:szCs w:val="20"/>
        </w:rPr>
        <w:t xml:space="preserve"> </w:t>
      </w:r>
      <w:r w:rsidRPr="46BF7951">
        <w:rPr>
          <w:sz w:val="20"/>
          <w:szCs w:val="20"/>
        </w:rPr>
        <w:t xml:space="preserve">cryptorchidism in childhood </w:t>
      </w:r>
    </w:p>
    <w:p w14:paraId="7A81567A" w14:textId="12807548" w:rsidR="000134C6" w:rsidRPr="003A70A9" w:rsidRDefault="000A08B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Pylori</w:t>
      </w:r>
      <w:r w:rsidR="705D6CDF" w:rsidRPr="46BF7951">
        <w:rPr>
          <w:sz w:val="20"/>
          <w:szCs w:val="20"/>
        </w:rPr>
        <w:t xml:space="preserve">c </w:t>
      </w:r>
      <w:r w:rsidR="00A17FE0" w:rsidRPr="46BF7951">
        <w:rPr>
          <w:sz w:val="20"/>
          <w:szCs w:val="20"/>
        </w:rPr>
        <w:t>stenosis</w:t>
      </w:r>
      <w:r w:rsidR="000134C6" w:rsidRPr="46BF7951">
        <w:rPr>
          <w:sz w:val="20"/>
          <w:szCs w:val="20"/>
        </w:rPr>
        <w:t xml:space="preserve"> </w:t>
      </w:r>
      <w:r w:rsidR="63010F68" w:rsidRPr="46BF7951">
        <w:rPr>
          <w:sz w:val="20"/>
          <w:szCs w:val="20"/>
        </w:rPr>
        <w:t xml:space="preserve">and </w:t>
      </w:r>
      <w:r w:rsidR="00D411C6" w:rsidRPr="46BF7951">
        <w:rPr>
          <w:sz w:val="20"/>
          <w:szCs w:val="20"/>
        </w:rPr>
        <w:t>intussusception</w:t>
      </w:r>
      <w:r w:rsidRPr="46BF7951">
        <w:rPr>
          <w:sz w:val="20"/>
          <w:szCs w:val="20"/>
        </w:rPr>
        <w:t xml:space="preserve"> in children </w:t>
      </w:r>
    </w:p>
    <w:p w14:paraId="4EDF7C2F" w14:textId="4F040E5F" w:rsidR="000134C6" w:rsidRPr="003A70A9" w:rsidRDefault="000A08B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Nec</w:t>
      </w:r>
      <w:r w:rsidR="000134C6" w:rsidRPr="46BF7951">
        <w:rPr>
          <w:sz w:val="20"/>
          <w:szCs w:val="20"/>
        </w:rPr>
        <w:t>rotiz</w:t>
      </w:r>
      <w:r w:rsidRPr="46BF7951">
        <w:rPr>
          <w:sz w:val="20"/>
          <w:szCs w:val="20"/>
        </w:rPr>
        <w:t>ing enterocol</w:t>
      </w:r>
      <w:r w:rsidR="000134C6" w:rsidRPr="46BF7951">
        <w:rPr>
          <w:sz w:val="20"/>
          <w:szCs w:val="20"/>
        </w:rPr>
        <w:t>iti</w:t>
      </w:r>
      <w:r w:rsidRPr="46BF7951">
        <w:rPr>
          <w:sz w:val="20"/>
          <w:szCs w:val="20"/>
        </w:rPr>
        <w:t xml:space="preserve">s in children </w:t>
      </w:r>
    </w:p>
    <w:p w14:paraId="6EABE645" w14:textId="32D07E11" w:rsidR="000134C6" w:rsidRPr="003A70A9" w:rsidRDefault="000A08B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Most common congenital development defects of the</w:t>
      </w:r>
      <w:r w:rsidR="000134C6" w:rsidRPr="46BF7951">
        <w:rPr>
          <w:sz w:val="20"/>
          <w:szCs w:val="20"/>
        </w:rPr>
        <w:t xml:space="preserve"> GI</w:t>
      </w:r>
      <w:r w:rsidR="0062458D">
        <w:rPr>
          <w:sz w:val="20"/>
          <w:szCs w:val="20"/>
        </w:rPr>
        <w:t>T</w:t>
      </w:r>
      <w:r w:rsidRPr="46BF7951">
        <w:rPr>
          <w:sz w:val="20"/>
          <w:szCs w:val="20"/>
        </w:rPr>
        <w:t xml:space="preserve"> in children </w:t>
      </w:r>
    </w:p>
    <w:p w14:paraId="53ADE50B" w14:textId="0AD748DB" w:rsidR="000134C6" w:rsidRPr="003A70A9" w:rsidRDefault="000A08B0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Most common congenital development defects of the thorax in children (excluding heart defects) </w:t>
      </w:r>
    </w:p>
    <w:p w14:paraId="69D2807A" w14:textId="3A508D4A" w:rsidR="00EF645D" w:rsidRPr="00EF645D" w:rsidRDefault="00EF645D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Appendectomy (laparoscopic and open</w:t>
      </w:r>
      <w:r>
        <w:rPr>
          <w:sz w:val="20"/>
          <w:szCs w:val="20"/>
        </w:rPr>
        <w:t>)</w:t>
      </w:r>
    </w:p>
    <w:p w14:paraId="54234442" w14:textId="5E5700D1" w:rsidR="00EF645D" w:rsidRPr="00D411C6" w:rsidRDefault="00EF645D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Cholecystectomy (laparoscopic and open</w:t>
      </w:r>
      <w:r>
        <w:rPr>
          <w:sz w:val="20"/>
          <w:szCs w:val="20"/>
        </w:rPr>
        <w:t>)</w:t>
      </w:r>
      <w:r w:rsidRPr="46BF7951">
        <w:rPr>
          <w:sz w:val="20"/>
          <w:szCs w:val="20"/>
        </w:rPr>
        <w:t xml:space="preserve"> </w:t>
      </w:r>
    </w:p>
    <w:p w14:paraId="1BAAA332" w14:textId="28F9F210" w:rsidR="00DA27DF" w:rsidRPr="003A70A9" w:rsidRDefault="005034E7" w:rsidP="00DA27DF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Colon and rectal surgery</w:t>
      </w:r>
      <w:r w:rsidR="00DA27DF" w:rsidRPr="46BF7951">
        <w:rPr>
          <w:sz w:val="20"/>
          <w:szCs w:val="20"/>
        </w:rPr>
        <w:t xml:space="preserve"> </w:t>
      </w:r>
    </w:p>
    <w:p w14:paraId="08494362" w14:textId="7CAC7580" w:rsidR="000134C6" w:rsidRPr="003A70A9" w:rsidRDefault="00DA27DF" w:rsidP="000134C6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</w:rPr>
        <w:t>Stomas in the digestive tract</w:t>
      </w:r>
      <w:r w:rsidR="000A08B0" w:rsidRPr="46BF7951">
        <w:rPr>
          <w:sz w:val="20"/>
          <w:szCs w:val="20"/>
        </w:rPr>
        <w:t xml:space="preserve"> </w:t>
      </w:r>
    </w:p>
    <w:p w14:paraId="4B7F0B3C" w14:textId="77777777" w:rsidR="00DA27DF" w:rsidRPr="003A70A9" w:rsidRDefault="00DA27DF" w:rsidP="00DA27DF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Mini-invasive interventions in surgery (laparoscopy – diagnostic, therapeutic, types of operations; endoscopy; mini-invasive interventions in thoracic surgery – types) </w:t>
      </w:r>
    </w:p>
    <w:p w14:paraId="0A6DD0E7" w14:textId="77777777" w:rsidR="00DA27DF" w:rsidRPr="003A70A9" w:rsidRDefault="00DA27DF" w:rsidP="00DA27DF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Bariatric and metabolic surgery </w:t>
      </w:r>
    </w:p>
    <w:p w14:paraId="60A9285F" w14:textId="77777777" w:rsidR="00DA27DF" w:rsidRPr="003A70A9" w:rsidRDefault="00DA27DF" w:rsidP="00DA27DF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 xml:space="preserve">Splenectomy, indications for splenectomy </w:t>
      </w:r>
    </w:p>
    <w:p w14:paraId="28C4D23F" w14:textId="77EE2687" w:rsidR="00DA27DF" w:rsidRPr="003A70A9" w:rsidRDefault="00DA27DF" w:rsidP="00DA27DF">
      <w:pPr>
        <w:numPr>
          <w:ilvl w:val="0"/>
          <w:numId w:val="2"/>
        </w:numPr>
        <w:spacing w:after="0" w:line="240" w:lineRule="auto"/>
        <w:ind w:left="360"/>
        <w:rPr>
          <w:sz w:val="20"/>
          <w:szCs w:val="20"/>
          <w:lang w:val="en-GB"/>
        </w:rPr>
      </w:pPr>
      <w:r w:rsidRPr="46BF7951">
        <w:rPr>
          <w:sz w:val="20"/>
          <w:szCs w:val="20"/>
        </w:rPr>
        <w:t>Surger</w:t>
      </w:r>
      <w:r w:rsidR="005034E7">
        <w:rPr>
          <w:sz w:val="20"/>
          <w:szCs w:val="20"/>
        </w:rPr>
        <w:t>y</w:t>
      </w:r>
      <w:r w:rsidRPr="46BF7951">
        <w:rPr>
          <w:sz w:val="20"/>
          <w:szCs w:val="20"/>
        </w:rPr>
        <w:t xml:space="preserve"> on the thyroid gland and parathyroid bodies, types of operations, risks, complications </w:t>
      </w:r>
    </w:p>
    <w:p w14:paraId="7041C1CA" w14:textId="77777777" w:rsidR="00C418E7" w:rsidRPr="003A70A9" w:rsidRDefault="00C418E7" w:rsidP="000134C6">
      <w:pPr>
        <w:rPr>
          <w:lang w:val="en-GB"/>
        </w:rPr>
      </w:pPr>
    </w:p>
    <w:p w14:paraId="12D27647" w14:textId="77777777" w:rsidR="00C418E7" w:rsidRPr="003A70A9" w:rsidRDefault="00C418E7" w:rsidP="000134C6">
      <w:pPr>
        <w:rPr>
          <w:lang w:val="en-GB"/>
        </w:rPr>
      </w:pPr>
    </w:p>
    <w:p w14:paraId="64C35FD5" w14:textId="54AF400D" w:rsidR="000134C6" w:rsidRPr="003A70A9" w:rsidRDefault="00257C9D" w:rsidP="000134C6">
      <w:pPr>
        <w:pStyle w:val="Nzev"/>
        <w:rPr>
          <w:lang w:val="en-GB"/>
        </w:rPr>
      </w:pPr>
      <w:r>
        <w:t>Traumatology</w:t>
      </w:r>
      <w:r w:rsidR="000134C6">
        <w:t>:</w:t>
      </w:r>
      <w:r>
        <w:t xml:space="preserve"> </w:t>
      </w:r>
    </w:p>
    <w:p w14:paraId="69810A87" w14:textId="4CBA8029" w:rsidR="000134C6" w:rsidRPr="003A70A9" w:rsidRDefault="00257C9D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Injury – definition</w:t>
      </w:r>
      <w:r w:rsidR="000134C6" w:rsidRPr="6BC6D25C">
        <w:rPr>
          <w:sz w:val="20"/>
          <w:szCs w:val="20"/>
        </w:rPr>
        <w:t xml:space="preserve">, </w:t>
      </w:r>
      <w:proofErr w:type="spellStart"/>
      <w:r w:rsidR="00166C6F">
        <w:rPr>
          <w:sz w:val="20"/>
          <w:szCs w:val="20"/>
        </w:rPr>
        <w:t>a</w:t>
      </w:r>
      <w:r w:rsidR="0076435C">
        <w:rPr>
          <w:sz w:val="20"/>
          <w:szCs w:val="20"/>
        </w:rPr>
        <w:t>etiology</w:t>
      </w:r>
      <w:proofErr w:type="spellEnd"/>
      <w:r w:rsidRPr="6BC6D25C">
        <w:rPr>
          <w:sz w:val="20"/>
          <w:szCs w:val="20"/>
        </w:rPr>
        <w:t xml:space="preserve"> </w:t>
      </w:r>
    </w:p>
    <w:p w14:paraId="167DCAE4" w14:textId="2A6081DE" w:rsidR="000134C6" w:rsidRPr="003A70A9" w:rsidRDefault="00257C9D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Polytrauma, c</w:t>
      </w:r>
      <w:r w:rsidR="000134C6" w:rsidRPr="6BC6D25C">
        <w:rPr>
          <w:sz w:val="20"/>
          <w:szCs w:val="20"/>
        </w:rPr>
        <w:t>la</w:t>
      </w:r>
      <w:r w:rsidRPr="6BC6D25C">
        <w:rPr>
          <w:sz w:val="20"/>
          <w:szCs w:val="20"/>
        </w:rPr>
        <w:t>s</w:t>
      </w:r>
      <w:r w:rsidR="000134C6" w:rsidRPr="6BC6D25C">
        <w:rPr>
          <w:sz w:val="20"/>
          <w:szCs w:val="20"/>
        </w:rPr>
        <w:t>sifi</w:t>
      </w:r>
      <w:r w:rsidRPr="6BC6D25C">
        <w:rPr>
          <w:sz w:val="20"/>
          <w:szCs w:val="20"/>
        </w:rPr>
        <w:t>c</w:t>
      </w:r>
      <w:r w:rsidR="000134C6" w:rsidRPr="6BC6D25C">
        <w:rPr>
          <w:sz w:val="20"/>
          <w:szCs w:val="20"/>
        </w:rPr>
        <w:t>a</w:t>
      </w:r>
      <w:r w:rsidRPr="6BC6D25C">
        <w:rPr>
          <w:sz w:val="20"/>
          <w:szCs w:val="20"/>
        </w:rPr>
        <w:t>tion</w:t>
      </w:r>
      <w:r w:rsidR="000134C6" w:rsidRPr="6BC6D25C">
        <w:rPr>
          <w:sz w:val="20"/>
          <w:szCs w:val="20"/>
        </w:rPr>
        <w:t xml:space="preserve">, timing </w:t>
      </w:r>
      <w:r w:rsidRPr="6BC6D25C">
        <w:rPr>
          <w:sz w:val="20"/>
          <w:szCs w:val="20"/>
        </w:rPr>
        <w:t>of therapeutic procedures</w:t>
      </w:r>
      <w:r w:rsidR="000134C6" w:rsidRPr="6BC6D25C">
        <w:rPr>
          <w:sz w:val="20"/>
          <w:szCs w:val="20"/>
        </w:rPr>
        <w:t xml:space="preserve"> – ATLS</w:t>
      </w:r>
      <w:r w:rsidRPr="6BC6D25C">
        <w:rPr>
          <w:sz w:val="20"/>
          <w:szCs w:val="20"/>
        </w:rPr>
        <w:t xml:space="preserve"> </w:t>
      </w:r>
    </w:p>
    <w:p w14:paraId="72DD4B3E" w14:textId="773568EB" w:rsidR="000134C6" w:rsidRPr="003A70A9" w:rsidRDefault="000134C6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Crush syndrom</w:t>
      </w:r>
      <w:r w:rsidR="00257C9D" w:rsidRPr="6BC6D25C">
        <w:rPr>
          <w:sz w:val="20"/>
          <w:szCs w:val="20"/>
        </w:rPr>
        <w:t>e</w:t>
      </w:r>
      <w:r w:rsidRPr="6BC6D25C">
        <w:rPr>
          <w:sz w:val="20"/>
          <w:szCs w:val="20"/>
        </w:rPr>
        <w:t>, blast syndrom</w:t>
      </w:r>
      <w:r w:rsidR="00257C9D" w:rsidRPr="6BC6D25C">
        <w:rPr>
          <w:sz w:val="20"/>
          <w:szCs w:val="20"/>
        </w:rPr>
        <w:t xml:space="preserve">e </w:t>
      </w:r>
    </w:p>
    <w:p w14:paraId="42600427" w14:textId="6EA51994" w:rsidR="000134C6" w:rsidRPr="003A70A9" w:rsidRDefault="00257C9D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 xml:space="preserve">Craniocerebral </w:t>
      </w:r>
      <w:r w:rsidR="0076435C">
        <w:rPr>
          <w:sz w:val="20"/>
          <w:szCs w:val="20"/>
        </w:rPr>
        <w:t>trauma</w:t>
      </w:r>
      <w:r w:rsidR="000134C6" w:rsidRPr="6BC6D25C">
        <w:rPr>
          <w:sz w:val="20"/>
          <w:szCs w:val="20"/>
        </w:rPr>
        <w:t xml:space="preserve">  </w:t>
      </w:r>
    </w:p>
    <w:p w14:paraId="788C2AB9" w14:textId="0B5A17B3" w:rsidR="000134C6" w:rsidRPr="003A70A9" w:rsidRDefault="001F4217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C</w:t>
      </w:r>
      <w:r w:rsidR="000134C6" w:rsidRPr="6BC6D25C">
        <w:rPr>
          <w:sz w:val="20"/>
          <w:szCs w:val="20"/>
        </w:rPr>
        <w:t>la</w:t>
      </w:r>
      <w:r w:rsidRPr="6BC6D25C">
        <w:rPr>
          <w:sz w:val="20"/>
          <w:szCs w:val="20"/>
        </w:rPr>
        <w:t>s</w:t>
      </w:r>
      <w:r w:rsidR="000134C6" w:rsidRPr="6BC6D25C">
        <w:rPr>
          <w:sz w:val="20"/>
          <w:szCs w:val="20"/>
        </w:rPr>
        <w:t>sifi</w:t>
      </w:r>
      <w:r w:rsidRPr="6BC6D25C">
        <w:rPr>
          <w:sz w:val="20"/>
          <w:szCs w:val="20"/>
        </w:rPr>
        <w:t>c</w:t>
      </w:r>
      <w:r w:rsidR="000134C6" w:rsidRPr="6BC6D25C">
        <w:rPr>
          <w:sz w:val="20"/>
          <w:szCs w:val="20"/>
        </w:rPr>
        <w:t>a</w:t>
      </w:r>
      <w:r w:rsidRPr="6BC6D25C">
        <w:rPr>
          <w:sz w:val="20"/>
          <w:szCs w:val="20"/>
        </w:rPr>
        <w:t>tion of fractures</w:t>
      </w:r>
      <w:r w:rsidR="000134C6" w:rsidRPr="6BC6D25C">
        <w:rPr>
          <w:sz w:val="20"/>
          <w:szCs w:val="20"/>
        </w:rPr>
        <w:t xml:space="preserve"> </w:t>
      </w:r>
      <w:r w:rsidRPr="6BC6D25C">
        <w:rPr>
          <w:sz w:val="20"/>
          <w:szCs w:val="20"/>
        </w:rPr>
        <w:t xml:space="preserve"> </w:t>
      </w:r>
    </w:p>
    <w:p w14:paraId="34500440" w14:textId="0A4ACC29" w:rsidR="000134C6" w:rsidRPr="003A70A9" w:rsidRDefault="001F4217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 xml:space="preserve">Conservative </w:t>
      </w:r>
      <w:r w:rsidR="00944863">
        <w:rPr>
          <w:sz w:val="20"/>
          <w:szCs w:val="20"/>
        </w:rPr>
        <w:t xml:space="preserve">(nonoperative) </w:t>
      </w:r>
      <w:r w:rsidRPr="6BC6D25C">
        <w:rPr>
          <w:sz w:val="20"/>
          <w:szCs w:val="20"/>
        </w:rPr>
        <w:t>treatment of fractures</w:t>
      </w:r>
      <w:r w:rsidR="000134C6" w:rsidRPr="6BC6D25C">
        <w:rPr>
          <w:sz w:val="20"/>
          <w:szCs w:val="20"/>
        </w:rPr>
        <w:t xml:space="preserve"> </w:t>
      </w:r>
    </w:p>
    <w:p w14:paraId="7CBFEDA1" w14:textId="30C9C1CB" w:rsidR="000134C6" w:rsidRPr="003A70A9" w:rsidRDefault="00182D90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Surgical (o</w:t>
      </w:r>
      <w:r w:rsidR="0023280B">
        <w:rPr>
          <w:sz w:val="20"/>
          <w:szCs w:val="20"/>
        </w:rPr>
        <w:t>pe</w:t>
      </w:r>
      <w:r w:rsidR="00B73DEE">
        <w:rPr>
          <w:sz w:val="20"/>
          <w:szCs w:val="20"/>
        </w:rPr>
        <w:t>rative</w:t>
      </w:r>
      <w:r>
        <w:rPr>
          <w:sz w:val="20"/>
          <w:szCs w:val="20"/>
        </w:rPr>
        <w:t>)</w:t>
      </w:r>
      <w:r w:rsidR="001F4217" w:rsidRPr="6BC6D25C">
        <w:rPr>
          <w:sz w:val="20"/>
          <w:szCs w:val="20"/>
        </w:rPr>
        <w:t xml:space="preserve"> treatment of fractures</w:t>
      </w:r>
      <w:r w:rsidR="000134C6" w:rsidRPr="6BC6D25C">
        <w:rPr>
          <w:sz w:val="20"/>
          <w:szCs w:val="20"/>
        </w:rPr>
        <w:t xml:space="preserve"> </w:t>
      </w:r>
    </w:p>
    <w:p w14:paraId="6A0C2648" w14:textId="6E301BF2" w:rsidR="000134C6" w:rsidRPr="003A70A9" w:rsidRDefault="00E255E7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Open fractures – classification and p</w:t>
      </w:r>
      <w:r w:rsidR="000134C6" w:rsidRPr="6BC6D25C">
        <w:rPr>
          <w:sz w:val="20"/>
          <w:szCs w:val="20"/>
        </w:rPr>
        <w:t>rincip</w:t>
      </w:r>
      <w:r w:rsidR="00A4755F" w:rsidRPr="6BC6D25C">
        <w:rPr>
          <w:sz w:val="20"/>
          <w:szCs w:val="20"/>
        </w:rPr>
        <w:t xml:space="preserve">les of treatment  </w:t>
      </w:r>
    </w:p>
    <w:p w14:paraId="6F258E77" w14:textId="504D3D5F" w:rsidR="000134C6" w:rsidRPr="003A70A9" w:rsidRDefault="00603D52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Types of </w:t>
      </w:r>
      <w:r w:rsidR="002C7AA2" w:rsidRPr="6BC6D25C">
        <w:rPr>
          <w:sz w:val="20"/>
          <w:szCs w:val="20"/>
        </w:rPr>
        <w:t>immobilizations</w:t>
      </w:r>
      <w:r w:rsidR="000134C6" w:rsidRPr="6BC6D25C">
        <w:rPr>
          <w:sz w:val="20"/>
          <w:szCs w:val="20"/>
        </w:rPr>
        <w:t xml:space="preserve"> – </w:t>
      </w:r>
      <w:r w:rsidR="00A4755F" w:rsidRPr="6BC6D25C">
        <w:rPr>
          <w:sz w:val="20"/>
          <w:szCs w:val="20"/>
        </w:rPr>
        <w:t>bandage</w:t>
      </w:r>
      <w:r w:rsidR="000134C6" w:rsidRPr="6BC6D25C">
        <w:rPr>
          <w:sz w:val="20"/>
          <w:szCs w:val="20"/>
        </w:rPr>
        <w:t xml:space="preserve">, </w:t>
      </w:r>
      <w:r w:rsidR="00A4755F" w:rsidRPr="6BC6D25C">
        <w:rPr>
          <w:sz w:val="20"/>
          <w:szCs w:val="20"/>
        </w:rPr>
        <w:t>plaster cast</w:t>
      </w:r>
      <w:r w:rsidR="000134C6" w:rsidRPr="6BC6D25C">
        <w:rPr>
          <w:sz w:val="20"/>
          <w:szCs w:val="20"/>
        </w:rPr>
        <w:t xml:space="preserve">, </w:t>
      </w:r>
      <w:r w:rsidR="00A4755F" w:rsidRPr="6BC6D25C">
        <w:rPr>
          <w:sz w:val="20"/>
          <w:szCs w:val="20"/>
        </w:rPr>
        <w:t xml:space="preserve">splints </w:t>
      </w:r>
    </w:p>
    <w:p w14:paraId="0ED7642B" w14:textId="004DC2D9" w:rsidR="000134C6" w:rsidRPr="003A70A9" w:rsidRDefault="00A4755F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C</w:t>
      </w:r>
      <w:r w:rsidR="000134C6" w:rsidRPr="6BC6D25C">
        <w:rPr>
          <w:sz w:val="20"/>
          <w:szCs w:val="20"/>
        </w:rPr>
        <w:t>ompartment syndrom</w:t>
      </w:r>
      <w:r w:rsidRPr="6BC6D25C">
        <w:rPr>
          <w:sz w:val="20"/>
          <w:szCs w:val="20"/>
        </w:rPr>
        <w:t>e</w:t>
      </w:r>
      <w:r w:rsidR="000134C6" w:rsidRPr="6BC6D25C">
        <w:rPr>
          <w:sz w:val="20"/>
          <w:szCs w:val="20"/>
        </w:rPr>
        <w:t xml:space="preserve"> </w:t>
      </w:r>
      <w:r w:rsidRPr="6BC6D25C">
        <w:rPr>
          <w:sz w:val="20"/>
          <w:szCs w:val="20"/>
        </w:rPr>
        <w:t>(extremity</w:t>
      </w:r>
      <w:r w:rsidR="000134C6" w:rsidRPr="6BC6D25C">
        <w:rPr>
          <w:sz w:val="20"/>
          <w:szCs w:val="20"/>
        </w:rPr>
        <w:t xml:space="preserve">, </w:t>
      </w:r>
      <w:r w:rsidRPr="6BC6D25C">
        <w:rPr>
          <w:sz w:val="20"/>
          <w:szCs w:val="20"/>
        </w:rPr>
        <w:t xml:space="preserve">abdominal) </w:t>
      </w:r>
    </w:p>
    <w:p w14:paraId="782A7FB0" w14:textId="37CBF22B" w:rsidR="000134C6" w:rsidRPr="003A70A9" w:rsidRDefault="002F718E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Fracture c</w:t>
      </w:r>
      <w:r w:rsidR="000134C6" w:rsidRPr="003A70A9">
        <w:rPr>
          <w:sz w:val="20"/>
          <w:szCs w:val="20"/>
          <w:lang w:val="en-GB"/>
        </w:rPr>
        <w:t>ompli</w:t>
      </w:r>
      <w:r w:rsidR="00A4755F" w:rsidRPr="003A70A9">
        <w:rPr>
          <w:sz w:val="20"/>
          <w:szCs w:val="20"/>
          <w:lang w:val="en-GB"/>
        </w:rPr>
        <w:t>c</w:t>
      </w:r>
      <w:r w:rsidR="000134C6" w:rsidRPr="003A70A9">
        <w:rPr>
          <w:sz w:val="20"/>
          <w:szCs w:val="20"/>
          <w:lang w:val="en-GB"/>
        </w:rPr>
        <w:t>a</w:t>
      </w:r>
      <w:r w:rsidR="00A4755F" w:rsidRPr="003A70A9">
        <w:rPr>
          <w:sz w:val="20"/>
          <w:szCs w:val="20"/>
          <w:lang w:val="en-GB"/>
        </w:rPr>
        <w:t>tions</w:t>
      </w:r>
      <w:r w:rsidR="000134C6" w:rsidRPr="003A70A9">
        <w:rPr>
          <w:sz w:val="20"/>
          <w:szCs w:val="20"/>
          <w:lang w:val="en-GB"/>
        </w:rPr>
        <w:t xml:space="preserve"> </w:t>
      </w:r>
    </w:p>
    <w:p w14:paraId="11717A60" w14:textId="24CA5A9E" w:rsidR="000134C6" w:rsidRPr="003A70A9" w:rsidRDefault="00242696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Pediatric fracture - c</w:t>
      </w:r>
      <w:r w:rsidR="00D72664" w:rsidRPr="6BC6D25C">
        <w:rPr>
          <w:sz w:val="20"/>
          <w:szCs w:val="20"/>
        </w:rPr>
        <w:t xml:space="preserve">haracteristics </w:t>
      </w:r>
      <w:r w:rsidR="000134C6" w:rsidRPr="6BC6D25C">
        <w:rPr>
          <w:sz w:val="20"/>
          <w:szCs w:val="20"/>
        </w:rPr>
        <w:t>a</w:t>
      </w:r>
      <w:r w:rsidR="00D72664" w:rsidRPr="6BC6D25C">
        <w:rPr>
          <w:sz w:val="20"/>
          <w:szCs w:val="20"/>
        </w:rPr>
        <w:t xml:space="preserve">nd principles of treatment </w:t>
      </w:r>
    </w:p>
    <w:p w14:paraId="49707D08" w14:textId="40108E27" w:rsidR="000134C6" w:rsidRPr="003A70A9" w:rsidRDefault="00286FCB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Soft tissue injury </w:t>
      </w:r>
      <w:r w:rsidR="00D72664" w:rsidRPr="6BC6D25C">
        <w:rPr>
          <w:sz w:val="20"/>
          <w:szCs w:val="20"/>
        </w:rPr>
        <w:t>(s</w:t>
      </w:r>
      <w:r w:rsidR="000134C6" w:rsidRPr="6BC6D25C">
        <w:rPr>
          <w:sz w:val="20"/>
          <w:szCs w:val="20"/>
        </w:rPr>
        <w:t>k</w:t>
      </w:r>
      <w:r w:rsidR="00D72664" w:rsidRPr="6BC6D25C">
        <w:rPr>
          <w:sz w:val="20"/>
          <w:szCs w:val="20"/>
        </w:rPr>
        <w:t>in</w:t>
      </w:r>
      <w:r w:rsidR="000134C6" w:rsidRPr="6BC6D25C">
        <w:rPr>
          <w:sz w:val="20"/>
          <w:szCs w:val="20"/>
        </w:rPr>
        <w:t xml:space="preserve">, </w:t>
      </w:r>
      <w:r w:rsidR="00243ED0">
        <w:rPr>
          <w:sz w:val="20"/>
          <w:szCs w:val="20"/>
        </w:rPr>
        <w:t>subcutaneous tissue</w:t>
      </w:r>
      <w:r w:rsidR="000134C6" w:rsidRPr="6BC6D25C">
        <w:rPr>
          <w:sz w:val="20"/>
          <w:szCs w:val="20"/>
        </w:rPr>
        <w:t xml:space="preserve">, </w:t>
      </w:r>
      <w:r w:rsidR="00D72664" w:rsidRPr="6BC6D25C">
        <w:rPr>
          <w:sz w:val="20"/>
          <w:szCs w:val="20"/>
        </w:rPr>
        <w:t>muscle</w:t>
      </w:r>
      <w:r w:rsidR="000134C6" w:rsidRPr="6BC6D25C">
        <w:rPr>
          <w:sz w:val="20"/>
          <w:szCs w:val="20"/>
        </w:rPr>
        <w:t xml:space="preserve">, </w:t>
      </w:r>
      <w:r w:rsidR="00D72664" w:rsidRPr="6BC6D25C">
        <w:rPr>
          <w:sz w:val="20"/>
          <w:szCs w:val="20"/>
        </w:rPr>
        <w:t>tendon</w:t>
      </w:r>
      <w:r w:rsidR="000134C6" w:rsidRPr="6BC6D25C">
        <w:rPr>
          <w:sz w:val="20"/>
          <w:szCs w:val="20"/>
        </w:rPr>
        <w:t xml:space="preserve">, </w:t>
      </w:r>
      <w:r w:rsidR="00D72664" w:rsidRPr="6BC6D25C">
        <w:rPr>
          <w:sz w:val="20"/>
          <w:szCs w:val="20"/>
        </w:rPr>
        <w:t xml:space="preserve">ligament) </w:t>
      </w:r>
    </w:p>
    <w:p w14:paraId="7B7972AB" w14:textId="40AB86DA" w:rsidR="000134C6" w:rsidRPr="003A70A9" w:rsidRDefault="00750424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Jo</w:t>
      </w:r>
      <w:r w:rsidR="00CC0221">
        <w:rPr>
          <w:sz w:val="20"/>
          <w:szCs w:val="20"/>
        </w:rPr>
        <w:t>int injury</w:t>
      </w:r>
      <w:r w:rsidR="00D72664" w:rsidRPr="6BC6D25C">
        <w:rPr>
          <w:sz w:val="20"/>
          <w:szCs w:val="20"/>
        </w:rPr>
        <w:t xml:space="preserve"> </w:t>
      </w:r>
    </w:p>
    <w:p w14:paraId="7D31175C" w14:textId="4C41F36C" w:rsidR="000134C6" w:rsidRPr="003A70A9" w:rsidRDefault="00166C6F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Shoulder d</w:t>
      </w:r>
      <w:r w:rsidR="00D72664" w:rsidRPr="6BC6D25C">
        <w:rPr>
          <w:sz w:val="20"/>
          <w:szCs w:val="20"/>
        </w:rPr>
        <w:t xml:space="preserve">islocation </w:t>
      </w:r>
    </w:p>
    <w:p w14:paraId="5F5A0D65" w14:textId="5299860B" w:rsidR="000134C6" w:rsidRPr="003A70A9" w:rsidRDefault="005E2DED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Clavicle</w:t>
      </w:r>
      <w:r w:rsidR="00CB6549">
        <w:rPr>
          <w:sz w:val="20"/>
          <w:szCs w:val="20"/>
        </w:rPr>
        <w:t xml:space="preserve"> fracture, </w:t>
      </w:r>
      <w:r>
        <w:rPr>
          <w:sz w:val="20"/>
          <w:szCs w:val="20"/>
        </w:rPr>
        <w:t>scapula</w:t>
      </w:r>
      <w:r w:rsidR="00CB6549">
        <w:rPr>
          <w:sz w:val="20"/>
          <w:szCs w:val="20"/>
        </w:rPr>
        <w:t xml:space="preserve"> fracture, acromi</w:t>
      </w:r>
      <w:r>
        <w:rPr>
          <w:sz w:val="20"/>
          <w:szCs w:val="20"/>
        </w:rPr>
        <w:t>o</w:t>
      </w:r>
      <w:r w:rsidR="00CB6549">
        <w:rPr>
          <w:sz w:val="20"/>
          <w:szCs w:val="20"/>
        </w:rPr>
        <w:t>clavicular joint injury</w:t>
      </w:r>
      <w:r w:rsidR="000134C6" w:rsidRPr="6BC6D25C">
        <w:rPr>
          <w:sz w:val="20"/>
          <w:szCs w:val="20"/>
        </w:rPr>
        <w:t xml:space="preserve"> </w:t>
      </w:r>
    </w:p>
    <w:p w14:paraId="1CC0C7F7" w14:textId="2D889178" w:rsidR="000134C6" w:rsidRPr="003A70A9" w:rsidRDefault="00CB6549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Proximal humerus fracture</w:t>
      </w:r>
    </w:p>
    <w:p w14:paraId="2AC41444" w14:textId="5F33A2B7" w:rsidR="000134C6" w:rsidRPr="003A70A9" w:rsidRDefault="00CB6549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Humeral shaft fracture</w:t>
      </w:r>
    </w:p>
    <w:p w14:paraId="3F4A3DC2" w14:textId="675180A4" w:rsidR="000134C6" w:rsidRPr="003A70A9" w:rsidRDefault="00CB6549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Distal humerus fracture in children and adults</w:t>
      </w:r>
    </w:p>
    <w:p w14:paraId="1E301924" w14:textId="54539793" w:rsidR="000134C6" w:rsidRPr="003A70A9" w:rsidRDefault="0002314F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Around </w:t>
      </w:r>
      <w:r w:rsidR="00706080">
        <w:rPr>
          <w:sz w:val="20"/>
          <w:szCs w:val="20"/>
        </w:rPr>
        <w:t>elbow f</w:t>
      </w:r>
      <w:r w:rsidR="00D72664" w:rsidRPr="6BC6D25C">
        <w:rPr>
          <w:sz w:val="20"/>
          <w:szCs w:val="20"/>
        </w:rPr>
        <w:t>ractures</w:t>
      </w:r>
      <w:r w:rsidR="000134C6" w:rsidRPr="6BC6D25C">
        <w:rPr>
          <w:sz w:val="20"/>
          <w:szCs w:val="20"/>
        </w:rPr>
        <w:t xml:space="preserve">, </w:t>
      </w:r>
      <w:r w:rsidR="00976E72">
        <w:rPr>
          <w:sz w:val="20"/>
          <w:szCs w:val="20"/>
        </w:rPr>
        <w:t xml:space="preserve">elbow </w:t>
      </w:r>
      <w:r w:rsidR="00D72664" w:rsidRPr="6BC6D25C">
        <w:rPr>
          <w:sz w:val="20"/>
          <w:szCs w:val="20"/>
        </w:rPr>
        <w:t xml:space="preserve">dislocation </w:t>
      </w:r>
    </w:p>
    <w:p w14:paraId="36412F81" w14:textId="4C750D1B" w:rsidR="000134C6" w:rsidRPr="003A70A9" w:rsidRDefault="00CB6549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Forearm fractures</w:t>
      </w:r>
    </w:p>
    <w:p w14:paraId="7DC82EE4" w14:textId="14CA026C" w:rsidR="000134C6" w:rsidRPr="003A70A9" w:rsidRDefault="00CB6549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Distal radius fracture</w:t>
      </w:r>
    </w:p>
    <w:p w14:paraId="03BBE887" w14:textId="1AE90344" w:rsidR="000134C6" w:rsidRPr="003A70A9" w:rsidRDefault="00D72664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6BC6D25C">
        <w:rPr>
          <w:sz w:val="20"/>
          <w:szCs w:val="20"/>
        </w:rPr>
        <w:t>Fracture</w:t>
      </w:r>
      <w:r w:rsidR="00E61E92">
        <w:rPr>
          <w:sz w:val="20"/>
          <w:szCs w:val="20"/>
        </w:rPr>
        <w:t xml:space="preserve"> and </w:t>
      </w:r>
      <w:r w:rsidR="00830AD5">
        <w:rPr>
          <w:sz w:val="20"/>
          <w:szCs w:val="20"/>
        </w:rPr>
        <w:t>dislocation</w:t>
      </w:r>
      <w:r w:rsidRPr="6BC6D25C">
        <w:rPr>
          <w:sz w:val="20"/>
          <w:szCs w:val="20"/>
        </w:rPr>
        <w:t xml:space="preserve"> of </w:t>
      </w:r>
      <w:r w:rsidR="00F00A56" w:rsidRPr="6BC6D25C">
        <w:rPr>
          <w:sz w:val="20"/>
          <w:szCs w:val="20"/>
        </w:rPr>
        <w:t>c</w:t>
      </w:r>
      <w:r w:rsidR="000134C6" w:rsidRPr="6BC6D25C">
        <w:rPr>
          <w:sz w:val="20"/>
          <w:szCs w:val="20"/>
        </w:rPr>
        <w:t>arp</w:t>
      </w:r>
      <w:r w:rsidR="00F00A56" w:rsidRPr="6BC6D25C">
        <w:rPr>
          <w:sz w:val="20"/>
          <w:szCs w:val="20"/>
        </w:rPr>
        <w:t>a</w:t>
      </w:r>
      <w:r w:rsidR="000134C6" w:rsidRPr="6BC6D25C">
        <w:rPr>
          <w:sz w:val="20"/>
          <w:szCs w:val="20"/>
        </w:rPr>
        <w:t>l a</w:t>
      </w:r>
      <w:r w:rsidR="00F00A56" w:rsidRPr="6BC6D25C">
        <w:rPr>
          <w:sz w:val="20"/>
          <w:szCs w:val="20"/>
        </w:rPr>
        <w:t>nd</w:t>
      </w:r>
      <w:r w:rsidR="000134C6" w:rsidRPr="6BC6D25C">
        <w:rPr>
          <w:sz w:val="20"/>
          <w:szCs w:val="20"/>
        </w:rPr>
        <w:t xml:space="preserve"> meta</w:t>
      </w:r>
      <w:r w:rsidR="00F00A56" w:rsidRPr="6BC6D25C">
        <w:rPr>
          <w:sz w:val="20"/>
          <w:szCs w:val="20"/>
        </w:rPr>
        <w:t>c</w:t>
      </w:r>
      <w:r w:rsidR="000134C6" w:rsidRPr="6BC6D25C">
        <w:rPr>
          <w:sz w:val="20"/>
          <w:szCs w:val="20"/>
        </w:rPr>
        <w:t>arp</w:t>
      </w:r>
      <w:r w:rsidR="00F00A56" w:rsidRPr="6BC6D25C">
        <w:rPr>
          <w:sz w:val="20"/>
          <w:szCs w:val="20"/>
        </w:rPr>
        <w:t>a</w:t>
      </w:r>
      <w:r w:rsidR="000134C6" w:rsidRPr="6BC6D25C">
        <w:rPr>
          <w:sz w:val="20"/>
          <w:szCs w:val="20"/>
        </w:rPr>
        <w:t>l</w:t>
      </w:r>
      <w:r w:rsidR="00F00A56" w:rsidRPr="6BC6D25C">
        <w:rPr>
          <w:sz w:val="20"/>
          <w:szCs w:val="20"/>
        </w:rPr>
        <w:t xml:space="preserve"> bones</w:t>
      </w:r>
      <w:r w:rsidR="000134C6" w:rsidRPr="6BC6D25C">
        <w:rPr>
          <w:sz w:val="20"/>
          <w:szCs w:val="20"/>
        </w:rPr>
        <w:t xml:space="preserve">. </w:t>
      </w:r>
      <w:r w:rsidR="00830AD5">
        <w:rPr>
          <w:sz w:val="20"/>
          <w:szCs w:val="20"/>
        </w:rPr>
        <w:t>F</w:t>
      </w:r>
      <w:r w:rsidR="00F00A56" w:rsidRPr="6BC6D25C">
        <w:rPr>
          <w:sz w:val="20"/>
          <w:szCs w:val="20"/>
        </w:rPr>
        <w:t>inger</w:t>
      </w:r>
      <w:r w:rsidR="00830AD5">
        <w:rPr>
          <w:sz w:val="20"/>
          <w:szCs w:val="20"/>
        </w:rPr>
        <w:t xml:space="preserve"> fracture</w:t>
      </w:r>
      <w:r w:rsidR="00D173EB">
        <w:rPr>
          <w:sz w:val="20"/>
          <w:szCs w:val="20"/>
        </w:rPr>
        <w:t>.</w:t>
      </w:r>
      <w:r w:rsidR="00F00A56" w:rsidRPr="6BC6D25C">
        <w:rPr>
          <w:sz w:val="20"/>
          <w:szCs w:val="20"/>
        </w:rPr>
        <w:t xml:space="preserve"> </w:t>
      </w:r>
    </w:p>
    <w:p w14:paraId="5AD434B8" w14:textId="10D46B7D" w:rsidR="000134C6" w:rsidRPr="003A70A9" w:rsidRDefault="00C04678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Pelvic fracture - c</w:t>
      </w:r>
      <w:r w:rsidR="000134C6" w:rsidRPr="6BC6D25C">
        <w:rPr>
          <w:sz w:val="20"/>
          <w:szCs w:val="20"/>
        </w:rPr>
        <w:t>la</w:t>
      </w:r>
      <w:r w:rsidR="00F00A56" w:rsidRPr="6BC6D25C">
        <w:rPr>
          <w:sz w:val="20"/>
          <w:szCs w:val="20"/>
        </w:rPr>
        <w:t>s</w:t>
      </w:r>
      <w:r w:rsidR="000134C6" w:rsidRPr="6BC6D25C">
        <w:rPr>
          <w:sz w:val="20"/>
          <w:szCs w:val="20"/>
        </w:rPr>
        <w:t>sifi</w:t>
      </w:r>
      <w:r w:rsidR="00F00A56" w:rsidRPr="6BC6D25C">
        <w:rPr>
          <w:sz w:val="20"/>
          <w:szCs w:val="20"/>
        </w:rPr>
        <w:t>c</w:t>
      </w:r>
      <w:r w:rsidR="000134C6" w:rsidRPr="6BC6D25C">
        <w:rPr>
          <w:sz w:val="20"/>
          <w:szCs w:val="20"/>
        </w:rPr>
        <w:t>a</w:t>
      </w:r>
      <w:r w:rsidR="00F00A56" w:rsidRPr="6BC6D25C">
        <w:rPr>
          <w:sz w:val="20"/>
          <w:szCs w:val="20"/>
        </w:rPr>
        <w:t>tion</w:t>
      </w:r>
      <w:r w:rsidR="000134C6" w:rsidRPr="6BC6D25C">
        <w:rPr>
          <w:sz w:val="20"/>
          <w:szCs w:val="20"/>
        </w:rPr>
        <w:t xml:space="preserve"> a</w:t>
      </w:r>
      <w:r w:rsidR="00F00A56" w:rsidRPr="6BC6D25C">
        <w:rPr>
          <w:sz w:val="20"/>
          <w:szCs w:val="20"/>
        </w:rPr>
        <w:t xml:space="preserve">nd treatment </w:t>
      </w:r>
    </w:p>
    <w:p w14:paraId="19F76118" w14:textId="105C4EC6" w:rsidR="000134C6" w:rsidRPr="003A70A9" w:rsidRDefault="007167EB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Hip fractures - c</w:t>
      </w:r>
      <w:r w:rsidR="00F00A56" w:rsidRPr="6BC6D25C">
        <w:rPr>
          <w:sz w:val="20"/>
          <w:szCs w:val="20"/>
        </w:rPr>
        <w:t xml:space="preserve">lassification and </w:t>
      </w:r>
      <w:proofErr w:type="gramStart"/>
      <w:r w:rsidR="00F00A56" w:rsidRPr="6BC6D25C">
        <w:rPr>
          <w:sz w:val="20"/>
          <w:szCs w:val="20"/>
        </w:rPr>
        <w:t>treatment</w:t>
      </w:r>
      <w:proofErr w:type="gramEnd"/>
      <w:r w:rsidR="00E7292D" w:rsidRPr="6BC6D25C">
        <w:rPr>
          <w:sz w:val="20"/>
          <w:szCs w:val="20"/>
        </w:rPr>
        <w:t xml:space="preserve"> </w:t>
      </w:r>
    </w:p>
    <w:p w14:paraId="42549EED" w14:textId="5E71DDAB" w:rsidR="000134C6" w:rsidRPr="003A70A9" w:rsidRDefault="00CB6549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Femoral shaft fracture</w:t>
      </w:r>
    </w:p>
    <w:p w14:paraId="4361AF55" w14:textId="138B7799" w:rsidR="000134C6" w:rsidRPr="003A70A9" w:rsidRDefault="00D852EB" w:rsidP="00E7292D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Distal </w:t>
      </w:r>
      <w:r w:rsidR="000E4762">
        <w:rPr>
          <w:sz w:val="20"/>
          <w:szCs w:val="20"/>
        </w:rPr>
        <w:t>femoral f</w:t>
      </w:r>
      <w:r w:rsidR="00D72664" w:rsidRPr="6BC6D25C">
        <w:rPr>
          <w:sz w:val="20"/>
          <w:szCs w:val="20"/>
        </w:rPr>
        <w:t>ractures</w:t>
      </w:r>
      <w:r w:rsidR="00E7292D" w:rsidRPr="6BC6D25C">
        <w:rPr>
          <w:sz w:val="20"/>
          <w:szCs w:val="20"/>
        </w:rPr>
        <w:t xml:space="preserve"> </w:t>
      </w:r>
    </w:p>
    <w:p w14:paraId="1590236D" w14:textId="60F67BE4" w:rsidR="000134C6" w:rsidRPr="003A70A9" w:rsidRDefault="003B4EF1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lastRenderedPageBreak/>
        <w:t>K</w:t>
      </w:r>
      <w:r w:rsidR="002740D5">
        <w:rPr>
          <w:sz w:val="20"/>
          <w:szCs w:val="20"/>
        </w:rPr>
        <w:t xml:space="preserve">nee ligaments </w:t>
      </w:r>
      <w:r>
        <w:rPr>
          <w:sz w:val="20"/>
          <w:szCs w:val="20"/>
        </w:rPr>
        <w:t xml:space="preserve">injury, </w:t>
      </w:r>
      <w:r w:rsidR="002740D5">
        <w:rPr>
          <w:sz w:val="20"/>
          <w:szCs w:val="20"/>
        </w:rPr>
        <w:t>meniscus</w:t>
      </w:r>
      <w:r w:rsidR="00E7292D" w:rsidRPr="6BC6D2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tears, </w:t>
      </w:r>
      <w:r w:rsidR="00E52295">
        <w:rPr>
          <w:sz w:val="20"/>
          <w:szCs w:val="20"/>
        </w:rPr>
        <w:t>o</w:t>
      </w:r>
      <w:r w:rsidR="00E52295" w:rsidRPr="00E52295">
        <w:rPr>
          <w:sz w:val="20"/>
          <w:szCs w:val="20"/>
        </w:rPr>
        <w:t>steochondritis dissecans</w:t>
      </w:r>
    </w:p>
    <w:p w14:paraId="55ABD461" w14:textId="08512622" w:rsidR="000134C6" w:rsidRPr="003A70A9" w:rsidRDefault="00E44DA5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T</w:t>
      </w:r>
      <w:r w:rsidR="0070003B">
        <w:rPr>
          <w:sz w:val="20"/>
          <w:szCs w:val="20"/>
        </w:rPr>
        <w:t>i</w:t>
      </w:r>
      <w:r>
        <w:rPr>
          <w:sz w:val="20"/>
          <w:szCs w:val="20"/>
        </w:rPr>
        <w:t>bial plate</w:t>
      </w:r>
      <w:r w:rsidR="0070003B">
        <w:rPr>
          <w:sz w:val="20"/>
          <w:szCs w:val="20"/>
        </w:rPr>
        <w:t>a</w:t>
      </w:r>
      <w:r>
        <w:rPr>
          <w:sz w:val="20"/>
          <w:szCs w:val="20"/>
        </w:rPr>
        <w:t>u fracture</w:t>
      </w:r>
      <w:r w:rsidR="000134C6" w:rsidRPr="6BC6D25C">
        <w:rPr>
          <w:sz w:val="20"/>
          <w:szCs w:val="20"/>
        </w:rPr>
        <w:t xml:space="preserve">, </w:t>
      </w:r>
      <w:r w:rsidR="002740D5">
        <w:rPr>
          <w:sz w:val="20"/>
          <w:szCs w:val="20"/>
        </w:rPr>
        <w:t xml:space="preserve">patella </w:t>
      </w:r>
      <w:r w:rsidR="00D72664" w:rsidRPr="6BC6D25C">
        <w:rPr>
          <w:sz w:val="20"/>
          <w:szCs w:val="20"/>
        </w:rPr>
        <w:t>fractures</w:t>
      </w:r>
      <w:r w:rsidR="000134C6" w:rsidRPr="6BC6D25C">
        <w:rPr>
          <w:sz w:val="20"/>
          <w:szCs w:val="20"/>
        </w:rPr>
        <w:t xml:space="preserve">, </w:t>
      </w:r>
      <w:r w:rsidR="00E7292D" w:rsidRPr="6BC6D25C">
        <w:rPr>
          <w:sz w:val="20"/>
          <w:szCs w:val="20"/>
        </w:rPr>
        <w:t xml:space="preserve">patellar dislocation </w:t>
      </w:r>
    </w:p>
    <w:p w14:paraId="3BFF6787" w14:textId="5047BE90" w:rsidR="000134C6" w:rsidRPr="003A70A9" w:rsidRDefault="003657A2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T</w:t>
      </w:r>
      <w:r w:rsidR="00E7292D" w:rsidRPr="6BC6D25C">
        <w:rPr>
          <w:sz w:val="20"/>
          <w:szCs w:val="20"/>
        </w:rPr>
        <w:t>ibia and fibula</w:t>
      </w:r>
      <w:r w:rsidR="00F96004">
        <w:rPr>
          <w:sz w:val="20"/>
          <w:szCs w:val="20"/>
        </w:rPr>
        <w:t xml:space="preserve"> shaft </w:t>
      </w:r>
      <w:r>
        <w:rPr>
          <w:sz w:val="20"/>
          <w:szCs w:val="20"/>
        </w:rPr>
        <w:t>fractures</w:t>
      </w:r>
      <w:r w:rsidR="00E7292D" w:rsidRPr="6BC6D25C">
        <w:rPr>
          <w:sz w:val="20"/>
          <w:szCs w:val="20"/>
        </w:rPr>
        <w:t xml:space="preserve"> </w:t>
      </w:r>
    </w:p>
    <w:p w14:paraId="50337B29" w14:textId="0BF9CB3E" w:rsidR="000134C6" w:rsidRPr="003A70A9" w:rsidRDefault="00CC7A3D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CC7A3D">
        <w:rPr>
          <w:sz w:val="20"/>
          <w:szCs w:val="20"/>
        </w:rPr>
        <w:t>Achilles tendon rupture</w:t>
      </w:r>
    </w:p>
    <w:p w14:paraId="6208BAEB" w14:textId="12002CC3" w:rsidR="000134C6" w:rsidRPr="003A70A9" w:rsidRDefault="0071756D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An</w:t>
      </w:r>
      <w:r w:rsidR="00FF1BEA">
        <w:rPr>
          <w:sz w:val="20"/>
          <w:szCs w:val="20"/>
        </w:rPr>
        <w:t>k</w:t>
      </w:r>
      <w:r>
        <w:rPr>
          <w:sz w:val="20"/>
          <w:szCs w:val="20"/>
        </w:rPr>
        <w:t>le fracture</w:t>
      </w:r>
      <w:r w:rsidR="00CC7A3D">
        <w:rPr>
          <w:sz w:val="20"/>
          <w:szCs w:val="20"/>
        </w:rPr>
        <w:t>s</w:t>
      </w:r>
    </w:p>
    <w:p w14:paraId="03F7C036" w14:textId="410A6E4D" w:rsidR="000134C6" w:rsidRPr="003A70A9" w:rsidRDefault="00D6284B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Ankle sprains</w:t>
      </w:r>
      <w:r w:rsidR="000134C6" w:rsidRPr="6BC6D25C">
        <w:rPr>
          <w:sz w:val="20"/>
          <w:szCs w:val="20"/>
        </w:rPr>
        <w:t xml:space="preserve"> </w:t>
      </w:r>
    </w:p>
    <w:p w14:paraId="52958E3D" w14:textId="59B69B60" w:rsidR="000134C6" w:rsidRPr="003A70A9" w:rsidRDefault="00CB6549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Calcaneal fracture</w:t>
      </w:r>
    </w:p>
    <w:p w14:paraId="4E7EA3F5" w14:textId="6B662C7A" w:rsidR="000134C6" w:rsidRPr="003A70A9" w:rsidRDefault="002F045C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Metatarsal and </w:t>
      </w:r>
      <w:r w:rsidR="00495F9D">
        <w:rPr>
          <w:sz w:val="20"/>
          <w:szCs w:val="20"/>
        </w:rPr>
        <w:t xml:space="preserve">phalangeal </w:t>
      </w:r>
      <w:r w:rsidR="00795A48">
        <w:rPr>
          <w:sz w:val="20"/>
          <w:szCs w:val="20"/>
        </w:rPr>
        <w:t>fractures</w:t>
      </w:r>
      <w:r w:rsidR="004C5348" w:rsidRPr="6BC6D25C">
        <w:rPr>
          <w:sz w:val="20"/>
          <w:szCs w:val="20"/>
        </w:rPr>
        <w:t xml:space="preserve"> </w:t>
      </w:r>
    </w:p>
    <w:p w14:paraId="6B64DA20" w14:textId="71DA7BD3" w:rsidR="000134C6" w:rsidRPr="003A70A9" w:rsidRDefault="0071756D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Vertebral fractures</w:t>
      </w:r>
      <w:r w:rsidR="0013163A">
        <w:rPr>
          <w:sz w:val="20"/>
          <w:szCs w:val="20"/>
        </w:rPr>
        <w:t xml:space="preserve"> -</w:t>
      </w:r>
      <w:r w:rsidR="00096383">
        <w:rPr>
          <w:sz w:val="20"/>
          <w:szCs w:val="20"/>
        </w:rPr>
        <w:t xml:space="preserve"> </w:t>
      </w:r>
      <w:r w:rsidR="0013163A">
        <w:rPr>
          <w:sz w:val="20"/>
          <w:szCs w:val="20"/>
        </w:rPr>
        <w:t>classification, diagnosis, treatment</w:t>
      </w:r>
    </w:p>
    <w:p w14:paraId="1710DB97" w14:textId="076B2E81" w:rsidR="000134C6" w:rsidRPr="003A70A9" w:rsidRDefault="00A05053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Cervical vertebrae </w:t>
      </w:r>
      <w:r w:rsidR="00B953B0">
        <w:rPr>
          <w:sz w:val="20"/>
          <w:szCs w:val="20"/>
        </w:rPr>
        <w:t>f</w:t>
      </w:r>
      <w:r w:rsidR="00D72664" w:rsidRPr="6BC6D25C">
        <w:rPr>
          <w:sz w:val="20"/>
          <w:szCs w:val="20"/>
        </w:rPr>
        <w:t>ractures</w:t>
      </w:r>
      <w:r w:rsidR="004C5348" w:rsidRPr="6BC6D25C">
        <w:rPr>
          <w:sz w:val="20"/>
          <w:szCs w:val="20"/>
        </w:rPr>
        <w:t xml:space="preserve"> </w:t>
      </w:r>
    </w:p>
    <w:p w14:paraId="7CC4DAF0" w14:textId="7444F1DD" w:rsidR="000134C6" w:rsidRPr="003A70A9" w:rsidRDefault="00BD11F9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Ribs and sternum fractures</w:t>
      </w:r>
      <w:r w:rsidR="004C5348" w:rsidRPr="6BC6D25C">
        <w:rPr>
          <w:sz w:val="20"/>
          <w:szCs w:val="20"/>
        </w:rPr>
        <w:t xml:space="preserve"> </w:t>
      </w:r>
    </w:p>
    <w:p w14:paraId="27101409" w14:textId="65BB0101" w:rsidR="000134C6" w:rsidRPr="003A70A9" w:rsidRDefault="0071756D" w:rsidP="000134C6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Tendon and ligament injury of the hand</w:t>
      </w:r>
    </w:p>
    <w:p w14:paraId="2EDD7802" w14:textId="77777777" w:rsidR="000134C6" w:rsidRPr="003A70A9" w:rsidRDefault="000134C6" w:rsidP="000134C6">
      <w:pPr>
        <w:rPr>
          <w:lang w:val="en-GB"/>
        </w:rPr>
      </w:pPr>
    </w:p>
    <w:p w14:paraId="0EEB26F7" w14:textId="7B34A572" w:rsidR="000134C6" w:rsidRPr="003A70A9" w:rsidRDefault="000134C6" w:rsidP="000134C6">
      <w:pPr>
        <w:rPr>
          <w:lang w:val="en-GB"/>
        </w:rPr>
      </w:pPr>
    </w:p>
    <w:p w14:paraId="2DBC12D5" w14:textId="7A364760" w:rsidR="000134C6" w:rsidRPr="003A70A9" w:rsidRDefault="00B94B21" w:rsidP="000134C6">
      <w:pPr>
        <w:pStyle w:val="Nzev"/>
        <w:rPr>
          <w:lang w:val="en-GB"/>
        </w:rPr>
      </w:pPr>
      <w:r w:rsidRPr="00B94B21">
        <w:rPr>
          <w:color w:val="002060"/>
        </w:rPr>
        <w:t>Cardiac surgery</w:t>
      </w:r>
      <w:r w:rsidR="005127CB" w:rsidRPr="00B94B21">
        <w:rPr>
          <w:color w:val="002060"/>
        </w:rPr>
        <w:t xml:space="preserve"> </w:t>
      </w:r>
      <w:r w:rsidR="000134C6">
        <w:t>a</w:t>
      </w:r>
      <w:r w:rsidR="005127CB">
        <w:t>nd</w:t>
      </w:r>
      <w:r w:rsidR="000134C6">
        <w:t xml:space="preserve"> </w:t>
      </w:r>
      <w:r w:rsidR="005127CB">
        <w:t>vascular surgery</w:t>
      </w:r>
      <w:r w:rsidR="00902D57">
        <w:t>:</w:t>
      </w:r>
      <w:r w:rsidR="005127CB">
        <w:t xml:space="preserve"> </w:t>
      </w:r>
    </w:p>
    <w:p w14:paraId="3DC196F9" w14:textId="11F20D21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>
        <w:t xml:space="preserve">1.   </w:t>
      </w:r>
      <w:r w:rsidRPr="0062458D">
        <w:rPr>
          <w:sz w:val="20"/>
          <w:szCs w:val="20"/>
        </w:rPr>
        <w:t>Tetralogy of Fallot</w:t>
      </w:r>
    </w:p>
    <w:p w14:paraId="46C99BEF" w14:textId="4A1E96CC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</w:t>
      </w:r>
      <w:r>
        <w:rPr>
          <w:sz w:val="20"/>
          <w:szCs w:val="20"/>
        </w:rPr>
        <w:t xml:space="preserve">.    </w:t>
      </w:r>
      <w:r w:rsidRPr="0062458D">
        <w:rPr>
          <w:sz w:val="20"/>
          <w:szCs w:val="20"/>
        </w:rPr>
        <w:t>Myocardial protection (during open heart surgery)</w:t>
      </w:r>
    </w:p>
    <w:p w14:paraId="3F6FF29F" w14:textId="2BC3BEE1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</w:t>
      </w:r>
      <w:r>
        <w:rPr>
          <w:sz w:val="20"/>
          <w:szCs w:val="20"/>
        </w:rPr>
        <w:t xml:space="preserve">.    </w:t>
      </w:r>
      <w:r w:rsidRPr="0062458D">
        <w:rPr>
          <w:sz w:val="20"/>
          <w:szCs w:val="20"/>
        </w:rPr>
        <w:t>Congenital ventricular septal defects</w:t>
      </w:r>
    </w:p>
    <w:p w14:paraId="44BB8C96" w14:textId="1F0B58F3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4</w:t>
      </w:r>
      <w:r>
        <w:rPr>
          <w:sz w:val="20"/>
          <w:szCs w:val="20"/>
        </w:rPr>
        <w:t xml:space="preserve">.    </w:t>
      </w:r>
      <w:r w:rsidRPr="0062458D">
        <w:rPr>
          <w:sz w:val="20"/>
          <w:szCs w:val="20"/>
        </w:rPr>
        <w:t>Critical limb ischemia</w:t>
      </w:r>
    </w:p>
    <w:p w14:paraId="6A0D33A0" w14:textId="722DF272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5</w:t>
      </w:r>
      <w:r>
        <w:rPr>
          <w:sz w:val="20"/>
          <w:szCs w:val="20"/>
        </w:rPr>
        <w:t xml:space="preserve">.    </w:t>
      </w:r>
      <w:r w:rsidRPr="0062458D">
        <w:rPr>
          <w:sz w:val="20"/>
          <w:szCs w:val="20"/>
        </w:rPr>
        <w:t>Aortic valve disease (acquired) and aortic valvule surgery</w:t>
      </w:r>
    </w:p>
    <w:p w14:paraId="178278DD" w14:textId="28C591F0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6</w:t>
      </w:r>
      <w:r>
        <w:rPr>
          <w:sz w:val="20"/>
          <w:szCs w:val="20"/>
        </w:rPr>
        <w:t xml:space="preserve">.    </w:t>
      </w:r>
      <w:r w:rsidRPr="0062458D">
        <w:rPr>
          <w:sz w:val="20"/>
          <w:szCs w:val="20"/>
        </w:rPr>
        <w:t>Tricuspid valve disease (congenital, acquired), tricuspid valve surgery</w:t>
      </w:r>
    </w:p>
    <w:p w14:paraId="036373CE" w14:textId="741609D9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7</w:t>
      </w:r>
      <w:r>
        <w:rPr>
          <w:sz w:val="20"/>
          <w:szCs w:val="20"/>
        </w:rPr>
        <w:t xml:space="preserve">.    </w:t>
      </w:r>
      <w:r w:rsidRPr="0062458D">
        <w:rPr>
          <w:sz w:val="20"/>
          <w:szCs w:val="20"/>
        </w:rPr>
        <w:t>Vascular injuries</w:t>
      </w:r>
    </w:p>
    <w:p w14:paraId="195E5E2F" w14:textId="44E967BD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8</w:t>
      </w:r>
      <w:r>
        <w:rPr>
          <w:sz w:val="20"/>
          <w:szCs w:val="20"/>
        </w:rPr>
        <w:t xml:space="preserve">.    </w:t>
      </w:r>
      <w:r w:rsidRPr="0062458D">
        <w:rPr>
          <w:sz w:val="20"/>
          <w:szCs w:val="20"/>
        </w:rPr>
        <w:t>Atrial septal defect, anomalous pulmonary venous return</w:t>
      </w:r>
    </w:p>
    <w:p w14:paraId="544FFB54" w14:textId="1C1F1083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9</w:t>
      </w:r>
      <w:r>
        <w:rPr>
          <w:sz w:val="20"/>
          <w:szCs w:val="20"/>
        </w:rPr>
        <w:t xml:space="preserve">.    </w:t>
      </w:r>
      <w:r w:rsidRPr="0062458D">
        <w:rPr>
          <w:sz w:val="20"/>
          <w:szCs w:val="20"/>
        </w:rPr>
        <w:t>Chronic venous insufficiency - pathophysiology, symptoms, complications, treatment</w:t>
      </w:r>
    </w:p>
    <w:p w14:paraId="1B699F95" w14:textId="6654AA95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10</w:t>
      </w:r>
      <w:r>
        <w:rPr>
          <w:sz w:val="20"/>
          <w:szCs w:val="20"/>
        </w:rPr>
        <w:t xml:space="preserve">.  </w:t>
      </w:r>
      <w:r w:rsidRPr="0062458D">
        <w:rPr>
          <w:sz w:val="20"/>
          <w:szCs w:val="20"/>
        </w:rPr>
        <w:t>Transposition of the great arteries</w:t>
      </w:r>
    </w:p>
    <w:p w14:paraId="3E1BD758" w14:textId="58650098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11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Thromboembolic disease</w:t>
      </w:r>
    </w:p>
    <w:p w14:paraId="4D2117FF" w14:textId="21E24E49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12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 xml:space="preserve">Mechanical and biological </w:t>
      </w:r>
      <w:proofErr w:type="spellStart"/>
      <w:r w:rsidRPr="0062458D">
        <w:rPr>
          <w:sz w:val="20"/>
          <w:szCs w:val="20"/>
        </w:rPr>
        <w:t>arteficial</w:t>
      </w:r>
      <w:proofErr w:type="spellEnd"/>
      <w:r w:rsidRPr="0062458D">
        <w:rPr>
          <w:sz w:val="20"/>
          <w:szCs w:val="20"/>
        </w:rPr>
        <w:t xml:space="preserve"> valve prostheses</w:t>
      </w:r>
    </w:p>
    <w:p w14:paraId="09A260FD" w14:textId="2CB33B44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13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Congenital malformation of the thoracis aorta</w:t>
      </w:r>
    </w:p>
    <w:p w14:paraId="356F8B19" w14:textId="697109DA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14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Surgery of cardiac arrhythmias</w:t>
      </w:r>
    </w:p>
    <w:p w14:paraId="133818F9" w14:textId="0A8433C8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15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Pericardial disease and surgery</w:t>
      </w:r>
    </w:p>
    <w:p w14:paraId="6A22C898" w14:textId="0E6F3A2F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16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Surgery of cerebrovascular insufficiency (symptomatic and asymptomatic stenosis of the carotid artery)</w:t>
      </w:r>
    </w:p>
    <w:p w14:paraId="53765BA4" w14:textId="187D839D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17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 xml:space="preserve">Vascular reconstruction (anatomically and </w:t>
      </w:r>
      <w:proofErr w:type="spellStart"/>
      <w:r w:rsidRPr="0062458D">
        <w:rPr>
          <w:sz w:val="20"/>
          <w:szCs w:val="20"/>
        </w:rPr>
        <w:t>extraanatomically</w:t>
      </w:r>
      <w:proofErr w:type="spellEnd"/>
      <w:r w:rsidRPr="0062458D">
        <w:rPr>
          <w:sz w:val="20"/>
          <w:szCs w:val="20"/>
        </w:rPr>
        <w:t>)</w:t>
      </w:r>
    </w:p>
    <w:p w14:paraId="7EA6760B" w14:textId="788A3FE7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18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Hypothermia in cardiovascular surgery</w:t>
      </w:r>
    </w:p>
    <w:p w14:paraId="530B9189" w14:textId="4ED87C01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19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 xml:space="preserve">Ischemia of visceral arteries (tr. </w:t>
      </w:r>
      <w:proofErr w:type="spellStart"/>
      <w:r w:rsidRPr="0062458D">
        <w:rPr>
          <w:sz w:val="20"/>
          <w:szCs w:val="20"/>
        </w:rPr>
        <w:t>coeliacus</w:t>
      </w:r>
      <w:proofErr w:type="spellEnd"/>
      <w:r w:rsidRPr="0062458D">
        <w:rPr>
          <w:sz w:val="20"/>
          <w:szCs w:val="20"/>
        </w:rPr>
        <w:t xml:space="preserve">, a. mesenterica sup., a. </w:t>
      </w:r>
      <w:proofErr w:type="spellStart"/>
      <w:r w:rsidRPr="0062458D">
        <w:rPr>
          <w:sz w:val="20"/>
          <w:szCs w:val="20"/>
        </w:rPr>
        <w:t>renalis</w:t>
      </w:r>
      <w:proofErr w:type="spellEnd"/>
      <w:r w:rsidRPr="0062458D">
        <w:rPr>
          <w:sz w:val="20"/>
          <w:szCs w:val="20"/>
        </w:rPr>
        <w:t>, aa.il.int.). Clinical manifestation and therapy.</w:t>
      </w:r>
    </w:p>
    <w:p w14:paraId="7DDB1340" w14:textId="5D3F6AC3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20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 xml:space="preserve">Aortoiliac atherosclerotic occlusive disease. </w:t>
      </w:r>
      <w:proofErr w:type="spellStart"/>
      <w:r w:rsidRPr="0062458D">
        <w:rPr>
          <w:sz w:val="20"/>
          <w:szCs w:val="20"/>
        </w:rPr>
        <w:t>Leriche</w:t>
      </w:r>
      <w:proofErr w:type="spellEnd"/>
      <w:r w:rsidRPr="0062458D">
        <w:rPr>
          <w:sz w:val="20"/>
          <w:szCs w:val="20"/>
        </w:rPr>
        <w:t xml:space="preserve"> syndrome.</w:t>
      </w:r>
    </w:p>
    <w:p w14:paraId="587E8053" w14:textId="3BA57805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21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 xml:space="preserve">Peripheral artery disease, endovascular </w:t>
      </w:r>
      <w:proofErr w:type="gramStart"/>
      <w:r w:rsidRPr="0062458D">
        <w:rPr>
          <w:sz w:val="20"/>
          <w:szCs w:val="20"/>
        </w:rPr>
        <w:t>interventions</w:t>
      </w:r>
      <w:proofErr w:type="gramEnd"/>
      <w:r w:rsidRPr="0062458D">
        <w:rPr>
          <w:sz w:val="20"/>
          <w:szCs w:val="20"/>
        </w:rPr>
        <w:t xml:space="preserve"> and surgical procedures</w:t>
      </w:r>
    </w:p>
    <w:p w14:paraId="080DD695" w14:textId="512CF3BD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22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Vascular access for hemodialysis (A-V fistulas)</w:t>
      </w:r>
    </w:p>
    <w:p w14:paraId="15EDD139" w14:textId="4D541030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23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Cardiac injury and great vessels trauma (blunt and penetrating injuries)</w:t>
      </w:r>
    </w:p>
    <w:p w14:paraId="5F8028EF" w14:textId="25A3EC2E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24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Cardiac tamponade</w:t>
      </w:r>
    </w:p>
    <w:p w14:paraId="52AF3FA0" w14:textId="1913342F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25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Surgery of ischemic heart disease</w:t>
      </w:r>
    </w:p>
    <w:p w14:paraId="2828BF0F" w14:textId="6FE01D86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26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Mechanical complications of myocardial infarction (papillary muscle rupture, ventricular septal rupture, free wall rupture, aneurysm of the left ventricle)</w:t>
      </w:r>
    </w:p>
    <w:p w14:paraId="3E366570" w14:textId="12302E97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27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Vascular complications of diabetes mellitus - surgical therapy.</w:t>
      </w:r>
    </w:p>
    <w:p w14:paraId="47DE3C00" w14:textId="44B557E5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28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Heart transplantation</w:t>
      </w:r>
    </w:p>
    <w:p w14:paraId="33B09C53" w14:textId="392CBBED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29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 xml:space="preserve">Arterial aneurysm, clinical manifestation, </w:t>
      </w:r>
      <w:proofErr w:type="gramStart"/>
      <w:r w:rsidRPr="0062458D">
        <w:rPr>
          <w:sz w:val="20"/>
          <w:szCs w:val="20"/>
        </w:rPr>
        <w:t>diagnosis</w:t>
      </w:r>
      <w:proofErr w:type="gramEnd"/>
      <w:r w:rsidRPr="0062458D">
        <w:rPr>
          <w:sz w:val="20"/>
          <w:szCs w:val="20"/>
        </w:rPr>
        <w:t xml:space="preserve"> and treatment</w:t>
      </w:r>
    </w:p>
    <w:p w14:paraId="1969EB34" w14:textId="16E40563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30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Infectious endocarditis</w:t>
      </w:r>
    </w:p>
    <w:p w14:paraId="0F70F592" w14:textId="686D4252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31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Complications in vascular surgery (early thrombosis of the graft vessel, infection)</w:t>
      </w:r>
    </w:p>
    <w:p w14:paraId="7B89A70B" w14:textId="1D7B9DD0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32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Clinical examination in patients with vascular disease</w:t>
      </w:r>
    </w:p>
    <w:p w14:paraId="6ADA5C5C" w14:textId="7E19301A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33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Abdominal aortic aneurysm (symptoms, diagnosis, therapy)</w:t>
      </w:r>
    </w:p>
    <w:p w14:paraId="56162FEE" w14:textId="65610C52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34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Thoracic aortic aneurysm</w:t>
      </w:r>
    </w:p>
    <w:p w14:paraId="2C3996B4" w14:textId="163CA3D7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35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Mitral valve disease and surgery of the mitral valve</w:t>
      </w:r>
    </w:p>
    <w:p w14:paraId="385737AE" w14:textId="13918DBC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lastRenderedPageBreak/>
        <w:t>36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Thoracic outlet syndrome</w:t>
      </w:r>
    </w:p>
    <w:p w14:paraId="04FFE236" w14:textId="110FC4C5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37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Principle of extracorporeal circulation</w:t>
      </w:r>
    </w:p>
    <w:p w14:paraId="6795D67B" w14:textId="213A6821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38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Congenital pulmonary artery anomalies</w:t>
      </w:r>
    </w:p>
    <w:p w14:paraId="7A52149B" w14:textId="67DCDF37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39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Thoracic aortic dissection</w:t>
      </w:r>
    </w:p>
    <w:p w14:paraId="39ED7C0A" w14:textId="2D7CD9B1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40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Mechanical heart support, ECMO</w:t>
      </w:r>
    </w:p>
    <w:p w14:paraId="66BC5DAD" w14:textId="3A9591D1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41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Acute arterial occlusions (embolism, thrombosis)</w:t>
      </w:r>
    </w:p>
    <w:p w14:paraId="6362B214" w14:textId="704DEA0D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42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Pharmacotherapy in vascular surgery (antiplatelet agents, anticoagulants, vasodilatory drugs)</w:t>
      </w:r>
    </w:p>
    <w:p w14:paraId="5C56893F" w14:textId="568E127E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43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 xml:space="preserve">Coarctation of the aorta, ductus arteriosus - </w:t>
      </w:r>
      <w:proofErr w:type="spellStart"/>
      <w:r w:rsidRPr="0062458D">
        <w:rPr>
          <w:sz w:val="20"/>
          <w:szCs w:val="20"/>
        </w:rPr>
        <w:t>Botallo</w:t>
      </w:r>
      <w:proofErr w:type="spellEnd"/>
      <w:r w:rsidRPr="0062458D">
        <w:rPr>
          <w:sz w:val="20"/>
          <w:szCs w:val="20"/>
        </w:rPr>
        <w:t xml:space="preserve"> duct (therapy)</w:t>
      </w:r>
    </w:p>
    <w:p w14:paraId="7EDC29DF" w14:textId="652E141F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44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Endovascular interventions for arterial occlusions and stenoses</w:t>
      </w:r>
    </w:p>
    <w:p w14:paraId="5F3F571B" w14:textId="0C3D58D2" w:rsidR="0062458D" w:rsidRPr="0062458D" w:rsidRDefault="0062458D" w:rsidP="0062458D">
      <w:pPr>
        <w:spacing w:after="0" w:line="240" w:lineRule="auto"/>
        <w:rPr>
          <w:sz w:val="20"/>
          <w:szCs w:val="20"/>
        </w:rPr>
      </w:pPr>
      <w:r w:rsidRPr="0062458D">
        <w:rPr>
          <w:sz w:val="20"/>
          <w:szCs w:val="20"/>
        </w:rPr>
        <w:t>45</w:t>
      </w:r>
      <w:r>
        <w:rPr>
          <w:sz w:val="20"/>
          <w:szCs w:val="20"/>
        </w:rPr>
        <w:t xml:space="preserve">.   </w:t>
      </w:r>
      <w:r w:rsidRPr="0062458D">
        <w:rPr>
          <w:sz w:val="20"/>
          <w:szCs w:val="20"/>
        </w:rPr>
        <w:t>Basic principles of vascular surgery, types of prostheses</w:t>
      </w:r>
    </w:p>
    <w:p w14:paraId="3C35E4CF" w14:textId="77777777" w:rsidR="0062458D" w:rsidRPr="0062458D" w:rsidRDefault="0062458D" w:rsidP="0062458D">
      <w:pPr>
        <w:spacing w:after="0" w:line="240" w:lineRule="auto"/>
        <w:rPr>
          <w:sz w:val="20"/>
          <w:szCs w:val="20"/>
        </w:rPr>
      </w:pPr>
    </w:p>
    <w:p w14:paraId="3CED3CF7" w14:textId="77777777" w:rsidR="000134C6" w:rsidRPr="0062458D" w:rsidRDefault="000134C6" w:rsidP="0062458D">
      <w:pPr>
        <w:spacing w:after="0" w:line="240" w:lineRule="auto"/>
        <w:rPr>
          <w:sz w:val="20"/>
          <w:szCs w:val="20"/>
          <w:lang w:val="en-GB"/>
        </w:rPr>
      </w:pPr>
    </w:p>
    <w:p w14:paraId="34ABAAE5" w14:textId="568F78F3" w:rsidR="00003464" w:rsidRPr="0062458D" w:rsidRDefault="00003464" w:rsidP="0062458D">
      <w:pPr>
        <w:spacing w:after="0" w:line="240" w:lineRule="auto"/>
        <w:rPr>
          <w:sz w:val="20"/>
          <w:szCs w:val="20"/>
          <w:lang w:val="en-GB"/>
        </w:rPr>
      </w:pPr>
    </w:p>
    <w:p w14:paraId="591FECC0" w14:textId="77777777" w:rsidR="000134C6" w:rsidRPr="0062458D" w:rsidRDefault="000134C6" w:rsidP="0062458D">
      <w:pPr>
        <w:spacing w:after="0" w:line="240" w:lineRule="auto"/>
        <w:rPr>
          <w:sz w:val="20"/>
          <w:szCs w:val="20"/>
          <w:lang w:val="en-GB"/>
        </w:rPr>
      </w:pPr>
    </w:p>
    <w:sectPr w:rsidR="000134C6" w:rsidRPr="0062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7AD2" w14:textId="77777777" w:rsidR="00496CB1" w:rsidRDefault="00496CB1" w:rsidP="000134C6">
      <w:pPr>
        <w:spacing w:after="0" w:line="240" w:lineRule="auto"/>
      </w:pPr>
      <w:r>
        <w:separator/>
      </w:r>
    </w:p>
  </w:endnote>
  <w:endnote w:type="continuationSeparator" w:id="0">
    <w:p w14:paraId="54BAC265" w14:textId="77777777" w:rsidR="00496CB1" w:rsidRDefault="00496CB1" w:rsidP="0001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F92C" w14:textId="77777777" w:rsidR="00496CB1" w:rsidRDefault="00496CB1" w:rsidP="000134C6">
      <w:pPr>
        <w:spacing w:after="0" w:line="240" w:lineRule="auto"/>
      </w:pPr>
      <w:r>
        <w:separator/>
      </w:r>
    </w:p>
  </w:footnote>
  <w:footnote w:type="continuationSeparator" w:id="0">
    <w:p w14:paraId="239258A3" w14:textId="77777777" w:rsidR="00496CB1" w:rsidRDefault="00496CB1" w:rsidP="0001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099"/>
    <w:multiLevelType w:val="hybridMultilevel"/>
    <w:tmpl w:val="965838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537E"/>
    <w:multiLevelType w:val="multilevel"/>
    <w:tmpl w:val="BDAA9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B1486"/>
    <w:multiLevelType w:val="hybridMultilevel"/>
    <w:tmpl w:val="A6D81E62"/>
    <w:lvl w:ilvl="0" w:tplc="00A4E2C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D5E77"/>
    <w:multiLevelType w:val="hybridMultilevel"/>
    <w:tmpl w:val="B0DC5B04"/>
    <w:lvl w:ilvl="0" w:tplc="0405000F">
      <w:start w:val="1"/>
      <w:numFmt w:val="decimal"/>
      <w:lvlText w:val="%1."/>
      <w:lvlJc w:val="left"/>
      <w:pPr>
        <w:ind w:left="4896" w:hanging="360"/>
      </w:pPr>
    </w:lvl>
    <w:lvl w:ilvl="1" w:tplc="04050019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num w:numId="1" w16cid:durableId="1107431189">
    <w:abstractNumId w:val="1"/>
  </w:num>
  <w:num w:numId="2" w16cid:durableId="2081294876">
    <w:abstractNumId w:val="3"/>
  </w:num>
  <w:num w:numId="3" w16cid:durableId="161554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84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C6"/>
    <w:rsid w:val="00003464"/>
    <w:rsid w:val="000134C6"/>
    <w:rsid w:val="00014244"/>
    <w:rsid w:val="0002314F"/>
    <w:rsid w:val="0004116C"/>
    <w:rsid w:val="000546A5"/>
    <w:rsid w:val="00093574"/>
    <w:rsid w:val="00096383"/>
    <w:rsid w:val="000A08B0"/>
    <w:rsid w:val="000A3D25"/>
    <w:rsid w:val="000B0B36"/>
    <w:rsid w:val="000B46DE"/>
    <w:rsid w:val="000E4762"/>
    <w:rsid w:val="000F4FA6"/>
    <w:rsid w:val="001125F1"/>
    <w:rsid w:val="00115F45"/>
    <w:rsid w:val="00116FF9"/>
    <w:rsid w:val="0011DCBE"/>
    <w:rsid w:val="00120C33"/>
    <w:rsid w:val="00120CA9"/>
    <w:rsid w:val="0013163A"/>
    <w:rsid w:val="001606A1"/>
    <w:rsid w:val="00163368"/>
    <w:rsid w:val="00166C6F"/>
    <w:rsid w:val="001762B6"/>
    <w:rsid w:val="00182D90"/>
    <w:rsid w:val="00187FD1"/>
    <w:rsid w:val="001A223D"/>
    <w:rsid w:val="001A74FC"/>
    <w:rsid w:val="001B03BC"/>
    <w:rsid w:val="001F4217"/>
    <w:rsid w:val="00223EEB"/>
    <w:rsid w:val="0023280B"/>
    <w:rsid w:val="00242696"/>
    <w:rsid w:val="00243ED0"/>
    <w:rsid w:val="00255DF5"/>
    <w:rsid w:val="00257C9D"/>
    <w:rsid w:val="00267A41"/>
    <w:rsid w:val="00271D35"/>
    <w:rsid w:val="00272C8E"/>
    <w:rsid w:val="002740D5"/>
    <w:rsid w:val="002752D3"/>
    <w:rsid w:val="00286FCB"/>
    <w:rsid w:val="0029462A"/>
    <w:rsid w:val="002A121B"/>
    <w:rsid w:val="002C7AA2"/>
    <w:rsid w:val="002F045C"/>
    <w:rsid w:val="002F718E"/>
    <w:rsid w:val="00303902"/>
    <w:rsid w:val="0030601B"/>
    <w:rsid w:val="0032618E"/>
    <w:rsid w:val="00326F96"/>
    <w:rsid w:val="00344FF5"/>
    <w:rsid w:val="00352470"/>
    <w:rsid w:val="003657A2"/>
    <w:rsid w:val="00375E76"/>
    <w:rsid w:val="0038157E"/>
    <w:rsid w:val="0038365A"/>
    <w:rsid w:val="0038378A"/>
    <w:rsid w:val="003A70A9"/>
    <w:rsid w:val="003B4EF1"/>
    <w:rsid w:val="003C499C"/>
    <w:rsid w:val="003D4FB4"/>
    <w:rsid w:val="003E67D7"/>
    <w:rsid w:val="00465CDF"/>
    <w:rsid w:val="00495F9D"/>
    <w:rsid w:val="00496CB1"/>
    <w:rsid w:val="004B5106"/>
    <w:rsid w:val="004C3F09"/>
    <w:rsid w:val="004C5348"/>
    <w:rsid w:val="004E58C9"/>
    <w:rsid w:val="004F447E"/>
    <w:rsid w:val="004F54BE"/>
    <w:rsid w:val="005034E7"/>
    <w:rsid w:val="005110B0"/>
    <w:rsid w:val="005127CB"/>
    <w:rsid w:val="005301CC"/>
    <w:rsid w:val="00540DA4"/>
    <w:rsid w:val="00565082"/>
    <w:rsid w:val="00570AB5"/>
    <w:rsid w:val="005B1CD8"/>
    <w:rsid w:val="005E2DED"/>
    <w:rsid w:val="005E66AE"/>
    <w:rsid w:val="00603D52"/>
    <w:rsid w:val="00617B51"/>
    <w:rsid w:val="00622F17"/>
    <w:rsid w:val="0062458D"/>
    <w:rsid w:val="00624B83"/>
    <w:rsid w:val="006B579C"/>
    <w:rsid w:val="006D3D57"/>
    <w:rsid w:val="006E2AB2"/>
    <w:rsid w:val="0070003B"/>
    <w:rsid w:val="00706080"/>
    <w:rsid w:val="007167EB"/>
    <w:rsid w:val="0071756D"/>
    <w:rsid w:val="00741A0F"/>
    <w:rsid w:val="007466E8"/>
    <w:rsid w:val="00750424"/>
    <w:rsid w:val="0076435C"/>
    <w:rsid w:val="00795A48"/>
    <w:rsid w:val="007F4BD5"/>
    <w:rsid w:val="0080187B"/>
    <w:rsid w:val="00830AD5"/>
    <w:rsid w:val="00831B35"/>
    <w:rsid w:val="00843A07"/>
    <w:rsid w:val="008A2D01"/>
    <w:rsid w:val="008D1FFB"/>
    <w:rsid w:val="008D6FA9"/>
    <w:rsid w:val="008D70C4"/>
    <w:rsid w:val="008E0464"/>
    <w:rsid w:val="008E20F6"/>
    <w:rsid w:val="008E661C"/>
    <w:rsid w:val="00902D57"/>
    <w:rsid w:val="009034F1"/>
    <w:rsid w:val="00915D54"/>
    <w:rsid w:val="00915ED7"/>
    <w:rsid w:val="00944863"/>
    <w:rsid w:val="00953BC0"/>
    <w:rsid w:val="00976E72"/>
    <w:rsid w:val="009949FE"/>
    <w:rsid w:val="009E2C96"/>
    <w:rsid w:val="00A05053"/>
    <w:rsid w:val="00A124FB"/>
    <w:rsid w:val="00A17FE0"/>
    <w:rsid w:val="00A27B39"/>
    <w:rsid w:val="00A4755F"/>
    <w:rsid w:val="00A679B9"/>
    <w:rsid w:val="00A751AE"/>
    <w:rsid w:val="00AB4CDD"/>
    <w:rsid w:val="00AE2449"/>
    <w:rsid w:val="00AE557B"/>
    <w:rsid w:val="00AF33E1"/>
    <w:rsid w:val="00AF4DEC"/>
    <w:rsid w:val="00B07189"/>
    <w:rsid w:val="00B24CD5"/>
    <w:rsid w:val="00B41D57"/>
    <w:rsid w:val="00B4581B"/>
    <w:rsid w:val="00B50462"/>
    <w:rsid w:val="00B73DEE"/>
    <w:rsid w:val="00B94B21"/>
    <w:rsid w:val="00B953B0"/>
    <w:rsid w:val="00B96068"/>
    <w:rsid w:val="00BC329A"/>
    <w:rsid w:val="00BD11F9"/>
    <w:rsid w:val="00C03FC5"/>
    <w:rsid w:val="00C04678"/>
    <w:rsid w:val="00C418E7"/>
    <w:rsid w:val="00C43AF2"/>
    <w:rsid w:val="00C86CDB"/>
    <w:rsid w:val="00C91DBB"/>
    <w:rsid w:val="00CA40A2"/>
    <w:rsid w:val="00CB6549"/>
    <w:rsid w:val="00CC0221"/>
    <w:rsid w:val="00CC307E"/>
    <w:rsid w:val="00CC7A3D"/>
    <w:rsid w:val="00CD36A4"/>
    <w:rsid w:val="00CF3245"/>
    <w:rsid w:val="00D1537D"/>
    <w:rsid w:val="00D173EB"/>
    <w:rsid w:val="00D2275A"/>
    <w:rsid w:val="00D411C6"/>
    <w:rsid w:val="00D45C36"/>
    <w:rsid w:val="00D5520F"/>
    <w:rsid w:val="00D56CBC"/>
    <w:rsid w:val="00D6284B"/>
    <w:rsid w:val="00D72664"/>
    <w:rsid w:val="00D733D9"/>
    <w:rsid w:val="00D7457A"/>
    <w:rsid w:val="00D852EB"/>
    <w:rsid w:val="00D96D10"/>
    <w:rsid w:val="00DA0B78"/>
    <w:rsid w:val="00DA27DF"/>
    <w:rsid w:val="00DD0106"/>
    <w:rsid w:val="00DE1A31"/>
    <w:rsid w:val="00E0296D"/>
    <w:rsid w:val="00E02FE9"/>
    <w:rsid w:val="00E15D45"/>
    <w:rsid w:val="00E226DF"/>
    <w:rsid w:val="00E255E7"/>
    <w:rsid w:val="00E26D60"/>
    <w:rsid w:val="00E44DA5"/>
    <w:rsid w:val="00E52295"/>
    <w:rsid w:val="00E55C74"/>
    <w:rsid w:val="00E61C1D"/>
    <w:rsid w:val="00E61E92"/>
    <w:rsid w:val="00E7292D"/>
    <w:rsid w:val="00E77F7C"/>
    <w:rsid w:val="00EA364D"/>
    <w:rsid w:val="00EA5A1B"/>
    <w:rsid w:val="00EC54CF"/>
    <w:rsid w:val="00ED5300"/>
    <w:rsid w:val="00EF645D"/>
    <w:rsid w:val="00F00A56"/>
    <w:rsid w:val="00F0704A"/>
    <w:rsid w:val="00F328DC"/>
    <w:rsid w:val="00F71D00"/>
    <w:rsid w:val="00F72FA6"/>
    <w:rsid w:val="00F96004"/>
    <w:rsid w:val="00FB0B1A"/>
    <w:rsid w:val="00FC2DB1"/>
    <w:rsid w:val="00FC7FDF"/>
    <w:rsid w:val="00FD6515"/>
    <w:rsid w:val="00FE0BEF"/>
    <w:rsid w:val="00FE3C4A"/>
    <w:rsid w:val="00FF1BEA"/>
    <w:rsid w:val="00FF639D"/>
    <w:rsid w:val="01254F0C"/>
    <w:rsid w:val="01801320"/>
    <w:rsid w:val="020F1735"/>
    <w:rsid w:val="025EDC96"/>
    <w:rsid w:val="0271C374"/>
    <w:rsid w:val="0272A3AD"/>
    <w:rsid w:val="02A2BD05"/>
    <w:rsid w:val="0324DCD1"/>
    <w:rsid w:val="04967A01"/>
    <w:rsid w:val="04DDB22A"/>
    <w:rsid w:val="05A3FDD6"/>
    <w:rsid w:val="05DD2F1C"/>
    <w:rsid w:val="0627A312"/>
    <w:rsid w:val="06324A62"/>
    <w:rsid w:val="0679828B"/>
    <w:rsid w:val="07091DCE"/>
    <w:rsid w:val="0750BCC0"/>
    <w:rsid w:val="07AD2AD4"/>
    <w:rsid w:val="08035202"/>
    <w:rsid w:val="08075082"/>
    <w:rsid w:val="0860A51C"/>
    <w:rsid w:val="08B07D92"/>
    <w:rsid w:val="08E02922"/>
    <w:rsid w:val="0982CFAD"/>
    <w:rsid w:val="09910112"/>
    <w:rsid w:val="0992A251"/>
    <w:rsid w:val="0992C559"/>
    <w:rsid w:val="09B1234D"/>
    <w:rsid w:val="09DF17EF"/>
    <w:rsid w:val="0A3602D2"/>
    <w:rsid w:val="0A8ACFD0"/>
    <w:rsid w:val="0B8C03B6"/>
    <w:rsid w:val="0C6764CC"/>
    <w:rsid w:val="0C7287D6"/>
    <w:rsid w:val="0CB3A232"/>
    <w:rsid w:val="0E530AFD"/>
    <w:rsid w:val="0F2F3AAF"/>
    <w:rsid w:val="0F31D763"/>
    <w:rsid w:val="0F4182EB"/>
    <w:rsid w:val="104E5973"/>
    <w:rsid w:val="10DD534C"/>
    <w:rsid w:val="116E67F8"/>
    <w:rsid w:val="119DB436"/>
    <w:rsid w:val="125BEE01"/>
    <w:rsid w:val="127923AD"/>
    <w:rsid w:val="128D806A"/>
    <w:rsid w:val="12DF7555"/>
    <w:rsid w:val="1311B28C"/>
    <w:rsid w:val="1388B628"/>
    <w:rsid w:val="13955AAF"/>
    <w:rsid w:val="13AEC33E"/>
    <w:rsid w:val="13BDFB3F"/>
    <w:rsid w:val="140C31A7"/>
    <w:rsid w:val="145D9704"/>
    <w:rsid w:val="153BB534"/>
    <w:rsid w:val="157D8057"/>
    <w:rsid w:val="1623C9F2"/>
    <w:rsid w:val="174442A3"/>
    <w:rsid w:val="184A45C3"/>
    <w:rsid w:val="189EDABB"/>
    <w:rsid w:val="18ACEA2E"/>
    <w:rsid w:val="18E01304"/>
    <w:rsid w:val="198F9DBE"/>
    <w:rsid w:val="1996CCD6"/>
    <w:rsid w:val="19FF477A"/>
    <w:rsid w:val="1A7B732B"/>
    <w:rsid w:val="1AA817A0"/>
    <w:rsid w:val="1AE21176"/>
    <w:rsid w:val="1B5A07A7"/>
    <w:rsid w:val="1B7BB630"/>
    <w:rsid w:val="1C2BB124"/>
    <w:rsid w:val="1C3DB20E"/>
    <w:rsid w:val="1CD9A435"/>
    <w:rsid w:val="1DC78185"/>
    <w:rsid w:val="1EA4E1D4"/>
    <w:rsid w:val="1FDC27F5"/>
    <w:rsid w:val="1FFEDF42"/>
    <w:rsid w:val="200D16EE"/>
    <w:rsid w:val="204F2753"/>
    <w:rsid w:val="2083A9AB"/>
    <w:rsid w:val="20FE8699"/>
    <w:rsid w:val="212D31EA"/>
    <w:rsid w:val="2201C99F"/>
    <w:rsid w:val="22CC50E0"/>
    <w:rsid w:val="235CC747"/>
    <w:rsid w:val="23C5F453"/>
    <w:rsid w:val="24682141"/>
    <w:rsid w:val="247B11DA"/>
    <w:rsid w:val="24D25065"/>
    <w:rsid w:val="25356B85"/>
    <w:rsid w:val="25C0343B"/>
    <w:rsid w:val="25EAA711"/>
    <w:rsid w:val="26361883"/>
    <w:rsid w:val="2765DB92"/>
    <w:rsid w:val="28826892"/>
    <w:rsid w:val="28996576"/>
    <w:rsid w:val="28CC836E"/>
    <w:rsid w:val="290A342C"/>
    <w:rsid w:val="29835B80"/>
    <w:rsid w:val="299AD0D7"/>
    <w:rsid w:val="29D7B738"/>
    <w:rsid w:val="2A8CDC30"/>
    <w:rsid w:val="2AA273F2"/>
    <w:rsid w:val="2B4D7748"/>
    <w:rsid w:val="2B95F50D"/>
    <w:rsid w:val="2BE06A76"/>
    <w:rsid w:val="2C1CF6C8"/>
    <w:rsid w:val="2C7B20AC"/>
    <w:rsid w:val="2DE4C32B"/>
    <w:rsid w:val="2E16F10D"/>
    <w:rsid w:val="2EC472A3"/>
    <w:rsid w:val="2EE99E1D"/>
    <w:rsid w:val="2FA0CA26"/>
    <w:rsid w:val="30349370"/>
    <w:rsid w:val="30B5DE6F"/>
    <w:rsid w:val="30D39ED8"/>
    <w:rsid w:val="30EF9DA2"/>
    <w:rsid w:val="31090A56"/>
    <w:rsid w:val="31458EC4"/>
    <w:rsid w:val="31E56BF4"/>
    <w:rsid w:val="321D3F95"/>
    <w:rsid w:val="323DF567"/>
    <w:rsid w:val="328C238D"/>
    <w:rsid w:val="32D88EBE"/>
    <w:rsid w:val="33097B68"/>
    <w:rsid w:val="336CC72F"/>
    <w:rsid w:val="338BB108"/>
    <w:rsid w:val="33BD0F40"/>
    <w:rsid w:val="3514280E"/>
    <w:rsid w:val="3529A01E"/>
    <w:rsid w:val="3540A091"/>
    <w:rsid w:val="35865539"/>
    <w:rsid w:val="35F1436E"/>
    <w:rsid w:val="3828E1F0"/>
    <w:rsid w:val="39745A77"/>
    <w:rsid w:val="39D41FC9"/>
    <w:rsid w:val="3B26F151"/>
    <w:rsid w:val="3B50C1F8"/>
    <w:rsid w:val="3B55A507"/>
    <w:rsid w:val="3B632B9E"/>
    <w:rsid w:val="3B7028AD"/>
    <w:rsid w:val="3B7C1478"/>
    <w:rsid w:val="3BEF1788"/>
    <w:rsid w:val="3C73151D"/>
    <w:rsid w:val="3CFC5582"/>
    <w:rsid w:val="3D2D694A"/>
    <w:rsid w:val="3E5E9213"/>
    <w:rsid w:val="3EC5DB76"/>
    <w:rsid w:val="3F02E607"/>
    <w:rsid w:val="3F61042B"/>
    <w:rsid w:val="3FA6ECA1"/>
    <w:rsid w:val="3FCA343D"/>
    <w:rsid w:val="3FE5BBED"/>
    <w:rsid w:val="4059186A"/>
    <w:rsid w:val="40650A0C"/>
    <w:rsid w:val="408D0B2A"/>
    <w:rsid w:val="40E176F6"/>
    <w:rsid w:val="4105C16C"/>
    <w:rsid w:val="410A4625"/>
    <w:rsid w:val="41156B96"/>
    <w:rsid w:val="4142BD02"/>
    <w:rsid w:val="42BE7036"/>
    <w:rsid w:val="431071A2"/>
    <w:rsid w:val="431EBDFA"/>
    <w:rsid w:val="432B259C"/>
    <w:rsid w:val="43629C24"/>
    <w:rsid w:val="4374CF26"/>
    <w:rsid w:val="44454FB4"/>
    <w:rsid w:val="4458DFAE"/>
    <w:rsid w:val="44F05D12"/>
    <w:rsid w:val="44F584A4"/>
    <w:rsid w:val="4523C96A"/>
    <w:rsid w:val="46780B1C"/>
    <w:rsid w:val="469A4AA8"/>
    <w:rsid w:val="46BF7951"/>
    <w:rsid w:val="4713F536"/>
    <w:rsid w:val="47C96614"/>
    <w:rsid w:val="497A10D5"/>
    <w:rsid w:val="498DFF7E"/>
    <w:rsid w:val="4A2D493B"/>
    <w:rsid w:val="4AA1B911"/>
    <w:rsid w:val="4AF67A6F"/>
    <w:rsid w:val="4B0F059A"/>
    <w:rsid w:val="4BC9199C"/>
    <w:rsid w:val="4C90F129"/>
    <w:rsid w:val="4D5D178C"/>
    <w:rsid w:val="4DB5F232"/>
    <w:rsid w:val="4DC1016F"/>
    <w:rsid w:val="4E12BCA8"/>
    <w:rsid w:val="4E7E16FB"/>
    <w:rsid w:val="4F00BA5E"/>
    <w:rsid w:val="4F1DD337"/>
    <w:rsid w:val="4F39E670"/>
    <w:rsid w:val="4F88E1D4"/>
    <w:rsid w:val="50E21926"/>
    <w:rsid w:val="5123D2BC"/>
    <w:rsid w:val="5194A552"/>
    <w:rsid w:val="52213EE1"/>
    <w:rsid w:val="527DE987"/>
    <w:rsid w:val="530CD5DE"/>
    <w:rsid w:val="531999EB"/>
    <w:rsid w:val="533F7BCE"/>
    <w:rsid w:val="53B708CF"/>
    <w:rsid w:val="545B737E"/>
    <w:rsid w:val="54A397FD"/>
    <w:rsid w:val="5565079D"/>
    <w:rsid w:val="55B8B1D2"/>
    <w:rsid w:val="55BE91F7"/>
    <w:rsid w:val="55F4C959"/>
    <w:rsid w:val="56843E96"/>
    <w:rsid w:val="573C23C4"/>
    <w:rsid w:val="57ED0B0E"/>
    <w:rsid w:val="58BA2474"/>
    <w:rsid w:val="58D7F425"/>
    <w:rsid w:val="58EDC188"/>
    <w:rsid w:val="5929106E"/>
    <w:rsid w:val="59E0C80A"/>
    <w:rsid w:val="5A280033"/>
    <w:rsid w:val="5A7EBDDE"/>
    <w:rsid w:val="5A81AD30"/>
    <w:rsid w:val="5A88FB6C"/>
    <w:rsid w:val="5B1F1826"/>
    <w:rsid w:val="5B372FF8"/>
    <w:rsid w:val="5B47E12F"/>
    <w:rsid w:val="5B61DD72"/>
    <w:rsid w:val="5CE3B190"/>
    <w:rsid w:val="5CF778DD"/>
    <w:rsid w:val="5D6905A1"/>
    <w:rsid w:val="5E10194A"/>
    <w:rsid w:val="5F82AB9A"/>
    <w:rsid w:val="60021B7C"/>
    <w:rsid w:val="602F199F"/>
    <w:rsid w:val="603F0188"/>
    <w:rsid w:val="6047BE96"/>
    <w:rsid w:val="605C5C88"/>
    <w:rsid w:val="60621FDA"/>
    <w:rsid w:val="60D4DEEA"/>
    <w:rsid w:val="61CAEA00"/>
    <w:rsid w:val="61D2038A"/>
    <w:rsid w:val="62503778"/>
    <w:rsid w:val="63010F68"/>
    <w:rsid w:val="6371FC67"/>
    <w:rsid w:val="63A96253"/>
    <w:rsid w:val="640E01C1"/>
    <w:rsid w:val="6425A024"/>
    <w:rsid w:val="64394E2F"/>
    <w:rsid w:val="6453AF6B"/>
    <w:rsid w:val="64F184F2"/>
    <w:rsid w:val="65C832D5"/>
    <w:rsid w:val="662634FC"/>
    <w:rsid w:val="6699455E"/>
    <w:rsid w:val="67001EB4"/>
    <w:rsid w:val="6771689F"/>
    <w:rsid w:val="67E9D4C1"/>
    <w:rsid w:val="6806A57D"/>
    <w:rsid w:val="68C84CFE"/>
    <w:rsid w:val="68F7145F"/>
    <w:rsid w:val="69089D09"/>
    <w:rsid w:val="690EC4D1"/>
    <w:rsid w:val="69475923"/>
    <w:rsid w:val="69741623"/>
    <w:rsid w:val="6A740625"/>
    <w:rsid w:val="6B1FE606"/>
    <w:rsid w:val="6B30EAD1"/>
    <w:rsid w:val="6BA48CC0"/>
    <w:rsid w:val="6BC6D25C"/>
    <w:rsid w:val="6BE0AC0E"/>
    <w:rsid w:val="6BF7D26E"/>
    <w:rsid w:val="6C0FD686"/>
    <w:rsid w:val="6C403DCB"/>
    <w:rsid w:val="6C43739A"/>
    <w:rsid w:val="6C4AE7B1"/>
    <w:rsid w:val="6C8A3DCE"/>
    <w:rsid w:val="6CBBAD32"/>
    <w:rsid w:val="6CCCBB32"/>
    <w:rsid w:val="6D30DB45"/>
    <w:rsid w:val="6D30DC9E"/>
    <w:rsid w:val="6D5BC87C"/>
    <w:rsid w:val="6D72D39D"/>
    <w:rsid w:val="6EE7B1BB"/>
    <w:rsid w:val="6F477748"/>
    <w:rsid w:val="6F4D0AF2"/>
    <w:rsid w:val="6FF34DF4"/>
    <w:rsid w:val="702AF14B"/>
    <w:rsid w:val="704D2AEF"/>
    <w:rsid w:val="705D6CDF"/>
    <w:rsid w:val="706B5733"/>
    <w:rsid w:val="729ADFB4"/>
    <w:rsid w:val="72A7E113"/>
    <w:rsid w:val="72E7CD47"/>
    <w:rsid w:val="72EBBF3D"/>
    <w:rsid w:val="734A8878"/>
    <w:rsid w:val="7425AC8D"/>
    <w:rsid w:val="7436F0B9"/>
    <w:rsid w:val="7470177E"/>
    <w:rsid w:val="749DB710"/>
    <w:rsid w:val="74C0EF49"/>
    <w:rsid w:val="75763C8A"/>
    <w:rsid w:val="765B713A"/>
    <w:rsid w:val="76999123"/>
    <w:rsid w:val="76E17007"/>
    <w:rsid w:val="77593357"/>
    <w:rsid w:val="77A0B9FC"/>
    <w:rsid w:val="7876B365"/>
    <w:rsid w:val="788DDA69"/>
    <w:rsid w:val="791FC5C3"/>
    <w:rsid w:val="794E63AB"/>
    <w:rsid w:val="79D69DD5"/>
    <w:rsid w:val="7A0B7C07"/>
    <w:rsid w:val="7A1F9E5E"/>
    <w:rsid w:val="7AB56D0B"/>
    <w:rsid w:val="7ACF9952"/>
    <w:rsid w:val="7C4EC359"/>
    <w:rsid w:val="7C5B3A36"/>
    <w:rsid w:val="7DDDD2FF"/>
    <w:rsid w:val="7E169308"/>
    <w:rsid w:val="7E480223"/>
    <w:rsid w:val="7E984A34"/>
    <w:rsid w:val="7F0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48E85"/>
  <w15:docId w15:val="{26044AD3-4E11-4E68-AE09-D6C004C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6BC6D25C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6BC6D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6BC6D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6BC6D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6BC6D2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6BC6D2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6BC6D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6BC6D2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6BC6D2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6BC6D2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6BC6D25C"/>
    <w:pPr>
      <w:spacing w:after="300"/>
    </w:pPr>
    <w:rPr>
      <w:rFonts w:ascii="Cambria" w:eastAsia="Cambria" w:hAnsi="Cambria" w:cs="Cambria"/>
      <w:color w:val="17365D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6BC6D25C"/>
    <w:rPr>
      <w:rFonts w:ascii="Cambria" w:eastAsia="Cambria" w:hAnsi="Cambria" w:cs="Cambria"/>
      <w:noProof w:val="0"/>
      <w:color w:val="17365D"/>
      <w:sz w:val="52"/>
      <w:szCs w:val="52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6BC6D25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6BC6D25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6BC6D25C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6BC6D25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6BC6D25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6BC6D25C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6BC6D2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6BC6D25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6BC6D25C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6BC6D25C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6BC6D25C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6BC6D25C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6BC6D25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PodnadpisChar">
    <w:name w:val="Podnadpis Char"/>
    <w:basedOn w:val="Standardnpsmoodstavce"/>
    <w:link w:val="Podnadpis"/>
    <w:uiPriority w:val="11"/>
    <w:rsid w:val="6BC6D25C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6BC6D25C"/>
    <w:rPr>
      <w:i/>
      <w:iCs/>
      <w:noProof w:val="0"/>
      <w:color w:val="404040" w:themeColor="text1" w:themeTint="BF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6BC6D25C"/>
    <w:rPr>
      <w:i/>
      <w:iCs/>
      <w:noProof w:val="0"/>
      <w:color w:val="4472C4" w:themeColor="accent1"/>
      <w:lang w:val="en-US"/>
    </w:rPr>
  </w:style>
  <w:style w:type="paragraph" w:styleId="Obsah1">
    <w:name w:val="toc 1"/>
    <w:basedOn w:val="Normln"/>
    <w:next w:val="Normln"/>
    <w:uiPriority w:val="39"/>
    <w:unhideWhenUsed/>
    <w:rsid w:val="6BC6D25C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6BC6D25C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6BC6D25C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6BC6D25C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6BC6D25C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6BC6D25C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6BC6D25C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6BC6D25C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6BC6D25C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6BC6D25C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6BC6D25C"/>
    <w:rPr>
      <w:noProof w:val="0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6BC6D25C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6BC6D25C"/>
    <w:rPr>
      <w:noProof w:val="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6BC6D25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6BC6D25C"/>
    <w:rPr>
      <w:noProof w:val="0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6BC6D25C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6BC6D25C"/>
    <w:rPr>
      <w:noProof w:val="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E77F7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 Kristian, MUDr.</dc:creator>
  <cp:keywords/>
  <dc:description/>
  <cp:lastModifiedBy>Ulrych Jan, doc. MUDr. Ph.D.</cp:lastModifiedBy>
  <cp:revision>2</cp:revision>
  <cp:lastPrinted>2023-09-25T06:23:00Z</cp:lastPrinted>
  <dcterms:created xsi:type="dcterms:W3CDTF">2024-03-01T09:42:00Z</dcterms:created>
  <dcterms:modified xsi:type="dcterms:W3CDTF">2024-03-01T09:42:00Z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2022-07-30T15:09:18Z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ca66c6f2-95a5-4028-9ec0-706d8c729d8a</vt:lpwstr>
  </property>
  <property fmtid="{D5CDD505-2E9C-101B-9397-08002B2CF9AE}" pid="8" name="MSIP_Label_2063cd7f-2d21-486a-9f29-9c1683fdd175_ContentBits">
    <vt:lpwstr>0</vt:lpwstr>
  </property>
</Properties>
</file>